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был в полном недоумении, совершенно не понимая, почему Лю Сянхань вдруг разозлился. Сидя в гостиной, он долго размышлял, но так и не смог найти ответа. Вместо этого он лишь всё больше погружался в раздражение, в итоге успешно доведя себя до злости, и провёл весь вечер, утоляя своё негодование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Сянхань также сидел в своей комнате, терзаясь обидой. Хотя он понимал, что в этой ситуации Шэнь Тинъюнь был совершенно невиновен, он всё равно не мог сдержать гнева, направленного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живым противоречием. С одной стороны, он изо всех сил скрывал свои чувства к Шэнь Тинъюню, боясь, что тот заметит малейший намёк. С другой, ему хотелось бросить все сомнения и, стоя под ярким солнцем, признаться: «Я люблю тебя». Но он знал, что в ответ получит лишь отвращённый взгляд и жестокие, язвительные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только так он сможет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провёл всю ночь на балконе, погружённый в свои мысли, и только к полудню следующего дня, с огромными тёмными кругами под глазами, наконец уснул. Однако его сон продлился всего пять часов, так как его разбудил звук уведомления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T·R·S был необычайно оживлён. Му Юйян снова предлагал собраться на хот-пот. Остальные уже согласились, и теперь ждали ответа Лю Сянханя. Му Юйян упомянул его, и он, не вчитываясь в переписку, сразу же ответил «хорошо». Вспомнив, что у Шэнь Тинъюня сегодня съёмки, и он вернётся поздно,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ко мне, мне лень куда-то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через час все четыре участника группы и заказанный хот-пот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расставлены на столе, Му Юйян, наливая напитки,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шурин?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сегодня съёмки, — холодно ответил Лю Сянхань.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почувствовал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снова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«снова»? Когда мы вообще 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поправился Му Юйян, — вы всегда сразу переходили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ещё сильнее нервно дёрнулся и грубо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лень иметь дело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кивнул, задумчиво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действительно поссорились. На этот раз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не ответил, молча потягивая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добавляя ингредиенты в котёл,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Ханьхань, а кто тот человек, о котором ты говорил на шоу? Никогда раньше не слышал, чтобы ты о ком-то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просто отговорка для ведущего, вы что, поверили?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было неправдой?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Лю Сянхань уставился в свою тарелку, не решаясь посмотреть им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нисколько не сомневаясь,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теперь ты отлично играешь, ты нас всех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криво усмехнулся, продолжая пить, хотя обычно обожал хот-пот, сейчас даже не притронулся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 переносишь алкоголь, пей поменьше, а то опять напьёшься и устроишь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посмотрел на Чу Цзяояна и Сюй Сыбая, которые кормили друг друга, а затем на Му Юйяна и Чэнь Ли, которые время от времени писали своим партнёрам в WeChat, сообщая о ходе ужина. Он с раздражением фыркнул и с кислым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мне, как одинокому псу, нельзя напиться, чтобы забыть о своих печалях?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сегодня такой подавленный. Оказывается, хочешь найти пару? Это же просто, скажи, какой тип тебе нравится? Брат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алкоголя или вчерашнего инцидента с Шэнь Тинъюнем, Лю Сянхань вдруг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усомнился в своём слухе: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Мужчину! — повысил голос Лю Сянхань. — Мне нужен мужчина! Я люблю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Чэнь Ли вдруг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группе из четырёх человек все геи, чёрт возьми, что это за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тоже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который целый день ничего не ел и выпил много алкоголя на пустой желудок, быстро опьянел. Его глаза стали мутными, когда он смотрел на Чэнь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хочешь познакомить меня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уже привыкший к таким ситуациям, быстро успокоился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Скажи, какой тип мужчин тебе нравится, братья обязательно найдут тебе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однако, махнул рукой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упрекнул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натурал, его можно склонить на свою сторону. Ты даже не попробовал, как можешь сдаваться? Смело говори, а остальное оставь братьям.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опустил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Тинъюнь, ты можешь отдать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Кого?! — Чэнь Ли был настолько шокирован, что его голос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Тинъюнь, мой шурин, ты можешь? — повторил Лю Сянхань.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всех присутствующих изменилось. Чу Цзяоян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ты пьян? Ты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я всегда понимал, — в этот момент Лю Сянхань вдруг захотел высказаться. Он шатаясь встал и крикнул, выплёскивая свои эмоции: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Шэнь Тинъюня! С семнадцати лет я люблю его, но я знаю, что мы не можем быть вместе, он мой шурин! Даже если они уже развелись, я не могу быть с ним. Но я действительно люблю его, люблю так сильно, что сердце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почувствовал, как что-то катится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настолько шокированы, что не могли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снова упал на стол, его плечи дрожали, и он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он спросил, кого я люблю, он хотел помочь мне, но он ничего не понимает, пять лет он ничего не понимал. Я ведь люблю его, а он никогда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мягко похлопал его по спине, но все слова утешения застряли у него в горле. Они никогда не испытывали чувства любви к тому, кто не должен быть любим, но, очевидно, это было в сто раз больнее, чем обычное расставание. Любить человека, зная с самого начала, что это никогда не увенчается успехом. Самое жестокое в мире — это любить и не быть любимым.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Сянхань выглядел хрупким, он был сильнее любого из них. Во время съёмок его ударил партнёр по сцене, и кровь хлынула из раны на лбу, но он даже не вскрикнул от боли. Насколько же он должен был страдать, чтобы такой сильный ребёнок плакал, заливаясь слезами?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четырёх братьев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хот-потом почти никто не притронулся. Лю Сянхань наконец выплеснул всю боль, которую копил годами, и, начав плакать, не мог остановиться. Остальные не могли его утешить, они просто молча сидели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Лю Сянхань, устав от слёз, уснул прямо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уснул, я уже начал беспокоиться, что он потеряет сознание от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вытер слёзы в уголках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знал, что у него такие тяжёлые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этом, конечно, трудно говорить. Ханьхань, должно быть, действительно дошёл до предела. Пять лет, кто бы это выдержал?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 разберётся. Мы здесь бессильны. Сегодняшние слова забудьте, никогда больше не вспоминайте.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Чэнь Ли слегка ущипнул щёку Лю Сянханя и тихо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влюбился именно в своего шурина? Хотя он, конечно, красавчик, но красота — это ещё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буди его, — Чу Цзяоян смахнул его руку. — Отнеси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это, — внезапно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стоял позади них, пристально глядя на Лю Сянханя, его глаза были полны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стоит попробовать?»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который должен был быть на съёмках, внезапно появился дома, что слегка шокировало всех. Голос Му Юйяна дрожал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Т-Тинъюнь, разве у тебя не было съёмок?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момент отменили, — спокойно объяснил Шэнь Тинъюнь.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прошёл мимо всех, поднял Лю Сянханя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Спящий Лю Сянхань совершенно не осознавал хаоса вокруг, он лишь почувствовал, что объятия, в которых он оказался, были знакомы, и инстинктивно прижался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Тинъюнь, держа его, мягко похлопал по спине, его движения были такими же нежными,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удивлённый его реакцией,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слышал, что сказал Ханьхань?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Тинъюнь молча кивнул, его лицо было серьёзным, и он уже не выглядел таким беззаботным,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http://bllate.org/book/15539/1382228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