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записи шоу «Новая эра айдолов» группа T.R.S провела неделю отдыха дома, после чего снова отправилась в другой город для участия в новом проекте. На этот раз это было шоу телеканала «Пинго» под названием «Слово молодым», запись которого проходила в городе Z. Они прибыли туда за день до съемок. «Слово молодым» — это интервью-шоу, которое записывалось в помещении без зрителей. Ведущий программы был опытным профессионалом в своей сфере, с добрым характером и умением заботиться о младших коллегах, поэтому атмосфера была гораздо более расслабленной по сравнению с записью «Новой эры айдолов». После окончания съемок режиссер программы не раз поднимал большой палец вверх, хваля их за отличное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мероприятие T.R.S было запланировано через три дня, и, поскольку график был не слишком напряженным, они не спешили возвращаться и остались в городе Z на дополнительный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отъезда как раз состоялась трансляция их выпуска «Новой эры айдолов». Шоу начиналось в восемь вечера, но уже без семи Лю Сянхань и Чэнь Ли затащили Сюй Сыбая и Чу Цзяояна в комнату Му Юйяна и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пнул Лю Сянханя, который занял его кровать,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нет телевизора? Зачем вам обязательно толпиться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смотреть веселее, — ответил Лю Сянхань, сидя на кровати Му Юйяна со скрещенными ногами, и позвал Чэнь Ли, чтобы тот принес его рюкзак, из которого высыпал кучу закусок. — Смотри, я даже закуски и напитки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 недоумении, но через некоторое время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Фу увидит это,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встрече, вернется не раньше десяти, — отмахнулся Лю Сянхань, открыл пачку чипсов, попробовал и, решив, что они невкусные, бросил их Чэнь Ли. Увидев, что Сюй Сыбай и Чу Цзяоян стоят у двери, как два сторожа, он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чего стоите, как будто охраняете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и Чу Цзяоян медленно вошли, вынужденно присоединившись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усадил Сюй Сыбая и Чу Цзяояна на ковер перед кроватью Му Юйяна, в то время как Лю Сянхань, словно император, восседал на кровати. Увидев, что Му Юйян все еще стоит рядом, он прогнал его на пол, после чего с важным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швырнул ему сосиску: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император,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ловко поймал сосиску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мне подчиняться, я буду всего лишь марионеточным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спорить, вы сами не устаете, а мы уже устали слушать. Дайте нам немного тишины, — пожаловался Чэнь Ли, грызя куриную ножку. — Иногда я действительно хочу, чтобы вы вели себя так, как вас описывает компания: один — холодный и молчаливый, другой — милый и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взял пачку семечек и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ты, вместо того чтобы быть крутым парнем, станешь такой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обиделся и швырнул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 этим заниматься? Если бы вы вели себя прилично, мне бы не пришлось вас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сидящий рядом,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— капитан, и он еще ничего не сказал, а ты уже высказываешь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Он же главный заводила, чего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Цзы, это уже слишком. Когда я вообще заводил?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не заводил?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свидетель, это Ян Ян был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Сянхань,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вышла из-под контроля, и, поняв, что в словесной перепалке никто не выиграет, трое перешли к физическому противостоянию, используя закуски как метательные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молча наблюдал за этим в течение пяти минут, и, видя, что ситуация становится все хуже, он спросил Сюй Сыбая: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покачал головой, выловил из летающих закусок пачку сырных палочек и спокойно протянул их Чу Цзяояну: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 привыкли, устанут и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очень любил сырные палочки, и Сюй Сыбай каждый раз приносил ему пачку, когда был в Южной Корее, поэтому он не видел ничего странного в этом жесте и спокойно принял угощение. Разворачивая упаковку,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Чу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посмотрел на него несколько секунд, затем одной рукой обнял его за талию и отодвинул подальше,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Отойдем подальше, чтобы нас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продолжалась целый час, словесные перепалки сменялись физическими столкновениями, но, поскольку силы были равны и все знали друг друга вдоль и поперек, никто не вышел победителем. В итоге все трое остались в проигрыше и закончили бой,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Сыбай, хладнокровно наблюдавший за всем этим,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высунув языки, как собаки, лежали на кровати 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удовлетворенно кивнул 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начинается. Кто скажет еще одно слово, тот готовит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Трое молча втянули головы в плечи, не осмеливаясь больше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пятерых Лю Сянхань, благодаря своему бандитскому характеру, прочно занимал позицию лидера, все знали, что настоящим скрытым лидером был Сюй Сыбай — человек, который казался равнодушным ко всему и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говорить, достаточно было одного взгляда,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занимался тайским боксом и бил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не так давно был в группе и еще не до конца понял характеры остальных троих. Увидев, как трое, которые только что были полны решимости, в одно мгновение превратились в тихих цыплят, он был удивлен, заинтересован и одновременно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трусов не хотели показывать свою слабость и с напускной храбростью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чего бояться старого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воспринял это всерьез и согласился: да, чего бояться Сюй Сыбая? Он же такой заботливый и добрый человек, талантливый и умелый, единственный его недостаток в том, что он не любит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остальные трое узнали, что он так думает, они бы точно повели его в больницу проверить зрение. С такими толстыми линзами, как у него, он бы точно ничего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кулаков Сюй Сыбая, Му Юйян и его компания больше не бунтовали и, сидя рядком на краю кровати, спокойно смотрели программу, тихие, как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Фу Цинлэ вернулся с встречи в свой гостиничный номер и, открыв дверь, увидел пол, усеянный упаковками от закусок, и своих пятерых подопечных, развалившихся в разных углах комнаты, а на телевизоре продолжался показ «Новой эры айдолов».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лишь на мгновение замер, но быстро пришел в себя, снял пиджак и с улыбкой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Устраиваете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— хором поприветствовали его пятеро. Чэнь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 «Новую эру айдолов».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свои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стал настаивать и сам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первое участие в телевизионной программе, и в целом вы выступили очень хорошо. Особенно впечатлили три сольных номера и финальное выступление. Обсуждение в сети очень активное. В целом, как дебют, это выступление можно оценить на девяносто баллов. Единственный небольшой недостаток — это некоторая скованность перед камерой, но с опытом это пройдет.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подробный анализ, Му Юйян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смотрел несколько фрагментов в сети. — Как только программа вышла в эфир, он заходил в интернет каждые полчаса, чтобы узнать реакцию зрителей. К его радости, большинство отзывов были положительными, хотя больше всего хвалили внешность пятерых. Поэтому во второй половине программы тема «Все участники T.R.S — лица группы» незаметно поднялась в топ поиска. Когда Фу Цинлэ увидел это, она уже была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Цинлэ вернулся, программа уже подходила к концу. На экране пятеро в сценических костюмах исполняли энергичный танец, а в комнате пятеро тихо подпевали, а на кульминационных моментах даже повторяли движения, с той же серьезностью, что и на сцене. Фу Цинлэ не стал мешать, а, прислонившись к стене, с улыбкой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программы остальные четверо с чувством удовлетворения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глядя на комнату, превратившуюся в свалку,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уберите мусор, а потом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шедший последним, помахал рукой,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разбери, это обязанность хозяина. Спокойной ночи,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