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широкая городская дорога незаметно сменилась узким серпантином, который постепенно поднимался вверх. Птицы пролетали мимо, устремляясь в водоворот города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Дорожный указатель сообщал, что это гора Юннин — самая высокая гора в окрестностях города, расположенная в пригороде, откуда открывался вид на большую часть ночного пейзажа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не было таким ярким, солнечный свет утратил свою интенсивность, и наконец бесконечный извилистый путь подошел к концу. На обочине начали появляться гостевые дома, каждый с уникальным стилем оформления.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смотровой площадкой находилась парковка, где Цзян Цыжу припарковала машину. В это время уже начинался закат, огненный диск солнца медленно опускался за облака, окрашивая небо в слоистые оттенки синего, красного и желтого, создавая красочное и великолепное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знала, что Цзян Цыжу сегодня точно не вернется, поэтому перестала сопротивляться и последовала за ней, выйдя из машины и направившись к смотровой площадке. Площадка была ограждена деревянными перилами, покрытыми следами времени. Заглянув за них, можно было увидеть, как туман клубится внизу, а закат сиял во всей своей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мимо проходили прохожие, устанавливая оборудование для съемки этого момента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во второй раз, — вдруг сказала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длинные руки опирались на перила, ветер развевал ее волосы, которые она затем убрала рукой назад, открывая чистый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повернулась, чтобы посмотреть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я была здесь три года назад, — Цзян Цыжу говорила спокойно, словно речь шла о чем-то обыденном. — Я сидела здесь и думала, как бы спрыгнуть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Вэй сжалось, и она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ее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чувствуешь, что весь мир словно не хочет, чтобы ты жила, у тебя возникает иллюзия, что ты сама этого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Цзян Цыжу сняла солнечные очки, и ее черные зрачки отражали последние лучи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сдержалась и вдруг протянула руку, положив ее на запястье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подняла бровь, посмотрела на нее, затем убрала руку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со мной, ты более хрупкая.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— возразила Ши Вэй,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запрятала растрепавшиеся волосы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о таком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не стала спорить, внезапно отошла от перил и направилась вправо от смотровой площадки, где находился открытый участок без ограждения. Стоя там, она смотрела на городские огни, которые, словно Млечный Путь, раскинулись у ее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стройная фигура, казалось, парила в воздухе, а рубашка развевалась, как крылья бабочки. Ши Вэй почувствовала внезапный страх и схватила край рубашки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сижу здесь и смотрю вниз, мне кажется, почему они могут жить в уютном свете, словно ничего не произошло, а я нет. — Цзян Цыжу опустила взгляд. — Почему я должна грустить из-за чужой неприязни, вместо того чтобы ответить им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Цыжу, казалось, собиралась сделать шаг вперед, и Ши Вэй, испугавшись, крепче сжала край ее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Цзян Цыжу вдруг заговорила об этом? Из-за отзывов в сети? Но для нее Ши Вэй сейчас всего лишь незнакомка, почему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это было в этот же день. — Цзян Цыжу отступила назад, словно читая мысли Ши Вэй. — Я вспомнила и решила приехать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Настроение Ши Вэй, только что поднявшееся, снова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полностью скрылось, и весь мир стал светло-голубым. Возможно, из-за высоты, ветер стал не таким жарким, а прохладным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не было отелей, и Цзян Цыжу выбрала ближайший самый дорогой гостевой дом. Он располагался у дороги, верхняя часть была украшена огнями, словно потоком огня. Внутри был китайский стиль интерьера, и в воздухе витал легкий аромат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гостевого дома была женщиной лет тридцати с дружелюбным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взяла с собой удостоверение личности, и ей пришлось повозиться, чтобы заселиться.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были отдельными, с новым китайским стилем интерьера, светлыми деревянными столами и стульями, чистыми двуспальными кроватями, прикроватными лампами и повсюду ароматом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подошла к кровати и плюхнулась на нее, глубоко вздохнув. Окружающая обстановка вызывала у нее легкое головокружение. Она действительно позволила Цзян Цыжу увезти себя и осталась ночевать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это была хозяйка, которая принесла ужин — четыре блюда и суп, а также горячий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мгновенно пробудил аппетит Ши Вэй. Она с улыбкой поблагодарила и быстро расставила ужин на столе, сметая все, как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почти не ела в обед, так как коробка с едой от съемочной группы ей не понравилась, и к этому времени живот уже 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Ши Вэй доела последний кусочек риса, как в дверь снова постучали. Она встала и открыла дверь, на мгновение застыв.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стояла за дверью, сняв широкую рубашку, оставив только белую майку и мягкие бежевые брюки, которые подчеркивали ее изящную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ее волос коснулся носа Ши Вэй, и, пока та еще была в замешательстве, Цзян Цыжу уверенно вошла в комнату, бросив взгляд на беспорядок на столе, и с легким отвращением села на стул подальше, положив принесенный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могла возразить против вторжения Цзян Цыжу в ее комнату. Ее взгляд упал на пакет,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Лапша, — ответила Цзян Цыжу. — Еда здесь слишком жирная, мне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гостевом доме есть кухня для гостей, — сказала Ши Вэй, подходя и приседая, чтобы открыть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пачка домашней лапши, пучок молодой капусты, два помидора и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то, что любит Цзян Цыжу — пресное и без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Кухня на первом этаже, — сказала Ши Вэй, вставая и встречая взгляд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смотрела на нее большими миндалевидными глазами, без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забыла, что Цзян Цыжу даже не знает, как включить газовую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покорно взяла пакет и вышла из комнаты. Цзян Цыжу едва заметно улыбнулась и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быстро нарезала лук и чеснок, зажгла огонь, налила масло, обжарила лук и чеснок, добавила нарезанные помидоры и, когда появился красный сок, залила водой, ожидая, пока вода закипит.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было жарко, на лбу Ши Вэй выступила испарина, а белая футболка прилипла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Ши Вэй почувствовала странное чувство нереальности, словно давным-давно она уже переживала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один из Новых годов, когда снег укрыл тот северный городок, дома и дороги были покрыты толстым слоем белого, на улицах было мало людей, и те, кто был, были плотно укутаны, так что лица были не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Вэй снова где-то напился и не вернулся домой даже в канун Нового года. Тогда Ши Вэй, одетая в тонкую одежду и обувь, в ночь, когда все семьи собирались вместе, отправилась в снегопад к той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Цыжу, открывшая дверь, была в пушистом халате. Увидев Ши Вэй, всю покрытую снегом, она быстро втащила ее внутрь, помогла снять промокшую одежду и накинула на нее широкую пуховку.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Пуховка была Цзян Цыжу, белоснежная, с ее особым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виллы было тепло, но огромный трехэтажный дом был пуст, кроме Цзян Цыжу. Ши Вэй спросила, и та лишь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 отпуске. Ты, наверное, голодна, я приготовлю тебе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канун Нового года, и шел снег, все рестораны были закрыты. Цзян Цыжу несколько раз звонила, но безрезультатно, и наконец сдалась, подошла к кухне и уставилась на холодильник, полный продуктов, и на чистую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ужин в тот вечер приготовила Ши Вэй. Маленькая, она стояла у плиты, хлопоча и готовя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навсегда запомнила то чувство: за окном шел густой снег, в доме было тепло и пахло едой, окна были покрыты узорами изо льда, скрывая огни снаружи, холод был изгнан, и Ши Вэй даже вспотела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 Цыжу скользнули по ее шее, медленно собрав волосы и завязав их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чувство, что что-то течет в груди, возможно, и называется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дурочка, — слова Цзян Цыжу вернули Ши Вэй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суп уже выкипел наполовину, булькая и выделяя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сказала Ши Вэй, быстро добавив холодной воды и бросив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Цыжу, скрестив руки, прислонилась к дверному косяку, хмурясь и глядя на спину Ши Вэй, словно о чем-то размышляя. Через некоторое время она повернулась и вышла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