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Лу Чжися взяла только одну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её и предложила Шэнь Ваньцин сделать первый глоток. Когда Ян Чжицяо протянула ей вторую соломинку, Лу Чжися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удовольствием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ночному рынку закончилась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не было машины, и она предложила вызвать такси для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машина,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надо, я поеду с сестрёнкой. — Лу Чжися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можно я сегодня переночую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показала ей телефон, и лицо Лу Чжися потемнело. Она резко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ей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отвела её в сторону и тихо уговорила, после чего Лу Чжися неохотно согласилась поехать с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велела Лу Чжися вернуться домой, но Шэнь Ваньцин вежливо отказалась, сказав, что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 Чжицяо вела машину, а Лу Чжися переписывалась с Шэнь Ваньцин, ноя, что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напомнила ей в сообщении: [Ян Чжицяо неплохая девушка, оставь ей немного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готова была сохранить лицо, если Ян Чжицяо этого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Лу Чжися перед тем, как выйти,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Чжицяо, у меня есть несколько слов, возможно, они будут бестактными, но я хочу их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пожалуйста, — Ян Чжицяо отстегнула ремень безопасности и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обдумав это по дороге,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говорили наши родители, и не знаю, какое впечатление я произвела на тебя, но сначала я хочу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похвалила Ян Чжицяо, но честно призналась, что пока не готова к знакомствам через сваху и не хочет искать любовь таким способом. Она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вела себя неподобающе, прошу прощения. Я рада дружбе, но в плане отношений у меня пока нет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Честно говоря, я тоже узнала о свахе только сегодня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поколение матерей, видимо, очень любит контролировать жизнь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их намерения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мне не нравится, когда кто-то планирует мою жизнь за меня, — откровенно призналась Лу Чжися. — Я буду заботиться о матери, но не стану слепо подчиняться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Давай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Ян Чжицяо нет романтических намерений, Лу Чжися с облегчением пожала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друзьями. Если что-то понадобится, обращайся,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Ян Чжицяо, заметив брелок с собачкой в руке Лу Чжися. — У вас с сестрёнкой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— Лу Чжися открыла дверь и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подвоз. Будь осторожна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указала Ян Чжицяо на её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направилась домой, как вдруг её телефон завибрировал. Она как раз писала Шэнь Ваньцин, но увидела, что сообщение от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было написано: [Можешь быть спокойна, потому что 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сообщение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Чжицяо: [Можешь быть спокойна, я, кажется, ОО. Надеюсь, ты сохранишь это в секрете. Думаю, мы можем временно быть друг для друга прикрытием, чтобы родители больше не устраивали нам свахи.]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подумала, что ей нужно обсудить это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следующее сообщение, и она чуть не уронила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«Твоя сестрёнка свободна?» разрушила только что построенный мост дружбы, и Лу Чжися резко ответила: [Ян Чжицяо, 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сохраняя спокойствие, объяснила, что восхищается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спросила: [Твоё восхищение имеет какое-то отношение к её статусу?]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Чжицяо, почувствовав недовольство Лу Чжися, поспешила объяснить: [Я просто спросила, не думай ничего плохого. Возвращайся домой и отдохни, сегодня было приятно познакомиться.]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ответила. Она не умела скрывать свои чувства, особенно когда дело касалось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она отправила скриншот переписки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ответила: [Она мне тоже написала.]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жалобный стикер, прося показать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Чжицяо: [Привет, сестрёнка Ваньцин, рада познакомиться.]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ещё не ответила, но Лу Чжися уже закипела, отправив голосовое сообщение: [Ясно, она явно на тебя положила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и Шэнь Ваньцин спросила,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подъезда, — Лу Чжися подошла к клумбе, постукивая носком по бетону. —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Ваньцин попросила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не должна ей нравиться, — сердито сказала Лу Чжися. — Профессор Янь совсем перегнула палку, устроила сваху, даже не предупредив меня. Она специально тебя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успокоила её Шэнь Ваньцин.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грусти, я никого другого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Ваньцин тихо засмеялась. — Иди домой, поздно, профессор Янь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поныла, но Шэнь Ваньцин её успокоила, и ей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 и увидев Янь Фанхуа, её лицо снова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тоже была не в духе, сначала отчитала её за то, что она, девушка, не бережёт себя, не заботится о своей внешности, а затем раскритиковала её поведение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 прошла в комнату, но мать последовала за ней, продолжая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принять душ, но Янь Фанхуа преградила ей путь,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чем старше становишься, тем хуже себя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сдержала раздражение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 уж ты спросила, я скажу прямо: больше не устраивай мне свах. Мне всего 20, я что, не смогу выйти замуж или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привести кого-нибудь, — с упрёком сказала Янь Фанхуа. — Я ведь всё для твоего блага. Ты постоянно с Ваньцин в топе поиска, а семья Шэнь тычет в меня пальцем.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семья Шэнь тычет в тебя пальцем? Пусть попробуют тыкнуть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 следующий раз не приглашай Ваньцин. Она что, должна нам? — она злобно посмотрела на мать. — Она весь день на работе, а потом ещё должна участвовать в твоих свахах. Не устаёт?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смотрела на неё с недовольством, ударила по спине и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её позвала! Мы просто разговаривали, и она сама предложила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ущипнуть дочь за руку, но не смогла, так как та была слишком подтянутой,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 ведёт себя достойно, она хотела помочь тебе с выбором, а ты весь вечер ходила с кислой миной, никому не угодила.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ваша помощь! — резко проговорила Лу Чжися, протиснувшись в ванную и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разозлившись, стояла у двери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Упрямись, потом сама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воды, а затем заиграла громкая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постучала,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музыку, соседи пожалуются!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говорить, я сделаю ещё громче! — крикнула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зная её характер,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мойся,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ушла, и Лу Чжися выключила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размахивала кулаками в воздухе,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всё ещё клокотал, и она ударила кулаком по гладкой стене. Боль была невыносимой, 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голос подстрекал её: «Сильнее, быстрее.»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била кулаками, пока они не покрылись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морщась от боли, но гнев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приняла душ и вернулась в комнату, желая поговорить с Шэнь Ваньцин, но, увидев, что уже поздно, просто отправила «спокойной ночи» и положила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думая о своих отношениях с Шэнь Ваньцин и их будущем… которое казалось таким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