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пытался разглядеть на лице Цинь Чжэн хоть какие-то эмоции, но та упорно отказывалась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громких криков и яростных выкриков Цинь Чжэн внезапно плеснула кофе ему в лицо и с гневом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Чжай, ты должен быть благодарен! Я изначально планировала сражаться с тобой до конца, но, по крайней мере, ты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развода Цинь Чжэн позвонила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выслушав, рассмеялся от души и сразу предложил устроить для неё вечеринку по случаю нового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 устроить сегодня? — с надеждой спросила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вернулся в офис, где руководители уже разошлись, остались только Шэнь Ваньцин и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время заканчивать рабочий день. Лу Чжися подошёл к Шэнь Ваньцин и тихо прошептал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взгляд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Лу Чжися, понизив голос. — Она наконец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закрыла ноутбук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Вэнь, у меня встреча, — она посмотрела на Лу Чжися. — Время уже подходит, ты подожди меня в офисе,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Шэнь. Директор Вэнь,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голову. Шэнь Ваньцин тоже пойдёт на вечеринку по случаю нового статуса? Ну, конечно, она тоже свободна, все теперь свободны...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Вэнь Вань, облокотившись на спинку кресла, спокойно смотрела на неё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чувства? — Шэнь Ваньцин беспечно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 мгновение замерла, собирая вещи, затем подняла взгляд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может, скажете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встала, её взгляд был мягким, она с улыбкой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слабое место,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Ваньцин положила руки на стол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тронуть моё слабое место, и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ждал Шэнь Ваньцин у двери офиса, внимательно наблюдая за её выражением лица, но, похоже, она не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последним наблюдениям Лу Чжися, Вэнь Вань и Шэнь Ваньцин не ладили. На совещаниях Шэнь Ваньцин всегда критиковала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прожил 20 лет и знал, как должен жить нормальный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наперекор всем правилам, жил своевольно, и даже Янь Фанхуа не могла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своевольный Лу Чжися часто считал, что Шэнь Ваньцин слишком строга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была одним из руководителей, но Шэнь Ваньцин не боялась критиковать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«Хайцзин Сэньхуа» Лу Чжися никогда не видел, чтобы Шэнь Ваньцин искренне улыбалась в присутствии третьих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сделал вывод, что Шэнь Ваньцин не любит свою работу, совсем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то не делай, — Лу Чжися стоял рядом, пока Шэнь Ваньцин собирала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него,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упрощаю, но я не делаю то, что не хочу, и отдыхаю, когда устаю. Земля продолжит вращаться без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положила телефон в сумку, Лу Чжися естественно взял её, и вдруг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неожиданной, глаза сверкали, уголки губ поднялись. Шэнь Ваньцин, увидев его радость, не смогла сдержаться и впервые за день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похлопала Лу Чжися по спине и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продлевает жизнь. Ты сегодня не улыбалась, так что ты старше меня на десять лет, — пошутил Лу Чжися. — Скорее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смехом, Шэнь Ваньцин взяла ключи от машины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помолодела на десять лет, — Лу Чжися последовал за ней. — Сегодня, когда ты вернёшься домой, профессор Янь будет счастлива, она всё время вспоминала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рад? — Шэнь Ваньцин нарочно придиралась.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привык к её периодическим капризам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я ещё больше рад. Посмотри на мой рот, он растянулся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преувеличенно улыбался, Шэнь Ваньцин ущипнула его за ухо, он вскрикнул от боли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телохранитель у двери,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шутя, подошли к двери. Лу Чжися спустился вниз, остановился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директор Шэнь, подвезёте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Лу Чжися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на машине, у него её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профессора Янь. Подожду ещё год работы, планирую купить себе что-нибудь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для передвижения недорогая, но у него не так много свободных средств, плюс он ещё не вернул деньги Шэнь Ваньцин, поэтому не мог позволить себе тратить деньги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заберёшь свои 200 тысяч? — Лу Чжися сел на пассажирское сиденье. — Я ведь не твой финансовый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чтобы ты хорошо служил мне. Подумай, хорошо ли ты выполняешь свои обязанности? — Шэнь Ваньцин повернула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девчонка, а уже несёшь ерунду. Мы в прошлый раз собирались поговорить, а тут уже неделя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ответила, вместо этого заговорила о корпоративе в сентябре. Места были как в Китае, так и за границей, можно было собираться группами или индивидуально, у каждого был бюджет в зависимости от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бюджет —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со мной, бюджет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директор Вэнь тоже заинтересовалась тобой, не только бюджет не ограничен, но и бонусы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«вау», — Шэнь Ваньцин с улыбкой посмотрела на него. — Иначе выброшу тебя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перестал шутить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будет взять с собой семью, я хочу взять профессора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думаем одинаково. Я хочу, чтобы мы пошли вместе,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— Лу Чжися сделал вид, что размышляет, хотя уже давно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Шэнь Ваньцин нашла момент и ущипнула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боли, Шэнь Ваньцин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 актёры, эффект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велела ему поторопиться с решением, иначе позже будет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нового статуса прошла дома у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 Чжэн жила в тяжёлых условиях, Янь Фанхуа очень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нельзя всё держать в себе, — Янь Фанхуа знала Цинь Чжэн с детства. — Когда Сяо Ся уехала за границу, она часто вспоминала тебя, но ты с ней не связывалась, она очень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злилась... — Лу Чжися украдкой взглянул на Шэнь Ваньцин, которая, как обычно,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злилась, — Янь Фанхуа раскрыла её секрет. — Ты забыла, как узнала, что Цинь Чжэн вышла замуж, и она тебе не сказала, ты плакала в WeChat...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Лу Чжися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Лулу, в следующий раз я буду думать о тебе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вы в детстве были не разлей вода, потом разошлись на несколько лет, но при встрече не чувствовали отчуждения. Я раньше думала, что Сяо Ся тебя любит и хочет за тобой ухаживать, но в итоге ты стала чужой женой, — Янь Фанхуа говорила так, что Лу Чжися уже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устраивать вечеринку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твои друзья ещё не пришли, — напомнила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Чжися вспомнил, что он позвал Е Ланьси и Гуань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все знакомы, и теперь, когда Цинь Чжэн снова свободна, Лу Чжися решил, что больше друзей — больше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ушёл на кухню мыть фрукты, Янь Фанхуа села рядом с Шэнь Ваньцин и начала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молча встала и тоже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краем глаза следила за ней, пока та не исчезла, и заговорила с Янь Фанхуа о будущих стандартах для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Янь Фанхуа были довольно практичными: приятная внешность, семья не обязательно богатая, но с небольшими сбережениями, позитивное отношение к жизни, усердная работа. 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есть немного денег, я куплю для Сяо Ся дом, всё устрою, и они смогут спокойно жить. Главное —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Янь Фанхуа перечислила множество причин, объясняя, что характер должен быть мягким, 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противоречиво, но Сяо Ся очень своенравна, её трудно контролировать. Я сейчас уже не могу её контролировать, она с детства привыкла быть независимой. Я тогда не контролировала, теперь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