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сильно потрясен, даже немного подавлен. Потребовалось некоторое время, чтобы полностью осознать эту правду.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просто так убивать людей. После убийства вы превратитесь в злых духов, потеряете рассудок и в конце концов станете такими же безумцами, как и те, кто вас убил. — Данталион почесал щеку. — Разве нет доказательств, что это старший Осборн убил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Руководитель-призрак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помолчал,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мы превратимся в злых духов и станем безумцами? Мы не хотим становиться такими… Если уж погибли из-за старшего Осборна, то из-за Осборна-младшего превратиться в злых духов — это уже слишком! Лучше бы я поскорее переродился и в следующей жизни продолжил исследования…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Руководитель-призрак, не слишком честно, просунул голову в комнату, из которой доносился грохот, и тут же с радостью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же будет исследовательская лаборатория! Я вижу шкафы с реактивами!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доказать, что Осборн-младший — Зеленый Гоблин… — Данталион все еще думал, как помочь призракам отомстить. — О, это да, но старший Осборн…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Руководитель-призрак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старший Осборн, эта тварь уже в аду. — Руководитель-призрак начал потирать руки. — В лаборатории Осборн Групп у нас уже были новые идеи для лечения, но в нашем состоянии мы не могли управлять приборами для точных действий. Здесь у нас будут тела, и если есть работа, кто будет думать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Руководитель-призрак злорадно засмеялся, раскрывая свои истинные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разработаем метод лечения, мы швырнем его в лицо Осборну-младшему, не будем его лечить, пусть отчается! — Несколько исследовательских призраков собрались вокруг, начали осматривать территорию и обнаружили, что место довольно большое, а уже установленные приборы были совершенно незнакомыми, но выглядели очень продвинутыми, что сильно возбудило их интерес к изучению. — Вы тут нанимаете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 — Данталион не ожидал, что события развернутся таким образом и вернутся к его первоначальному плану. — Нанимаем, но если у вас нет опыта, то придется начинать с начального уровня, зарплата небольшая…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Руководитель-призрак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эти приборы и будущие материалы для экспериментов, мы сможем свободно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лаборатория и строилась для исследований и разработок!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призраки подлетели: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ведите нас к директору…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поспешно отвел Данталиона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же всегда не хотели связываться с супергероями? Почему теперь хотите вмешаться в дела суперзлодеев?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Лютора, Данталиону лучше было бы просто сделать вид, что он ничего не знает об Осборне-младшем. В конце концов, он каждый день находится в санатории, и Осборн-младший сюда не проберется. А если проберется, то станет очередным рабом. Кроме того, самое главное, он хотел прощупать почву: если Данталион готов вступить в конфликт с Зеленым Гоблином ради призраков, то, зная, что он, возможно, привлек внимание Дарксайда к санаторию, он не должен сердиться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делать…! Осборн-младший уже точно обратил на меня внимание! Проклятье, я же говорил, что Лекс Лютор — это злодей, который только и знает, что борется с Суперменом, как он вдруг решил помочь мне, маленькому человеку, с бизнесом, оказывается, подсунул мне горячую картошку!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директор не договорил, но его лицо выражало явное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напрягся,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получили деньги на ремонт лифта, лабораторию и отдел маркетинга…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тут же бросил на него потрясенно-осуждающий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призраки-исследователи, хорошо знающие правила работы, начали поддакивать, явно намекая на подлость: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был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Лютор ничего хорошего не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 уставились на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Подлый, очень подлый…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Ни в коем случае нельзя, чтобы маленький директор узнал о моей личности, и уж тем более о Дарксайде!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строителей работала быстро, и Лютор успел только пару дней придираться к вампиру на ресепшене, как уже получил возможность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разделена на три зоны, где могли одновременно вестись три проекта. Пока что места было маловато, но Данталион пообещал, что в будущем, когда появятся возможности, обязательно построят отдельное здание для исследований, и тогда каждый проект получит свою лабораторию, а то 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Призраки-исследователи долго ждали и начали работу сразу после завершения строительства лаборатории. Им ведь не нужно было отдыхать, и они горели желанием разработать метод, который бы полностью излечил наследственную болезнь семьи Осборнов, чтобы потом Осборн-младший мучился от невозможности получить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располагался стол для Шерлока. Изначально Шерлок думал накопить на вакцину от вампиризма, но потом подумал: зачем делать прививку, разве быть вампиром — это плохо? Если только решить проблему свечения на солнце и питания, то превращение в вампира станет для него настоящим спасением, идеальным вариантом. Джон поддерживал эту идею, но также беспокоился: с одной стороны, если действительно удастся устранить побочные эффекты, то это превращение значительно снизит риск для Шерлока; с другой стороны, получив такую защиту, Шерлок, вероятно, станет еще более безрассудным…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зона была выделена для Лютора. Хотя строительство ветряных и гидроэлектростанций не было внутренней работой, но проектирование и расчеты занимали немало времени. Лютор относился к этому рабочему пространству с любовью и ненавистью: оно было необходимо, но находилось слишком близко к Шерлоку! Однажды, закончив чертежи и потратив пол ночи на расчеты, он на следующее утро собирался приступить к работе, как Шерлок, мельком взглянув, нашел несколько ошибок в вычислениях и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так ошибиться? — что чуть не свело Лютора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все проекты в лаборатории стабильно продвигались. Небольшие ветряные и гидроэлектростанции постепенно начали появляться на краю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пытался украсть детали для создания брони, но санаторий уже не был тем местом, где мало людей. Теперь здесь были вампиры, призраки, люди, инопланетяне, зомби — множество сотрудников сновали туда-сюда, и Лютор не мог найти ни времени, ни места для своих махинаций, что заставило его несколько ночей не спать. Его тревога достигла пика, когда в обеденное время, зайдя на кухню, он увидел на маленьком телевизоре новости, где Брюс Уэйн выступал с речью о фонде восстановления Метрополиса.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Лютор чуть не швырнул свою еду, в его груди поднялась буря эмоций: «Неужели нельзя оставить хоть какую-то лазейку…! Неужели нельзя оставить хоть каплю надежды?»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Бэтмен не из тех, кто оставляет лазейки. Фактически, покинув санаторий, первое, что он сделал, связавшись с Бэтпещерой, — это попросил Алфа составить список всех злодеев, которые, как и Лютор, могли бы воспользоваться подобной возможностью. К счастью, список оказался коротким, и только Доктор Дум представлял некоторую сложность, так как он не управлял фондом восстановления, а напрямую правил Латверией, и атаковать его финансово было не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Готэм ощущалось как возвращение в утробу — Бэтмен на пять секунд закрыл глаза, наслаждаясь этим чувством, но тут же был атакован серией сообщений от Джейсона и других. Он бегло просмотрел их, не найдя ничего важного, и уже собирался отключить телефон, как вдруг увидел сообщение от Тима: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[Тим: Брюс, я посмотрел состояние твоего банковского счета… Когда вернешься, я передам тебе дела Уэйн Энтерпрайзис!]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не любящий работу, Бэтмен, Уэйн: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какая связь между этими двумя предложениями?»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