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А-Сюэ мельком взглянула на А-Мэй, закусила губу и, решив пойти ва-банк, прямо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умею готовить, вышивать, у меня крепкое здоровье, и я... я тоже люблю второго брата Сян. Если я войду в вашу семью, буду слушаться вас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прищурился, его холодный взгляд скользнул по А-Сюэ.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я, кэ-эр из резиденции Чжао, стану унижать себя, делясь мужем с тобой и тобой? — Чжао Шэнь указал пальцем на А-Сюэ и А-Мэй. — С такими деревенскими девушками, которые даже не знают, как вести себя прилично? У вас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Ци и тетушка Ши с раздражением посмотрели на А-Сюэ, которая все испортила. Они сами не ожидали, что А-Сюэ будет такой смелой и предложит себя в 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еще хуже, Чжао Шэнь безжалостно унизил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что-то сказать в свою защиту, Ли-ши, оправившаяся от шока, решительно попросила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глупость, даже если бы она хотела взять наложницу, она никогда не выбрала бы таких неприличных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тетушка Ци и тетушка Ши ушли, Ли-ши осталась в раздражении. Она что, выглядела такой глупой женщиной, что ее можно так легко обмануть? Чем больше она думала об этом, тем больше злилась, и в результате тетушка Ци и тетушка Ши больше не смогли попасть к ней в дом. Каждый раз, когда они приходили, Ли-ши велела А-Тин сказать, что ее нет дома, и ни разу не впустила их. После нескольких попыток тетушка Ци и тетушка Ши сдались, но в душе затаили обиду. Они не осмелились говорить плохо о Ли-ши, но всю злобу выместили на Чжао Шэне. Вернувшись в деревню, они повсюду распускали слухи о том, что Чжао Шэнь властный, не знает своего места, не может родить ребенка и ведет себя как настоящая «львица с востока реки». Они говорили, что он держит Сян Юаня, сюцая, в ежовых рукавицах, не позволяет ему брать наложниц и вообще не достоин быть женой в семье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Шэнь, услышав эти слухи,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Львица так львица, зато ему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Сян Юань, видя, что Чжао Шэнь не обращает на это внимания, тоже не придал значения. Честно говоря, с такой защитой он был только рад избавиться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и Сян Юань вместе с Чжао Шэнем отправились в Наньлин для участия в проводимом раз в три года провинциальном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Шэнь только вошел в семью Сян, Ли-ши не очень одобряла его занятие торговлей, но вскоре убедилась в его деловой хватке. Чжао Шэнь был щедрым и каждый месяц выделял несколько лянов серебра, чтобы оказывать ей почтение. Ли-ши, заботясь о Сян Юане, большую часть этих денег тратила на покупку питательных продуктов для него. Видя, как Сян Юань поправляется и становится румяным, она постепенно избавлялась от прежних предубеждений против Чжао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она услышала, что Сян Юань берет Чжао Шэня с собой в Наньлин, Ли-ши лишь немного подумала и согласилась. Помимо деловых способностей Чжао Шэня, у нее были и свои причины. Сян Юань и Чжао Шэнь были женаты уже почти год, но у Чжао Шэня все еще не было признаков беременности. Ли-ши волновалась, но не решалась поднимать этот вопрос в напряженный период подготовки Сян Юаня к экзаменам. Теперь, видя, как хорошо ладят молодожены, она с радостью согласилась. Возможно, во время поездки в Наньлин что-то произойдет? А если Цунцзы еще и сдаст экзамен, это будет двойной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сидел в нанятой повозке, выглядывая из-за занавески на постепенно удаляющиеся стены уезда Личжун. Прошло полчаса, прежде чем он опустил занавеску и обернулся,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покидаю Личжун, чувствую себя так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сидел напротив, между ними был только маленький деревянный столик, на котором помещалась одна книга и две чашки для чая. Несмотря на тесноту, Сян Юань аккуратно постелил на столик ткань, книги и чашки были расставлены со вкусом,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достал приготовленный чай. Это был качественный чай, который Сян Юань купил за немалые деньги. Непонятно, зачем он взял его с собой в дорогу. Услышав слова Сян Юаня, Чжао Шэнь осторожно налил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впервые покидаю Личжун.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взял чашку, с удовольствием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ароматный и прозрачный, действительно хороший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хороший! Один лян серебра за одну лян чая! Какой же он любитель роскоши!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неужели только потому, что предки Сян Юаня были знатными, даже в нынешнем упадке этот аристократический стиль все еще передавался? Но почему же он не видел этого в старшем брате Сян Юаня, этого... этого... кашля... аристократизма?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окинув Сян Юаня взглядом, Чжао Шэнь подавил легкую зависть и вынужден был признать, что с тех пор как Сян Юань начал укреплять здоровье и заниматься физическими упражнениями, он стал выглядеть гораздо лучше. Он больше не был хрупким, а его тело стало крепким и сильным, но при этом он сохранял осанку, как сосна. Где бы он ни стоял или сидел, он излучал аристократическую ауру, которая не была присуща людям из простых семей. И к тому же, Сян Юань был человеком, который не любил страдать! В пределах своих возможностей он стремился к лучшему во всем, начиная от одежды и заканчивая жильем. И не только для себя, но и для Чжао Шэня он выбирал только лучшее, не жалея денег! Чжао Шэнь, глядя на это, сжимал сердце, мечтая превратить все эти подарки обратно в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Чжао, будучи кэ-эром и не получая особого внимания, Чжао Шэнь не мог учиться читать и писать, как это делали молодые господа Чжао. Он также не хотел учиться женским искусствам, поэтому тайком уходил и изучал торговлю. Это обеспечило ему средства к существованию, но также сделало его человеком с коммерческим запахом, что немного выделяло его рядом с Сян Юанем, пропитанным духом книжной учености.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мама была более сговорчивой. Видимо, не зря ты давал ей эти серебряные ляны.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улыбнулся. Он специально давал ей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сильно Ли-ши любит Сян Юаня, она тратила эти деньги на покупку различных вещей для него. Это позволяло ей проявлять свою материнскую заботу, а Чжао Шэню — завоевать ее расположение. В конце концов, он уже вошел в семью Сян, и, если ничего не случится, хорошие отношения с Ли-ши были выгодны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украдкой взглянул на Чжао Шэня, увидев, как на его лице мелькнула улыбка, и сам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Чжао Шэнь давал Ли-ши деньги. И он также знал, что Ли-ши тратила их на покупку питательных продуктов для него. Он не чувствовал себя неловко из-за того, что пользовался деньгами жены. По его мнению, чтобы человек быстро адаптировался к новой среде, нельзя быть слишком отстраненным. Он и Цзинь Янь были мужем и женой, и если все будет слишком четко разделено, это только заставит его чувствовать себя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Личжун находился недалеко от Наньлина, и на повозке до него было всего два дня пути. Сначала Сян Юань был в восторге, постоянно разглядывая пейзажи за окном. Но как только они выехали на главную дорогу, и повозка понеслась, Сян Юань начал страдать. Пыль, неровная дорога и отсутствие красивых видов вокруг — все это было настоящим мучением!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наконец добрались до Наньлина, Сян Юань, не дожидаясь, пока они доедут до гостиницы, поспешно выпрыгнул из повозке, поправил одежду и решил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Янь, спускайся, давай прогуляемся и осмотримся. Завтра у меня будет мало времени на экзамены, и ты сможешь прогуляться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даже не успел закончить, как Чжао Шэнь уже собирался выйти. Ему тоже было нелегко всю дорогу сидеть в повозке. Не зря люди говорили, что путешествия — это не просто дорого, но 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Шэнь вышел из повозки, размял руки и ноги, но, едва начав, заметил, как Сян Юань стоял рядом, незаметно разминаясь. Он снова не смог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он замечал, что Сян Цунцзы ведет себя больше как кэ-эр, чем он сам! Такой уж он был человек — слишком уж привередливый!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Цунцзы: . . . .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думает Чжао Шэнь, он бы точно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был аристократом в этом мире, в прошлой жизни он был! Его воспитание было строгим, каждый шаг и жест должны были соответствовать правилам, и двадцать лет таких привычек не так просто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заранее арендованного небольшого дома, хозяин передал им ключи, получил плату и сообщил, что на кухне уже приготовлены фрукты и овощи на два дня,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осмотрел этот небольшой дом. В нем было всего две комнаты: одна светлая, другая темная, использовалась как склад. Светлая комната служила спальней, а кухня была во дворе, под простым навесом. Хотя дом был скромным, он был чистым и уютным, создавая приятную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разложили свои вещи, и Сян Юань закатал рукава, чтобы приготовить обед. Чжао Шэнь не хотел просто сидеть без дела, поэтому встал рядом, помыл овощи и помогал,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помешивая еду на сковороде, украдкой посмотрел на Чжао Шэня, который сосредоточенно мыл овощи, и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хорошо, когда муж и жена работают вместе — труд становится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http://bllate.org/book/15532/1381018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