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взгляд, на несколько секунд замерла, а затем, следуя словам Мэн Буцин, подняла лицо и посмотрела на пустынный лёд перед собой. Перемещая центр тяжести с одной ноги на другую, продолжала привыкать к скользящим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изначально беспокоилась, что она упадёт, но, сопровождая её, заметила, что та скользит всё увереннее: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ты раньше умела кататься на лыжах или что-то в этом роде? Учишься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улыбнулась Цзи Вань. — Нет, я не умею кататься на лыжах.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у борта, опершись на стену, чтобы отдохнуть. После бега силы были на исходе, ноги уже подкашивались.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остановилась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непринуждённо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 восхищением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Писатель, который может написать столько захватывающих сцен о спорте в своём романе, наверняка и сам должен быть мастером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— бросила на неё взгляд Цзи Вань. — По-настоящему талантливый автор может написать трогательные слова, даже не имея личного опыта. Они могут использовать базовые материалы, такие как фотографии, и восполнить всё остальное своим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спокойным, но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утверждение противоречило прежним представлениям Мэн Буцин, она всё же кивнула и, подумав,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что автор, который мне нравится, очень любит спорт. У меня такое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Вань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та не видит, она скривила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появилось невыразимое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она вообще думает?»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нахмурила брови и, отдохнув, продолжила скользить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движений, она поняла, что действительно научилась, и не могла не почувствовать радость. Много лет она только теоретизировала, и теперь наконец ощутила, как лезвие конька скользит по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чрезмерного расслабления она незаметно увеличила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остановиться, но тут поняла, что Мэн Буцин ещё не научила её, как тормозить...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Мэн Буцин заметила, что та не может остановиться, и поспешила подъехать, чтобы медленно подхватить её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рассчитав, оказалась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Вань, растерявшись, не заметила её приближения, и лезвие её конька отклонилось, направляясь прямо к ней. Расстояние между ними было слишком маленьким, и Мэн Буцин просто не успела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широко раскинула руки и обняла её, став живым тормозом.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откатились на полметра назад, лезвие конька Мэн Буцин зацепилось за неровный лёд, и они ненадолго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обе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почувствовав, что падает, сразу же опустила центр тяжести, и благодаря толстой одежде падение не было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Вань не обладала её опытом и ловкостью — она просто рухнула на Мэн Буцин. Удар был настолько сильным, что руки, которыми она упёрлась в лёд, сильно потерлись, вызывая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лежала на Мэн Буцин,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немного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не ударилась.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катка выглядел белым и безобидным, но на самом деле был грубым и твёрдым. Она только что потерла рукой лёд, и, скорее всего, содрала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ничего нельзя было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же так пожертвовала собой, почему Цзи Вань не спешит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лежала на ней, как на мягкой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потянула спину? — вдруг осознала Мэн Буцин, не решаясь пошевелиться, чтобы не нанести ещё больший вред. Она подняла руку, как будто хотела потрогать, но вспомнила, что не врач, и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беспомощно повисла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в порядке. — Мэн Буцин раньше было жарко, и она носила длинное пальто расстёгнутым. Когда она упала, рука Цзи Вань оказалась на её пальто, и через лёд она даже не получила маленькой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не ушиблась, и, услышав, что Мэн Буцин тоже не больно,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все мышцы тела были слабыми, и лежать на тёплом теле девушки было приятно. Цзи Вань была в коньках, и ей нужно было сначала подумать, как правильно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она случайно пролежала чуть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очнулась, немного смутилась и, чтобы скрыть это,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тоже немного… потянула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не успела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подъехала высокая худая женщина, одной рукой схватила Цзи Вань за воротник и подняла её. Помогла ей встать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поспешно ответила,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не нуждалась в помощи, слегка оперлась на лёд и быстро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похоже, была профессионалом, увидев, что обе в порядке, кивнула. Даже не ответила на слова благодарности, развернулась и снова поехала.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фигура была грациозной, как будто она парила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поворотов показали, что она была совсем другого уровня, чем Мэн Буцин, которая каталась просто для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несколько секунд смотрела на её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заметила, что Цзи Вань тоже смотрит, и, кажется, рассматривает её более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её знаешь? Она профессиональная спортсменка?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знаю. — Цзи Вань покачала головой, отведя взгляд, и тихо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плохая привычка: если что-то кажется интересным, я невольно задерживаю на этом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Неинтересное не смотришь, интересное смотришь подольше. — Мэн Буцин задумалась на секунду, честно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все так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улыбнулась и вдруг с некоторой теплотой взяла её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устала? Уже поздно, пойдём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 четыре часа голодна?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ресторан японской кухни, который очень популярен. Обычно в обеденное время очередь длится минимум два часа. Сегодня у нас есть время, давай пойдём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Спина в порядке? Я слышала, что у людей постарше…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порядке! Ну так пойдём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строгий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японской кухни находился на четвёртом этаже торгового центра, выход из катка был на юге, а ресторан — на севере. Они вышли из лифта и долго искали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провёл внутрь официант с безупречной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положила сумку и телефон,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помою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первая, ты посмотри за вещами, — Мэн Буцин указала на телефон на столе, — а то вдруг что-то украдут.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спросила у официанта, где можно помыть руки, и, следуя указаниям, быстро нашла туалет в повороте напротив. Она помыла руки и вернулась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заметила, что её руки всё ещё мокрые, и протянула ей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туалет сразу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естественно взяла салфетку. Дождавшись, пока Цзи Вань отвернётся, не спеша вытерла капли воды на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воды ссадина выглядела более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безразлично вытерла руки, сжимая салфетку, и начала листать меню. Хотя это был популярный ресторан, цены были невысокими, средними для японских заведений в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стиль меню и то, что уже было много посетителей, хотя до ужина ещё далеко, говорило о том, что еда здесь не просто для красивых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думала, что заказать, обвела несколько любимых блюд карандашом, время от времени поднимая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полупрозрачную деревянную перегородку она вдруг увидела, как Цзи Вань у входа взяла что-то у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 любопытством спросила она издалека, когда Цзи Вань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пакет из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ничего не сказала, села и достала йод и ватные палочки. И ещё небольшой кусок марли.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ватную палочку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меня? — Мэн Буцин на секунду задумалась, затем рассмеялась, — Ты по дороге сюда смотрела в телефон и заказывала лекарства? Для такой царапины марля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открыла флакон с йодом, макнула ватную палочку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скрывала рану, не хотела, чтобы я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машинально возразила, выглядела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посмотрела на неё, взяла её руку и нанесла йод на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Боялась, что я буду чувствовать себя виноватой?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ресницы, нанося лекарство очень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будешь? — Мэн Буцин наклонилась вперёд, с улыбкой глядя на её серьёзное выражение лица, — А я думала, что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слишком много нафантазировала.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http://bllate.org/book/15530/1380752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