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туалетной кабинке выглядел настолько подавленным, что, казалось, потерял способность говорить, и, как попугай, повторял это восклицание.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Будучи одним из самых известных «фиолетово-красных» актёров озвучки, Юнь Цзюэ, я уверен, что твои фанаты не хотели бы видеть твои тёмные истории, а также твою болтливость, раскрывающую чужие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«Фиолетово-красная» знаменитость, получившая три удара подряд, не смогла сдержаться и выкрикнула последний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взял чужой звонок! И теперь, когда ты знаешь, кого ты занёс в чёрный список, почему бы просто не удалить его оттуда?! Кроме того, у меня тоже есть много твоих тёмных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давай устроим взаимный урон! Янь Юнь наконец понял, что его обманули, непреднамеренно раскрыв все тёмные истории Бешеного Пса, а тот, кто был виновником, ещё и требовал, чтобы он забыл об этом и сохранил в тайне, что он и есть Хай Я! И при этом он должен был помогать этому несчастному Бешеному Псу, как будто ничего не произошло. Чёрт возьми, какая это неблагодарная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сколько же ненависти в реальной жизни между Бешеным Псом и Хай Я, что даже зная, что это знакомый, он не выпустил его из чёрного списка? Амитабха… Тьфу, сердце дракона — это глубина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я отправлю несколько твоих радиоспектаклей в компанию твоего младшего брата в качестве ответного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Янь Юнь сдался под давлением и уговорами Вэй Яньцзина, подписав неравноправный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был вынужден проснуться от сладкого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видел, как великий бог Хай Я не только удалил его из чёрного списка, но и подписался на него в ответ! Затем в личном сообщении он сказал, что вспомнил его и никогда не забывал, а потом… Гу Си почувствовал, что экран компьютера перед ним становился всё горячее, как волна жары, охватившая всё его лицо, и он чуть не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открыл глаза, и перед ним оказался белый, пушистый комочек?! Белый пушистый комочек не только лежал на его лице, но и задницей был направлен на его лоб, а хвост касался его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с лица спящего котёнка, Гу Си почувствовал, что дышать стало легче. Этот маленький котёнок действительно умел выбирать место для сна. Гу Си погладил животик котёнка, который поднимался и опускался в такт дыханию, с лёгким розоватым оттенком, и не удержался, чтобы не погладить его коричневые ушки, вспомнив, что это тот самый комочек, который когда-то попал в его карман и вернулся с ним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«временным кошачьим рабом», Гу Си постепенно начал узнавать этих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знакомый, приятный голос! Эти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внутренне забил тревогу, медленно поднял голову, слегка опустив взгляд, чтобы смотреть только на подбородок говорящего. Чёрт, как он мог так заснуть в доме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создал ему неудобства?! И ещё, его сонный вид увидел ученик жены учителя, позор вышел за пределы университета. Он почувствовал, что его красный галстук стал ещё более тусклым…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конечно же! По голосу, по фигуре, по одежде — это точно тот самый сияющий студент с соседнего художественного института. Кажется, они даже встречались, когда его затащили гулять с соседом по комнате?! Хотя тогда он был в полубессознательном состоянии и почти не помнил, что произошло в тот день, но, кажется, этот парень даже любезно купил ему клубничный торт со сливками, когда у него был низкий уровень сахара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взявший в долг — в ответе. Гу Си чувствовал, что должен поблагодарить его, ведь он получил помощь, а они едва знакомы. Такой долг обязательно нужно вернуть! Возможно, из-за отсутствия друзей Гу Си считал, что лучший способ общения — это «пополам» или взаимный обмен, чтобы никто не чувствовал себя обделённым или невежливым.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С-спасибо за торт, который ты купил тогда, он был очень вкусный. Э-э, если в будущем я смогу чем-то помочь, пожалуйста,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когда нервничал, часто начинал речь с запинки, но если он смотрел вниз на ноги собеседника, это давление уменьшалось.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немного подумал про себя, что клубничный торт со сливками был слишком девчачьим, и коробка для торта была украшена кружевами и бантами. Когда он открыл её, то, если бы он не был голоден до потери сознания, он бы, наверное,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Яньцзин немного удивился, но через мгновение вспомнил, что действительно купил торт для него. И, чтобы удовлетворить своё маленькое увлечение, он, кажется, специально выбрал торт с ярко выраженным девчачьим стилем, надеясь увидеть его реакцию, но, похоже, он всё ещё был в состоянии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чувство, что он потратил деньги, но не получил того, что хотел, было немного разочаровывающим.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вспоминая, как он тогда, будучи заблокированным, выглядел подавленным и обиженным, как преданная собака, брошенная хозяином. А сегодня, глядя на него, полного энергии и надежд, Вэй Яньцзин почувствовал, что за этим каменным лицом скрывается большой хвост, который радостно виляет…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ему захотелось немного подразнить этого серьёзного старшего брата, посмотреть, как его каменное лицо может исказиться в неконтролируемой гримасе. Просто подумать об этом было уже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хочешь отблагодарить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Яньцзин намеренно затянул последние слова, наблюдая, как собеседник напрягся, как кролик, насторожив уши. Уголки его губ слегка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только что, не спросив твоего разрешения, нарисовал тебя спящего. Это можно считать расплатой?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опустив голову, внимательно слушал его слова, даже прикинул стоимость того торта. Но когда он услышал, что тот нарисовал его спящим, он чуть не упал на колени, умоляя не делать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всегда знал, что он не фотогеничен. Родители редко фотографировали его, а уж о совместных поездках и фото вообще речи не шло. И каждый раз, когда они фотографировались, мать считала его каменное, бесстрастное лицо проявлением недовольства и не хотела фотографироваться с ним… Со временем он сам понял, что лучше не лезть в кадр, и всегда брал на себя роль фотографа.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почему нельзя было выбрать что-то другое?!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Так хочется отказаться, 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Мудрец говорит, что лучше словами, чем кулаками. Если бы перед ним стоял его сосед по комнате, он бы, не задумываясь, дал ему дружеский удар в лицо! Но проблема в том, что сейчас у него даже не хватает смелости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старался, просто у врага есть Gundam! Тьфу! У врага есть священный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чувствовал его совершенство, тем больше видел свои недостатки. Гу Си вздохнул. Каждый раз, когда он смотрел на этого идеального студента, он словно видел своё собственное лицо, полное неуверенности и комплексов. Он знал, что никогда не сможет улыбаться так естественно и красиво, как он. Хотя у него и не было никаких болезней, но он просто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случилось?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бархатный голос красавца-студента как будто скользнул мимо уха Гу Си. Этот горячий, усмехающийся тон… Гу Си, опустив голову, даже почувствовал, как верхняя часть тела собеседника наклонилась в его сторону, а за его спиной была мешающая диванная спинка, не давая ему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http://bllate.org/book/15529/1380620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