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Размышляя об этом, Гу Си снова почувствовал, как быстро летит время. Чёрт, уже прошло более четырёх лет с тех пор, как он последний раз играл в «Пятьсот героев». Вспомнил, как именно в этой игре он нашёл своего первого друга, который, кажется, назывался Саньши Тулю. Познакомились они из-за одного неприятного инцидента, когда трое их союзников были в афк, а двое новичков, купивших игровые предметы за реальные деньги, наперегонки бросались в бой, чтобы отдать свои жизни. Противники, хотя и не были особенно сильны в технике, выигрывали за счёт численного преимущества, никого не сдерживая.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несколько минут после начала матча счёт был 1:13, и даже сам Гу Си несколько раз попал в окружение и был убит. Игра казалась невероятно сложной. Однако благодаря мастерству Саньши Тулю они смогли выйти из трудной ситуации, одержав победу за победой, разрушая вражеские башни и совершив невероятный разворот событий, приведший к неожиданной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ожесточённой битвы Гу Си даже почувствовал боль в руках от ударов по клавиатуре. Позже, когда его родители неожиданно вернулись из командировки, он был вынужден срочно удалить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его всё равно обнаружили — ведь одна из клавиш на клавиатуре была полностью вдавлена. Затем его, кажется, отругали родители, и в результате на первом курсе университета они не хотели покупать ему компьютер, и многие задания, связанные с презентациями, приходилось выполнять в компьютерном зале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Прошло уже более четырёх лет, он, наверное, больше не играет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все эти годы не играл в эту игру и даже немного забыл о ней, но только что, в одно мгновение, его руки снова зачесались, и вернулась та самая азартная атмосфера летних каникул перед выпускным классом. Это вовсе не потому, что он не знал, чем заняться, и хотел отвлечься с помощью игры, совсем не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оплатили пять часов, комната на втором этаже, лестница слева, — сказал администратор, не отрываясь от телефона.</w:t>
      </w:r>
    </w:p>
    <w:p w:rsidR="00BB20FC" w:rsidRPr="00357A74" w:rsidRDefault="00357A74" w:rsidP="00BB20FC">
      <w:pPr>
        <w:jc w:val="left"/>
        <w:rPr>
          <w:sz w:val="28"/>
          <w:lang w:val="en-US"/>
        </w:rPr>
      </w:pPr>
      <w:r w:rsidRPr="00357A74">
        <w:rPr>
          <w:sz w:val="28"/>
          <w:lang w:val="en-US"/>
        </w:rPr>
        <w:t>Уголки его рта растянулись до ушей, и было непонятно, чему он так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Гу Си мельком взглянул на экран телефона администратора — тот общался с девушкой по интернету. Ну и ну, мир повсюду полон романтики, но ничего, на следующей неделе после встречи он тоже сможет стать частью этой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четырёх лет, но игра «Пятьсот героев» всё ещё была популярна. Гу Си вошёл в свой аккаунт и просмотрел список персонажей… Ну, за эти годы действительно добавилось много новых героев, но с такой скоростью, когда же они достигнут обещанных пятисот,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начать одиночный матч, как вдруг появилось окно с приглашением в группу. Гу Си удивился: «Неужели кто-то зовёт его в игру, как только он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посмотрев на никнейм — Саньши Тулю. Это был его первый друг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он всё ещё играет в эту игру? И даже не удалил его из списка друзей, вот это настоящий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никнейм всё ещё был пропитан духом подросткового максимализма, а вот его собственный — Молодой герой А Си — звучал просто ужасно. Вот что значит молодость, лучше бы он тогда придумал что-то более крутое, хоть и с оттенком подросткового максимализма, но хотя бы звучало бы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 всех есть свои тёмные страницы прошлого. Но его первый друг в интернете, оказывается, всё ещё помнит его! Гу Си почувствовал тёплую волну в груди, все те печальные истории с блокировками и удалениями ушли на второй план, молодость непобедима! Да здравствует молодость!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почему он оказался в команде против Саньши Тулю, что за… (рука остановки)! Игра уже началась, а он даже не успел вспомнить, как правильно экипироваться…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подождите! Я не хочу идти на среднюю линию и драться с моим другом! Отпустите меня на верхнюю или нижнюю линию, чтобы я мог немного размяться и вспомнить, как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не успел даже размяться и ощутить дух молодости, как экран компьютера стал серым, и в течение минуты его друг убил его под башней, успешно забрав первый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строгим влиянием родителей с детства Гу Си всегда был тем самым ребёнком, на которого равнялись другие родители. Он редко проигрывал, в любом аспекте жизни он был уверен в себе и, без сомнения, выигрывал в жизненных гонках…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ярко-красное слово «ПОРАЖЕНИЕ» в центре экрана арены, на фоне взрывающегося, как лепестки, красного кристалла их базы, и на противников, которые показывали насмешливые эмоции, Гу Си признал, что его действительно задело. Хотя внешне он оставался невозмутимым, внутри он чувствовал себя униженным. Если он проигрывает в игре, то зачем вообще играть? Лучше уж ничего не делать! Как же так! Если не можешь справиться с малым, как справишься с большим, ведь я же главный герой (по моему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ветер бьёт в барабаны, я главный герой, мне нечего бояться! Бой, бой, бой, бой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яростно стучал по клавиатуре, быстро набирая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Я обязательно выиграю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увидев это сообщение на другом конце экрана, чуть не забыл, что ведёт стрим, и громко рассмеялся. В «Пятьсот героев» он давно не играл, лишь изредка, раз в месяц, или когда разработчики выпускали нового героя, он возвращался, чтобы сыграть пару матчей. Недавно вышел новый герой, и сегодня он как раз вёл стрим, демонстрируя его возможности. Неожиданно, как только он зашёл в игру, он увидел, что единственный друг в его списке активен — это был тот самый товарищ по несчастью, который обещал добавить его в QQ и обмениваться номерами телефонов, но потом исчез, даже не оставив следа, и не появлялся более четырёх лет. Ха, как же это ностальгично…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друг под ником Молодой герой А Си был добавлен им более четырёх лет назад, когда он ещё учился в университете и любил играть в различные игры, а также немного интересовался аниме. Тогда друзья уговорили его заняться записью игровых видео, и постепенно он стал известен. Однажды, записывая материал для видео по «Пятьсот героев», хотя игровая компания платила ему всего 50 юаней за каждое видео, он начал увлекаться созданием игрового контента, ведь это позволяло и играть, и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кажется, выходной день. Он только что поел и запустил программу для записи видео, а затем встретил просто идеального союзника и идеальное начало игры. Кроме этого Молодого героя А Си, который играл за Синь и отлично сочетался с его Лю Бу, остальные союзники были просто отвратительны.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прошло и пяти минут, как счёт стал 1:13, новички в их команде буквально подарили противникам возможность стать легендарными, используя свои умения в самый неподходящий момент и отдавая свои жизни. Более того, один из союзников использовал своё умение для побега, но вместо этого врезался в противника и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актёрского мастерства был настолько низок, что режиссёру следовало бы отказать этому человеку в обеде, не говоря уже о добавлении куриных ножек, ведь игра была просто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Цинь Цзинь даже хотел отпустить клавиатуру и сдаться. Но, как бы то ни было, он уже сталкивался с трудными ситуациями в игре, однако этот матч действительно вызывал желание разбить клавиатуру, ведь он вёл стрим! Его немногочисленные тысяча-две фанатов смотрели за ним! Боже, это был путь к полному провалу, Цинь Цзинь даже не хотел видеть сочувственные сообщения от своих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очевидно, играли в команде, и даже предлагали ему сдаться! Они писали это, показывая насмешливые эмоции, это было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Саньши Тулю:</w:t>
      </w:r>
    </w:p>
    <w:p w:rsidR="00BB20FC" w:rsidRPr="00357A74" w:rsidRDefault="00357A74" w:rsidP="00BB20FC">
      <w:pPr>
        <w:jc w:val="left"/>
        <w:rPr>
          <w:sz w:val="28"/>
          <w:lang w:val="en-US"/>
        </w:rPr>
      </w:pPr>
      <w:r w:rsidRPr="00357A74">
        <w:rPr>
          <w:sz w:val="28"/>
          <w:lang w:val="en-US"/>
        </w:rPr>
        <w:t>— Я не сдаюсь, вдруг мы выиграем?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фанаты советовали сдаться, Цинь Цзинь оставался спокоен и даже улыбался, продолжая стримить.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выбрал Лю Бу, который был мастером разрушения башен и мог справляться с тремя противниками одновременно. Но видя, как его союзники один за другим отдают свои жизни и как линии на карте рушатся, он понимал, что, скорее всего, проиграет. Он даже надеялся, что его союзники просто уйдут в афк, чтобы не позволять противникам набирать преимущество в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