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не его однокурсник, иначе ему бы не удалось избежать расспросов, и его ужасная натура затворника была бы раскрыта. Небо смилостивилось...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узок его круг общения, Гу Си усмехнулся, хотя его улыбка выглядела скорее зловещей, чем дружелюбной. Привязав большого золотистого ретривера, он вернулся к своей битве в интернете. В конце концов, он больше не увидит этого студента из Академии искусств М, и он даже не запомнил его лицо. →_→ В будущем они пройдут мимо друг друга, и он не узнает его! Хотя это будет одностороннее незнание...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Си не знал, что он только что создал предпосылку для всех будущих трагедий,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Яньцзин, решив вопрос с золотистым ретривером, быстро вышел из преподавательского общежития, и его телефон начал звонить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отображались входящие звонки — [Звонок от Вэй Янь①][Звонок от Вэй Янь②]... [Ведущий стрима Юнь Цзюэ]. Он отклонил все звонки от Вэй Янь и ответил на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с лёгкой улыбкой ответил Вэй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Я, ты чертовски жив! Великий Бог Хай Я! О, матерь моя! Мы договорились на двадцать минут, а сейчас осталось всего пять! Скажи прямо, куда ты пропал? Нужно, чтобы я телепортировался и включил тебе компьютер? Ох, чёрт! Я схожу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Цзюэ в трубке то был шумным, то резким, но Вэй Яньцзин даже не моргнул. Он лишь усмехнулся, положил телефон в карман и медленно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снова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звучал спокойно, но собеседник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Хай Я, мой предок, я виноват. Пожалуйста, возвращайся быстрее, весь стрим просто взорвался... Ссоры и ругань уже невозможно остановить! Если ты не вернёшься,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Цзюэ был на грани истерики, используя все возможные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иду в общежитие. Если ты действительно хочешь умереть, я могу заказать для тебя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Скажи, ты уже включил компьютер? У нас в Альянсе Синьюй девушки из CV-сообщества уже плачут из-за твоих фанатов и хейтеров...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человеческим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Яньцзин изначально не хотел заниматься стримами, но магазин Wacum предложил ему сотрудничество и рекламу, и цена была подходящей. В противном случае он бы даже не тратил время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Цзюэ стал немного серьёзнее, и он начал печатать, пытаясь сохранить последние остатки порядка в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Я, серьёзно, скорее возвращайся и включай компьютер. В Weibo есть один фанат, который считается твоим самым ядовитым бешеным псом, его зовут Старик Гу Си. Когда он начинает говорить, десять хейтеров не могут с ним справиться, он просто поливает их словами как из пулемёта... Если это продолжится, я боюсь, что даже случайные фанаты начнут от тебя отворачиваться.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бешеный пёс...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Яньцзин, казалось, что-то вспомнил и улыбнулся. Он достал ключи, открыл дверь своей пустой комнаты, и в этот момент из телефона раздался глупый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должен выложить твоё фото! Я готов поспорить своей головой, что твоя красивая внешность заставит всех хейтеров и троллей стать твоими фанатами, а случайные фанаты станут такими же преданными, как твой первый бешеный пёс. Ну знаешь, у тебя эта родинка под правым глазом просто сводит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Яньцзин прищурился, и в его тёмных глазах мелькнул холодный блеск. Он провёл пальцем по родинке под глазом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отмени этот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уже много лет был частью Альянса Синьюй и считался одной из ключевых фигур в этом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озвучки Янь Юнь был известен как «первый голос сильного и спокойного персонажа». Он никогда не принимал участия в радиопостановках, и за эти годы его фанаты прозвали его «первым голосом в жанре BL». Другой актёр озвучки, Цин Юнь, был известен как «первый голос для романтических персонажей», и они оба были легендами в этом мире. Однако ранее публиковавшиеся фотографии Янь Юня создавали впечатление миловидного парня, и некоторые фанаты, увидев контраст, начали создавать «еретические» группы, называя его «спокойным королевским персонажем». Что за чушь? Хотя это никак не мешало росту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чувствовал себя на вершине мира, его гордость и самоуверенность, хотя и не проявлялись открыто, но внутри он был как ракета, готовящаяся к взлёту! Те, кто просил его участвовать в проектах или вести видео, всегда обращались к нему с почтением, и даже когда он сам просил о чём-то, люди охотно соглашались. Быть знаменитостью — это было просто потрясающе, это удовлетворяло его тщеславие! Кто бы мог понять, как тяжело ему было работать простым секретарём в компании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не зная об этом, Янь Юнь был уговорён девушкой из команды по продюсированию попросить иллюстрации у мастера Хай Я с P-станции,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полностью пересмотрел свои взгляды. Кто говорил, что Хай Я добрый и вдохновляющий мастер, чьи рисунки великолепны? Его рисунки действительно были на высшем уровне, но он был более высокомерным и молчаливым, чем сам Янь Юнь, и, что самое ужасное, он говорил только о деньгах! Чёрт, он чуть не зарыдал, ведь обычно иллюстрации для радиопостановок делались бесплатно известными художниками, хотя иногда их и заказывали за деньги для лучшего качества. Но чтобы сразу начать с денег — это было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было желание сделать скриншот и показать своим фанатам, что их кумир, их «белый свет луны» и «родинка на сердце» — это просто человек, который любит деньги! Эти хейтеры были правы! Он был как дракон, обожающий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Янь Юнь и Хай Я связались странной связью, и даже «первый голос сильного персонажа» мог только склониться перед этим мастером. Хотя та иллюстрация и не была слишком дорогой, он предложил долгосрочное сотрудничество. Но эти иллюстрации были просто идеальными, они точно передавали внешность и характер главных героев. Янь Юнь даже не мог поверить, что мастер не читал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команды продюсирования вложили все силы, чтобы поднять качество той радиопостановки на новый уровень, и она стала визитной карточкой Альянса Синьюй. Эта постановка также стала вершиной карьеры Юнь Цзюэ. Более того, эта короткая радиопостановка стала настоящим хитом, и девушки из сообщества даже выпустили ограниченный тираж CD для продажи на фестивалях. После выплаты Хай Я, сообщество заработало приличную сумму, и количество желающих присоединиться к ним резко возросло...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постепенно познакомился с Хай Я и понял, что, кроме любви к деньгам и молчаливости, у него не было других недостатков. Даже его голос был приятным...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Я ошибся! Если ты отменишь, всё пропало, я попробую выиграть ещё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повесил трубку и глубоко вздохнул. «Я и мать, и отец, и всё сразу», — подумал он, глядя на экран с бесконечными комментариями в стриме. Это было действительно тяжело... Он просто хотел прорекламировать новую радиопостановку сообщества. Если бы он знал, что всё так обернётся, он бы никогда не связывался с этим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Си, привязав большого золотистого ретривера, наблюдал, как Хуашэн с презрением смотрела на глупую собаку и даже украла несколько кусочков вкусного корма. Оставшийся золотистый ретривер смотрел на Хуашэн, которая грациозно терлась о ноги Гу Си, и вилял хвостом, лёжа на шерстяном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