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среди мужчин в синих одеждах напротив окинул Гу Ао оценивающим взглядом, и на его лице тут же появилось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белом — на похороны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ты не знаешь, а у него действительно недавно умерли отец с матерью, иначе бы он сюда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Бай есть свои правила. Он — чужак, пришел сюда и не соблюдает правила, действительно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так: почему он взял фамилию своей матери — Бай? Наверняка что-то замышляет против нашей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синих одеждах продолжали отпускать язвительные замечания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уже переключилась на Гу Ао. Его лицо было мрачным, пальцы под широкими рукавами белого одеяния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напряжена, губы бескровные.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 очень близко. Глаза Гу Ао начали краснеть, а в ушах по-прежнему звучали колкие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Син Юаньцином крупный план лица Гу Ао позволял даже разглядеть дрожание мелких мышц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произнес ни слова, с начала до конца используя лишь выражение лица, чтобы показать, что такое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 за выражение? Что, я ошибся? — нахмурился актер по имени Цинчжи и в следующий момент толкнул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отшатнулся назад, мгновенно поднял голову, и гнев в его глазах постепенно сменился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ходишь, словно на похоронах! Говорю тебе, раз пришел в семью Бай, соблюдай наши правила! Не тащи сюда свои деревенские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фыркнул, и его наставительный тон стал еще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не знал, что в семье Бай есть правило, запрещающее носить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кадре неожиданно появилась фигура Пэй И. Он был одет в черное и в руке держал бамбуковую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Цзинчэн! — увидев внезапно появившегося человека, Цинчжи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Дедушку зовешь? — Пэй И взмахнул бамбуковой палкой, едва не задев лицо собеседника, и Цинчжи в испуге отпрянул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перебросил палку на плечо, встал перед Гу Ао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 делаете?..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взглянул на Гу Ао, стоявшего позади него, затем снова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Толпой на одного нападаете?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Цзинчэн! Не лезь не в свое дело! Ты ведь не из нашей семьи Бай, советую тебе поскорее убраться! — Цинчжи уставился на Пэй И, на лице его читалось раздражение, но он не решался действительно что-то предпринять. В конце концов, этот печально известный в столице хулиган обладал недюжинной силой. Непонятно, зачем он пришел в семью Бай вслед за Бай Фэнцином.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я не из семьи Бай. Значит, не подчиняюсь вашим правилам. — Пэй И провертел палку и положил ее на затылок, а руки перекинул через плечи, ухватившись за оба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не потому, что все девушки в столице им восхищаются, а ты ревнуешь? Хватит строить из себя праведника передо мной. Говорю вам, пока у дедушки хорошее настроение, катитесь отсюда побыстрее, а то моя палка для битья собак не разбирает,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склонил голову набок и бросил презрительный взгляд на мужчин в синих одеждах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забудь… Этот Вэй Цзинчэн позавчера еще ногу управляющего сломал, с ним связываться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несколько мужчин в синих одеждах еще немного уговаривали Цинчжи, и лишь затем вся компания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Вэй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 ракурс, сместившись с другой стороны к правому заднему плану Гу Ао. Гу Ао сложил руки в приветствии и поклонился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отвел взгляд от удаляющихся фигур, уголки его губ тронула улыбка, он посмотрел на макушку Гу Ао и стукнул его по плечу своей бамбуковой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Гу Ао поднял голову, Пэй И вдруг замер, забыв следующую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лицо мгновенно покраснело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нахмурился и остановил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Пэй И? Где твои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И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стоя спиной к Син Юаньцину, подмигнул Пэй И и, подражая интонации режиссера,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а где же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глядя на самодовольную ухмылку Гу Ао, на мгновение растерялся. Причина, по которой он остановился и забыл слова, была в том, что в тот самый момент Гу Ао внезапно подмигнул 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Гу Ао был полуразвернут от камеры, Син Юаньцин и второй режиссер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 легким смущением посмотрел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заново, заново! Начинаем с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махнул рукой, давая команду подготовиться на площадке и продолжить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Вэй за спасение. — Гу Ао, стоя спиной к камере, почтительно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Пэй И уже полностью выпал из роли. Слова он произнес правильно, но выражение лица было совершенно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нахмурился Син Юаньцин. — Пэй И, безобразие, безобразие! Ты чего краснеешь? Давай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следующих дублях ошибки Пэй И стали еще очевиднее. Два раза он вообще оказался вне кадра, и его лицо не попало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вне себя от злости, пыхтя, подошел к площадке, оттеснил Пэй И в сторону и лично показал ему,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бамбуковую палку и ткнул ею в плечо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вот так. Ты же его дразнишь, дразнишь, понимаешь? Интонация должна быть легкомысленной, выражение лица —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показывая пример, брызгал слюной на Пэй И, а Гу Ао, наблюдая за тем, как упитанная фигура режиссера выделывает гибкие движения, сдерживал смех и 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отдыхают,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Юаньцин велел Пэй И самому все осмыслить и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вы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стоял рядом с Пэй И и, приподняв бровь,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секунду замер, словно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помешал всего один раз, а вы заставили меня переснимать десяток раз, кланяться и сгибаться раз десять, чуть спину не сломал. — Гу Ао в шутку поддразнил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покраснел, и в сердце его закралось чувство вины.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 умеешь делать? — перебил его Гу Ао, затем потер себе поясницу. — Когда будет время, помассируй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остолбенел и на мгновение потерял дар речи, потому что его мозг не поспевал за мыслями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Отдохни немного,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пошутил именно для того, чтобы Пэй И расслабился. В конце концов, в том, что тот продолжал ошибаться, отчасти была и его вина. Он действительно не ожидал, что Пэй И окажется таким чувствительным к поддразниваниям.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кивнул, но не пошел в зону отдыха, а остался на месте, мысленно повторяя реплики снова и снова, незаметно вживаясь в характер Вэй Цзинчэна. Субъективное эмоциональное погружение помогало ему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съемка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снова сложил руки в приветствии и поклонился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Вэй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поклон Гу Ао, улыбнулся, взгляд его упал на макушку Гу Ао, и он стукнул его по плечу бамбуковой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говорю, господин Бай, ты что, просто позволил им над собой издеваться?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убрал длинную палку, окинул Бай Фэнцина оценивающим взглядом, словно презирая его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 Если они снова будут приставать, свистни, и я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отцепил свисток с пояса и небрежно бросил его Гу Ао. Сказав это, он провертел палку, снова стукнул Гу Ао по плечу, бросил: «Хлюпик» —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удаляющуюся спину Пэй И, потёр слегка заболевшее плечо, затем взгляд упал на свисток в руке, и в его глазах мелькнула странная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дождался, пока камера задержит взгляд на этом выражении глаз Гу Ао на две секунды, прежде чем выкрикнуть «стоп». Суровое выражение на его лице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площадке, услышав слова Син Юаньцина, на мгновение замер, еще не выйдя из эмоций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вернись,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к этому времени уже вернул своё обычное выражение лица и щелкнул пальцами перед лицом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поспешно повернул голову и посмотрел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слегка отрешенного Пэй И,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И пришел в себя и последовал за Гу Ао к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