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Очевидно, тот человек знал, что Фу Няньюй испытывает к нему неприязнь, а Чи Фань, в свою очередь, был близок с Фу Няньюем и, возможно, чтобы не задеть его чувства, отказался бы от приглашения. Именно поэтому он намеренно упомянул, что дело не касается 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причин, по которым Чи Фань отказал, действительно заключалась в этом. Фу Сыянь сразу же указал на это, что заставило Чи Фаня почувствовать себя неловко и не продолжать настаивать на отказе. В итоге он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тихо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Фу Сыянь искренне хотел помочь, предоставив ему эту возможность. Чи Фань всегда ценил и был благодарен за доброту, которую ему оказывали, тем более что этот человек помогал ему уже не раз. Он чувствовал себя обязанным, но не знал, как отблагодарить, и потому ограничился этим сухим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Сыянь посмотрел на него некоторое время, а затем внезапно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вспомнилось, как мы впервые познакомились, — сказал он с ноткой ностальгии в голосе. — Тогда ты тоже постоянно говорил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тоже отчётливо помнил тот случай. Тогда он думал, что это была случайная встреча, но неожиданно они снова встретились, и, что ещё более удивительно, этот человек оказался старшим братом его знакомого. Такие совпадения действительно заставляют задуматься о причудах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не нравится, когда ты постоянно благодаришь меня, — вдруг понизил голос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всегда была улыбка, но когда она исчезла, его присутствие стало настолько подавляющим, будто спящий зверь внезапно открыл глаза, заставляя почувствовать холод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вежлив, потому что защищаешься, держишь дистанцию. Ты меня ненавидишь? Или боишься? Или… — Он сделал паузу, глядя в глаза Чи Фаня. — Фу Няньюй что-то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отчётливо почувствовал, что собеседник, вероятно, разозлился, но не мог понять, что именно он сказал не так. Он уже хотел что-то ответить, как вдруг зазвонил его телефон. Достав его, он увидел на экране номер Фу Няньюя.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Сыянь тоже заметил имя на экране. Он на мгновение замолчал,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подавляющее присутствие мгновенно исчезло. Он снова стал элегантным и учтивым, даже ускорил шаг, чтобы дать Чи Фаню больше личного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почувствовал себя немного растерянным. Вспомнив последние слова Фу Сыяня, он понял, что тот, видимо, тоже испытывает предубеждение против Фу Няньюя. С одной стороны — человек, который не раз помогал ему, с другой — друг, которого он ценил. Чи Фань не знал, как выбрать сторону, и решил, что, возможно, лучше не упоминать одного в присутствии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и нажал на кнопку ответа. Сразу же раздался радостный голос Фу Няньюя.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уже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иду к воротам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услышал шум на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где-то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вышел по делам, заодно взял обед с собой. Хочешь, я тебе что-нибудь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уже поел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сейчас? — снова спросил Фу Няньюй. — Может, я зайду за тобой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взглянул на Фу Сыяня, идущего впереди, и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ты закончи свои дела и возвращайся,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не заметил ничего странного, ведь обычно они всегда так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полный смеха, был как утренняя роса летнего утра — свежий, ясный и заряжающий энергией. Чи Фань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положил трубку и увидел, что Фу Сыянь, идущий впереди, обернулся и смотрит на него, ожидая. Когда Чи Фань ускорил шаг и подошёл, тот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делать это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Чи Фань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Чаще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Сыянь провёл пальцем в воздухе, словно рисуя улыбку на лице Чи Фаня, и глубоко посмотрел на него своими тёмными глазами, полными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тебе не говорил? Ты красиво улыбаешься.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Чи Фаня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привык принимать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смущение Чи Фаня, Фу Сыянь улыбнулся, словно его двусмысленные слова были всего лишь маленьким тестом. Он легко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плохо. Это говорит о том, что у тебя низкая самооценка, ты недооцениваешь себя, и из-за этого тебе будет тяжело жить, и тебя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посмотрел на Чи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проявит к тебе немного доброты, ты будешь благодарен и даже начнёшь доверять. Если этим воспользуется человек с плохими намерениями, он легко подчинит тебя себе, и ты ещё будешь чувствовать себя должным. Это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слушал, не понимая, к чему это. Он чувствовал, что Фу Сыянь на что-то намекает, но не считал себя таким человеком, как тот описал. Поэтому он осторожно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собственное мнение. Я благодарен, но не слепо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Сыянь посмотрел на него некоторое время и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продолжать эту тему и вдруг спросил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ещё не спрашивал, как ты познакомился с Няньюем?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репетитор.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Сыянь, похоже, не ожидал такого ответа. Он удивился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репетитор?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был очень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нанял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тебя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зарегистрировался в отделе «работа-учёба» университета, учитель Ван разместил мою информацию в интернете, и Няньюй, видимо, увидел её и на следующий день связался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разместили информацию, и он на следующий же день пришёл? Не слишком ли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не видел в этом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как раз искал репетитора и увидел, что я подхожу, то почему бы не прийти сразу? Это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не знаете, поэтому вам это кажется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Сыянь продолжал хмуриться, словно что-то не сходилось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меня это довольно необычно. Это совсем не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Чи Фань тоже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Сыянь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рассказывал тебе о своём положении в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тот заговорит об этом, Чи Фань слегка удивился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обсуждать разногласия предыдущего поколения. Няньюй не может преодолеть этот барьер, и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только пришёл в нашу семью, он был просто замкнутым, но в средней школе, возможно, из-за подросткового возраста, а также из-за того, что он узнал о прошлом, он стал как пороховая бочка. Он постоянно спорил с отцом, прогуливал уроки и дрался в школе, его оценки сильно упали. Отец нанял несколько репетиторов, но все они были выгнаны, и ситуация становилась всё хуже, пока агентства перестали даже предлагать нам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такое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Фу Няньюй так хорошо дрался — видимо, натренировался в те времена. Если бы Фу Сыянь не рассказал об этом, Чи Фань, даже чувствуя, что Фу Няньюй не был образцовым учеником, никогда бы не подумал, что он был таким бунтарём.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http://bllate.org/book/15519/1379258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