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одноклассники говорили, что видели тебя возле школы,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ошиблись. — Фу Няньюй ответил прямо. Они уже дошли до комнаты, и он открыл дверь с помощью карты, заходя внутрь, он оглянулся на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неправдоподобно, ты ведь не поверил им, правда? — Он улыбнулся, но почему-то Чи Фань почувствовал давление. — Только из-за 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вёл себя совершенно естественно, совсем не как человек, который лжёт. На его фоне Чи Фань почувствовал себя глупо и неловко — как он мог так легко сомневаться в своём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просто показалось странным, вот я и спросил. — Чи Фань неловко улыбнулся, зашёл в комнату, быстро прибрался и взял пижаму, чтобы пойти в душ. Он не знал, что, как только дверь в ванную закрылась, человек, сидящий на кровати, тут же убрал улыбку с лица, его брови нахмурились, и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осторожен, но всё равно меня заметили...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Фу Няньюя открылась двенадцатого числа первого месяца, и он провёл ещё неделю в городе Z, прежде чем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билет был на послеобеденное время, и в обед семья Чи Фаня приготовила для него богатый обед на прощание. Хотя Фу Няньюй пробыл здесь недолго, все его полюбили, и он тоже наслаждался атмосферой, когда вся семья собиралась за столом, смеясь и разговаривая. Если бы не приближающееся начало учебного года, он бы с радостью остался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Чи Фань и его старшая сестра пошли мыть посуду на кухне, а Фу Няньюй сидел в гостиной и смотрел телевизор. Две сестры-близняшки лежали рядом на диване. Им очень нравился этот красивый старший брат, и они с грустью спрашивали, приедет ли он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— Фу Няньюй погладил головы девочек и улыбнулся. — Это зависит от того, захочет ли ваш дядя Чи Фань снова пригласить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захочет! — сразу же сказала младшая сестра, а старшая кивнула, её большие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Чи Фань так тебя любит, он точно снова пригласит тебя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Хотя Фу Няньюй понимал, что «любит» в устах детей и его собственное понимание этого слова — разные вещи, его сердце всё равно наполнилось сладостью, как будто окунулось в мёд. Его улыбка стала мягче, и девочки замерли,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думаете, что дядя Чи Фань меня любит?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тут же защебетали.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видели, как дядя Чи Фань приглашал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приглашаю только своих самых любимых друзей домой, дядя Чи Фань наверняка тоже так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был рад услышать это, но вдруг младшая 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дядя Чи Фань, кажется, приглашал не только тебя... — она почесала голову и посмотрела на старшую сестру. — Раньше он, кажется, звал ещё 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старшая сестра хлопнула себя по лбу. — И Тунтун-брата, я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«...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это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Тунтун-брат? — Фу Няньюй изо всех сил старался улыбаться, но внутри уже готовился добавить кого-то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активные девочки вдруг застеснялись. Одна посмотрела в сторону кухни, а другая наклонилась к Фу Няньюю и шепнула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по секрету скажем, но тётя не должна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Тётя? Фу Няньюй задумался. Это про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Тунтун-брат — это парень тёти, хи-хи. — младшая сестра сказала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быстро вспомнил. В прошлой жизни, в день похорон Чи Фаня, он действительно видел молодого человека рядом с Чи Юй. Видимо,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Чи Фань его пригласил... Судя по его впечатлениям о Чи Юй, она вряд ли сама бы пригласила парня к себе домой. Возможно, Чи Фань понял это и просто помог 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кухни вышла Чи Юй. Девочки немного побаивались своей холодной тёти, к тому же только что рассказали о ней секрет, поэтому, увидев, что она идёт к ним, они тут же взялись за руки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Няньюй не ожидал, что Чи Юй сядет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 Чи Юй сидела с прямой спиной, сдержанно и грациозно, и её холодная аура заставила Фу Няньюя тоже сесть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Фу Няньюй восхищался Чи Юй, но в глубине души он её немного побаивался. Ведь он видел, как она может вспылить. Обычно она была спокойной и молчаливой, но когда злилась, её энергия ничуть не уступала Фу Сыяню, который сам по себе был очень харизматичным.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важное было то, что в прошлой жизни с Чи Юй конфликтовал Фу Сыянь, а он сам был лишь наблюдателем. В этой же жизни он сам собирался сделать шаг к её младшему брату, и ему рано или поздно придётся поговорить с ней. Вот только он не знал, как она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даже был готов к тому, что она начнёт его допрашивать прямо сейчас, но первое, что она сказала,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тебя в WeChat?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замер на три секунды, прежде чем сообразить, что происходит, и тут 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QR-кодами, и Чи Юй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августа, если ты заметишь, что с Чи Фанем что-то не так, пожалуйста,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Няньюй и предполагал, что у неё есть причина для добавления в WeChat, он всё равно удивился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случится после августа?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а может, и нет. — Чи Юй не стала говорить прямо, ведь она не хотела втягивать постороннего человека в свои дела. — У Чи Фаня много на душе, он может рассказать, а может и нет. Если ты заметишь, что он ведёт себя странно, пожалуйста,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посмотрел на Чи Юй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 он. — Но, соответственно, если у вас будут какие-то трудности, надеюсь, ты, Юй, тоже не будешь стесняться и скажешь мне.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была человеком прямолинейным. Она не сказала «хорошо», просто кивнула и серьёзно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Чи Фань, и Чи Юй больше не стала ничего говорить, сразу же встала и ушла. Хотя они больше не обменялись ни словом, Фу Няньюй почувствовал, что между ними возникло негласное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Фань окажется в беде, о которой он не знает, то теперь у него есть Чи Юй, которая сможет ему рассказать. На этот раз он не останется в неведении до самого конца, как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результатом эта поездка точно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отправляться. Фу Няньюй надел рюкзак и приготовился уходить. В его рюкзаке, помимо одежды, которую он привёз с собой, был только плюшевый волчонок, подаренный Чи Фанем, так что он был очень лёгким. Чи Фань хотел проводить Фу Няньюя в аэропорт, но тот отказался, сказав, что не стоит ехать так далеко в такую холодную погоду, достаточно просто дойти до остановки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все пришли проводить его. Матушка Чи, беспокоясь, что он проголодается в дороге, приготовила много закусок и настаивала, чтобы он взял их с собой. Фу Няньюй не смог отказаться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— сдержанно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не стоит благодарности. — улыбнулась матушка Чи. — Приезжай ещё,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её добрые и тёплые глаза, Фу Няньюй почувствовал, как что-то сжало его сердце. Через мгновение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приезжать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проводил Фу Няньюя вниз, и, когда дверь дома закрылась, Фу Няньюй немного замедлил шаг и спросил Чи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твоя мама выглядит не очень хорошо. У неё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