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прошлом году выпускники школы №9 показали лучшие результаты на экзамене гаокао, но даже тогда только десять человек поступили в обычные университеты первой категории. О поступлении в престижные вузы и мечтать не приходилось. Однако с появлением Чи Фаня учителя сразу увидели надежду на новый рекорд. Они не только проявляли к нему особую заботу, но и разработали для него индивидуальный план подготовки и обучения. В итоге Чи Фань оправдал их ожидания, показав блестящие результаты на экзамене. Его баллы могли бы позволить ему поступить в университеты с более высоким рейтингом, но Чи Фань больше ценил специализацию, чем престиж учебного заведения. После тщательного анализа он выбрал университет S, который занимал первое место в стране по направлению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был очень близок с несколькими учителями, и, так как они давно не виделись, им было о чём поговорить. Фу Няньюй, который с интересом слушал истории о школьных годах Чи Фаня, помогал всем жарить мясо и находил это занятие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так как у учителей были свои дела, они не могли задерживаться допоздна. Немного пообщавшись с другими одноклассниками за соседними столиками, они стали по очереди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столе Чи Фаня закончились продукты, и Фу Няньюй поднялся, чтобы взять новые в зоне самообслуживания. Некоторые блюда нужно было готовить на месте, поэтому ему пришлось немного подождать. Когда он вернулся, он обнаружил, что учитель, который разговаривал с Чи Фанем перед его уходом, уже ушёл, а на его месте сидел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Чжао Чуаньхао.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нахмурился, глядя на стакан с алкоголем, который был пододвинут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учитель Ван внезапно получил звонок и должен был срочно уйти. Чи Фань проводил его до двери, а когда вернулся, Чжао Чуаньхао остановил его. Он проигнорировал его и сел на своё место, но тот, взяв бутылку, последовал за ним и настаивал, чтобы он выпил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пили, почему ты не пьешь? — Чжао Чуаньхао явно был уже сильно пьян, его лицо было неестественно красным, а глаза налиты кровью. Он пристально смотрел на Чи Фаня. — Все пришли к нашему столу и подняли тост, только ты не пришёл! Чи Фань! Почему ты меня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презираю, — спокойно ответил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презираешь меня! — Чжао Чуаньхао ударил стаканом по столу, и алкоголь разлился по половине стола. — В школе ты всегда так поступал! В чём я был плох? Почему ты так ко мне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не знал, смеяться ему или злиться. Со стороны могло показаться, что это он был виноват, хотя на самом деле именно он сталкивался с оскорблениями и придирками. А теперь Чжао Чуаньхао вёл себя так, будто он был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это, и мы покончим с прошлым, — Чжао Чуаньхао с отрыжкой наполнил стакан до краёв и с силой поставил его перед Чи Фанем. — Если не выпьешь, я с тобой не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посмотрел на переполненный пеной стакан пива, затем на упрямо смотрящего на него Чжао Чуаньхао и с сожалением вздохнул. Он был человеком с мягким характером, но внутри был упрям. Чем больше его принуждали, тем меньше он хотел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уже собирался ответить, но вдруг чья-то рука протянулась и забрала стакан прямо из рук Чжао Чуаньхао. Оба подняли голову и увидели юношу с тёмными глазами, который одной рукой держал стакан, а другой опирался на стол, словно создавая невидимую преграду между Чи Фанем и Чжао Чуаньхао.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Чи Фань сказал, что не пьёт, — с лёгкой улыбкой произнёс Фу Няньюй, но его взгляд был ледяным. — Ты не понимаешь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Чуаньхао сначала немного испугался Фу Няньюя, но алкоголь придал ему смелости, и теперь он не видел в нём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разговариваю с Чи Фанем, какое тебе дело? — он усмехнулся. — Ты ещё и осмелился забрать мой стакан? Что, ты будешь пить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Чи Фань не был здесь, Фу Няньюй, со своим характером, уже давно бы схватил бутылку и ударил бы этого идиота. Но это была встреча одноклассников Чи Фаня, и он не мог устроить скандал, не считаясь с его репутацией. Поэтому он лишь улыбнулся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пью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стакан и выпил его залпом, на глазах у изумлённых Чи Фаня и Чжао Чуаньхао. Затем он поставил пустой стакан на стол и бросил взгляд на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 Ты можешь идти, — холодно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Чи Фань сказал, что они оба не пьют, поэтому Чжао Чуаньхао естественно предположил, что Фу Няньюй не умеет пить или, по крайней мере, не привык к алкоголю. Но юноша без тени смущения выпил стакан залпом, будто это была простая вода. Чжао Чуаньхао некоторое время молча смотрел на него, прежде чем пришёл в себя, и его охватило чувство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что всё закончилось? — он огляделся, схватил из-под стола закрытую бутылку пива и с силой поставил её перед Фу Няньюем. — Если ты такой крутой, выпей эту бутылку залпом. Если не сможешь, — он указал пальцем на Чи Фаня, — он будет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Чуаньхао! — Чи Фань не стал бы возражать, если бы тот придирался только к нему, но он не мог терпеть, когда Фу Няньюя втягивали в эту историю.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потому что Фу Няньюй уже молча взял бутылку, зубами открыл крышку, выплюнул её в сторону и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соседних столов, и шумное помещение внезапно затихло. Все смотрели на Фу Няньюя, который залпом выпил 500 мл пива. Когда он бросил пустую бутылку на пол, звук заставил Чжао Чуаньхао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 щёки Фу Няньюя слегка порозовели, но его глаза горели. Он слегка улыбнулся, и в этой улыбке было что-то пугающее.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Чуаньхао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пирушке принято отвечать взаимностью, — медленно произнёс Фу Няньюй, ставя новую бутылку пива перед Чжао Чуаньхао и поднимая бровь. — Ты тоже выпьешь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Чуаньхао был человеком, который дорожил своей репутацией. При всех отказаться означало признать поражение, а он не мог позволить себе такого унижения. Он зло посмотрел на Фу Няньюя, открыл бутылку и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выпил много до этого, и к тому же он не привык пить быстро. К середине бутылки он начал задыхаться, и часть пива вылилась изо рта, залив его одежду. Ему показалось, что кто-то засмеялся, и, нервничая, он не смог правильно дышать. Пиво попало в дыхательные пути, и он закашлялся, выплёвывая всё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Чуаньхао кашлял, его лицо побагровело, а на лбу выступили вены. Вместе с этим он почувствовал, как его желудок начал бунтовать, и сильная тошнота поднялась к горлу. Между публичным признанием поражения и публичным позором он выбрал первое. Указав пальцем на Фу Няньюя, он побежал в сторону туалета, прикрывая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трус, — с презрением усмехнулся Фу Няньюй. Он презирал таких людей, которые ничего из себя не представляли, но всегда воображали себя важными персонами. Он был готов продолжить пить, но его противник сбежал после половины бутылки.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стала неловкой. Друзья Чжао Чуаньхао хотели за него заступиться, но они не знали, на что способен Фу Няньюй, и не решались подойти. Остальные, хоть и отвели взгляды, продолжали украдкой поглядывать в их сторону с любопытством. Чи Фань огляделся 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уйти? — предложил он Фу Няньюю. — В Синьчэне довольно оживлённо, мы можем прогуляться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тоже почувствовал неловкость. Хотя он старался не портить атмосферу, всё равно получилось именно так.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