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обещанные Юй Цзя 80 миллиардов, накопленные звёздными пиратами «Шторм» за многие годы, игроки не смогли найти, даже разобрав три Башни Шторма до основания. Они нашли энергетическую пушку уровня SS, но это была военная техника, и она была всего одна. Сотни игроков устроили драку, но никто не вышел победителем, и в итоге она всё равно досталась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вышеупомянутых трофеев, Юй Цзя получил ещё один неожиданный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заключённых в Башне Шторма было несколько торговцев из звёздной системы Юэлан.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галактика Юйцзинь обширна и включает в себя несколько звёздных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таких звёздных систем, как Жихэн, которые балансируют на грани выживания, есть и очень могущественные звёздные системы. Они богаты и сильны, их ВВП на душу населения превосходит Жихэн в разы. Они — элита среди звёздных систем, их выхлопы насыщены духом величия, и даже внуки их лордов говорят с большим авторитетом, чем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звёздная система Юэлан —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мощь Юэлан находится на вершине рейтинга в галактике Юйцзинь. Они начали с торговли, и их богатство поражает. Даже самая мощная звёздная система Кэлань в галактике Юйцзинь, возможно, не сравнится с Юэлан в финансовом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звёздные системы находятся недалеко друг от друга, и их соперничество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из-за близости к звёздной турбулентности, Юэлан также страдала от набегов звёздных пиратов «Шторм». Даже при их силе, против пиратов, которые появлялись из ниоткуда и исчезали после нападения, потеря ресурсов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глядя на этих двух мужчин и одну женщину, Юй Цзя смотрел на них не как на гостей, а как на трёх богов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садитесь! — он с огромным энтузиазмом пригласил их, даже забыв о своём статусе лорда и встал, чтобы налить им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себя дома!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посмотрел на Юй Цзя и тихо сказал Тун Синхуэю: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ведь не их территория,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этот лорд Голубой Звезды мог сказать что-то вроде «как у себя дома» с таким нахальством?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Синхуэй слегка застыл с улыбкой и шепотом ответил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не наша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тебе не стоит 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Хуаньчжу посмотрела на двух братьев, которые шептались рядом, и решила, что лучше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трое пробыли здесь долгое время и, кажется, пропустили много событий, произошедших в звёздной системе Жихэн.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сразу же начал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звёздная система Жихэн теперь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Хуаньчжу слегка удивилась, но её улыбка стала более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 вас, лорд Юй Цзя, такая сила, чтобы уничтожить звёздных пиратов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представиться, меня зовут Хуаньчжу, — она повернулась к братьям Тун, — это мой муж Тун Синхуэй, а рядом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Синхуэй наконец пришёл в себя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глава семьи Тун из Юэлан. Лорд Юй Цзя, вы, возможно, слышали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Тун?.. Торговый караван семьи Тун? Тот, что имеет представительство на планете Цзибэнь?!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Синхуэй с улыбкой, скрывающей гордость,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наша семья занимается торговлей уже много поколений. Благодаря поддержке друзей, мы не можем сказать, что обладаем огромной властью, но можем сказать пару слов в любом уголке галактики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та самая семья Тун, то Тун Синхуэй был слишком скромен. Юэлан процветает, и помимо семьи лорда, которая занимает абсолютное лидерство, семьи Тун и ещё одна семья являются бесспорными вторыми по значимости. Их торговые караваны есть не только в галактике Юйцзинь, но и в других звёздных областях, таких как Иньлянь.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глава семьи Тун не женат,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Хуаньчжу слегка застыла, затем смущённо прикрыла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тайно обручились.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Синхуэй также неуверенно обнял Дун Хуаньчжу за талию, подтверждая: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тайно обручились.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сравнил данные в своём оптическом компьютере и не нашёл никаких несоответствий. Он посмотрел на них обоих и решил пока поверить, затем с энтузиазмом встал, на секунду задумался, и схватил руку Тун Синхуэя, горячо пожимая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Тун! Встреча здесь — это наша судьба! — он с энтузиазмом спросил, — Как поживает ваш торговый караван? Есть ли у вас свободные средства? Не хотите ли начать проект помощи бедным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Синхуэй слегка подернулся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Юй Цзя, мы находимся в глубине звёздной турбулентности.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звёздной турбулентности сигналы нарушены, и мы не можем подключиться к звёздной сети. К тому же я был здесь заперт, так как я могу ответить на ваш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нахмурился, затем с ужасом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 торговый караван не обанкротился,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 Тун Синхуэй бросил взгляд на руку Юй Цзя, которая быстро отпустила его, и начал рассказывать свою историю, — Полгода назад мы отправились с командой в звёздную систему Бинъюнь, но попали в засаду звёздных пиратов «Шторм». Все погибли, только мы трое остались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Тун, не обижайтесь, но вы, глава семьи Тун, разве брали с собой слабаков, чтобы их могли ограбить звёздные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Синхуэй застыл, посмотрел на Дун Хуаньчжу, которая прижалась к нему, и быстро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сбежали с А Чжу, разве можно было брать с собой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Хуаньчжу смущённо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тоже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 Тун Синхуэй вздохнул, — Мы очень благодарны вам за уничтожение звёздных пиратов «Шторм», иначе мы бы точно погибли здесь. И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возможно, мы хотели бы воспользоваться вашим звёздолётом, чтобы улететь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не задумываясь,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Звёздолёт? Вернуть вас в Юэлан? Тогда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не хотите ли начать проект помощи бедным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Сюй Цзитун, стоящий за ним, дёрнул его за одежду. Юй Цзя с недоумением обернулся, но получил лишь намёк в глазах Сюй Цзитуна.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ещё не успел понять, как в комнату ворвались [Я Так Беден] и [Три Слова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Беден] с энтузиазмом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маршрута полностью расшифрована!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замер, а Сюй Цзитун с печалью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старался не дать лорду выглядеть наивным, но забыл о куче других, которые ещё более бесцеремонны!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Синхуэй и Дун Хуаньчжу, получив удовлетворительный ответ,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с опозданием осознал, что Тун Синхуэй уже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лорд Юй Цзя, я скажу прямо — я заинтересован в карте маршрута звёздных пиратов «Шторм». Если возможно, назовите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купить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Синхуэй с обычной для бизнесмена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согласны,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ограбить меня, так и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[Му Гунци], засучив рукава, вбежал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осмелились украсть мою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Ограбление? Кто-то хочет ограбить Юй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Гунци] сразу же начал метаться: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ничтожество, кто ты такой, чтобы грабить Юй Цзя?!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Тун Синхуэй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 [Му Гунци] закричал во весь голос, — Кто-то хочет навредить Юй Цзя! Берите оружие,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уже окружившие дверь, сразу же нашли повод ворваться: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Долой империализм!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восторжествует!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не успевший произнести ни слова, наблюдал, как игроки врываются: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уважайте старших, берегите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не бейте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Синхуэй, не успевший объясниться, оказался прижат: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против меня, так и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отчаянных попыток Сюй Цзитуна остановить хаос, порядок наконец был восстановлен. Тун Синхуэй, всё ещё в шоке, осторожно потрогал нос, стараясь не смотреть на игроков, стоящих за Юй Цзя с угрожающими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Юй Цзя, у нас нет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http://bllate.org/book/15518/1379028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