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дальнем флаге гордо развевался герб семьи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лавина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на стороне Лайта, стоя напротив Бруно.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Бруно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Лайта: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ценой тебе удалось убедить Десинию отправить свои кавалерийские отряды на помощь… Должно быть, цена была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был одет в рыцарские доспехи, слегка поврежденные и забрызганные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большой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Бруно выражало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часть городов и земель Гены на поддержку Хельгады, поэтому нетрудно было догадаться, какую «цену» Лайт предложил Десинии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кавалерийские отряды, отправленные Десинией.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их все еще была в пределах его возможностей для сопротивления. При правильном плане он мог бы убить Лайта Грина, а затем найти способ оттеснить кавалерию Десинии…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незаметно взглянул на человека, который дрессировал двух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его взгляд, слегка кивнул и, контролируя львов, перестал позволять им бросаться вперед, постепенно снижая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Лайт вам ни предложил, я могу дать больше,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— внезапно произнес командир черной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скрыто под шлемом, но его глаза смотрели прямо на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почувствовал, что его голос и фигура кажутся знакомыми…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слухи о командире черной кавалерии Десинии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…Фернанди Эдвард?!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молча снял шлем, открывая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ненависти и убийственного намерения, были направлены на Бруно Грина: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угодно, можешь ли ты отдать мне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ты узнал правду о смерти своей сестры и теперь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не был глуп, он быстро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Фернанди Эдвард, вероятно, узнал правду, когда он отправил Мэтью Люка в замок Комой, но тот был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Мэтью Люка… Оказывается, с тех пор Фернанди уже был куплен Десинией.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не мог не злиться на Ся Цзои Десинию за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учитывая положение Фернанди в кавалерии, не было никакой возможности убедить их, поэтому лучше было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Тот, кто отрубит голову Лайту Грину, получит земли и станет бароном!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Кавалеристы с энтузиазмом бросились на противоположный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снова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Валком, и оба подняли мечи, затем резко опустили их, ведя за собой кавалерию.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последний ряд кавалерии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линию, готовые защищать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солдата выкатили железную четырехколесную тележку, на которой стояло что-то, напоминающее увеличенный лук, но отличающееся от обычного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солдата зарядили в это устройство стрелы длиной в руку, а еще один солдат громко заиграл на роге, сделанном из кости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[Ууу————]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рога разнесся по полю боя, и черно-белая кавалерия разделилась, отступив в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раздались четыре или пять звуков, почти как от разрыва воздуха, и стрелы длиной в руку внезапно вонзились в кавалеристов Бруно или в их лошадей…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разлетались, лошади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Бруно была разбита в пух и прах, их строй был разрушен, и, хотя потери не были катастрофическими, они полностью вышли за пределы ожиданий Бруно.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его лицо стало мрачным, и он резко махнул рукой, приказав дрессировщику выпустить двух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львы, как только их отпустили, бросились в центр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приручены, и, благодаря предыдущим урокам, их головы и тела запомнили, на кого нужно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кавалеристы Бруно отступали, львы ринулись в ряды черно-белой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вызвало паники, потому что в этот момент по всему Большому каньону Гандамия раздались рычания тигров 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сердца многих людей содрогнулись, три огромных зверя выскочили из последнего ряда охраняющих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быстры, почти мгновенно добежали до поля боя, их шкуры в слабом солнечном свете все еще излучали привлекательный блеск, и, прыгая и бегая, они казались сверкающими.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Кавалеристы на поле боя, испытывая страх перед зверями, не могли не восхищаться этой жизненной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Валк, возглавлявшие черно-белую кавалерию, не спешили вступать в бой с кавалерией Бруно.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формировали окружение, блокируя кавалерию Бруно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 стремительно бросился на одного из львов, выпущенных Бруно.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лев на фоне Даньхуана казался худым и маленьким, его шерсть была тусклой, зубы и когти не были острыми, а хвост местами облысел… Он выглядел злобным и уродливым, не имея и тени львиного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Даньхуан бросился на него, лев в страхе отступал, пока, дрожа, не упал на лед, непроизвольно выражая покорность перед Даньхуаном.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Даньхуан не остановился, его коричневые глаза были остры, и он, найдя момент, вцепился в шею льва… Под крики льва горячая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лев был убит Мэйцю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Бруно, чье лицо исказилось от ужаса, оглушительные рычания тигров и львов снова разнеслись по каньону.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кавалеристов дрожали, скользя по толстому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рыцари, сидящие на них, были напуганы, боясь, что звери внезапно повернутся и бросятся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сердце Бруно бешено билось, а его нервы были на пределе, с тыла каньона тоже раздались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почти сломав шею — за каньоном появились бесчисленные солдаты, ведомые Тейлором и другими, которые обошли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теперь ясно понимал, что если он не найдет способа сбежать, он, скорее всего, умрет в этом знаменитом Большом каньоне Гандамия…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очевидной ситуации, когда силы были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шансов победить черно-белую кавалерию Десинии, тем более что у них были эти три зверя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 уже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показывал этого внешне, продолжая командовать кавалерией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прикрытием своих ближайших рыцарей он планировал незаметно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снова раздался крик орла, который долго не 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вдруг услышал, как рыцарь рядом с ним вскрикнул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окружил внезапный порыв сильного ветра, колющий, как иглы…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Бруно встали дыбом, инстинкт подсказал ему, что приближается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и в его широко раскрытых глазах отразилась огромная птица, почти вплотную приблизившаяся к нему, и на его лице промелькнули страх, паника…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Бруно почувствовал острую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когти этой птицы, и перед глазами замелькали вращающийся каньон и лед, а затем, после удара о землю, он почувствовал боль во всем теле,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