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прийти, он уже расспросил Бабушку Пяо о положении дел. В деревне с каждым годом рождалось всё меньше детей, а ежегодные жертвоприношения, требовавшие живых мужчин, привели к нехватке молодых и сильных мужчин. Женщины, забыв о семейных устоях, подчинились звериному инстинкту продолжения рода и начали искать партнёров повсюду. Как только в какой-то семье женщина беременела, остальные женщины деревни стремились «выжать» из её мужа всё до последней капли. Многие мужчины умирали от истощения, и никакие лекарства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староста деревни мог выбирать между участием в «размножении» и жертвоприношением, поэтому, несмотря на нехватку мужчин, его два сына до сих пор оставались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снова обратился к Бабушке 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как насчёт брата и сестры и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древний обычай деревни: те, кто соблюдал траур, должны были в течение трёх ночей перед завершением траура вступать в связь с человеком, способным общаться с божествами, чтобы обеспечить перерождение умершего.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вспомнил первые слова девушки: «Ещё не время». Видимо, эта юная красавица не хотела связываться с седовласым мужчиной. Тот, кто установил этот обычай, вероятно, руководствовался своими низменными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я стал жертвой насилия, то зачем было ещё и пытать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разговора Е Цзинчжоу покраснел и не решался смотреть на Пяо Чжо-эр, стоявшую за спиной Бабушки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деревню, то услышали, что несколько десятков молодых мужчин прибыли в деревню. Неважно, что они говорили о себе как о «воинах Великой Мин, борющихся с вокоу». Жители деревни не понимали их слов, видя в них лишь «ходячие мешки с потомством». Жертвоприношение в этом году было обеспечено: Хо Тайлин, самый высокий и крепкий, стал главным жертвенным объектом, а Фан Шу, как лидер, мог быть использован в качестве дополнительного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в смятении. Это было не уединённое райское место, а замкнутое племя, живущее по законам звериных инстинктов и прямого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проблема рождаемости может быть решена, все успокоились, забыв о человеке, способном «общаться с божествами».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вывел старосту, связанного по рукам и ногам, во двор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ты принёс в жертву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помню… Ты, нечистый, допрашиваешь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встал, схватил его за голову и начал бить, раздались громкие хлопки. Его сын избивал его, заставляя отца расплачиваться за свои ошибки. Деревенские жители смотрели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жена, увидев это, бросилась к ногам Фан Шу, рыдая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 жена сжалась в углу,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закричал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женщина!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взял короткий меч из храма Глиняного Путо и, держа его в руке,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отвечать честно, отрублю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ты принёс в жертву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молчал. Фан Шу схватил его руку, прижал к земле и отрубил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жена чуть не потеряла сознание, но солдаты схватили её и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закричал от неожиданной боли. Фан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пять! Семьдесят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 принципов, просто, будучи старостой, считал себя местным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пять человек?! Это ужасный грех! Это оскорбление Будды, из-за которого жители деревни не могут нормально размножаться!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способом борьбы с невежеством было использование невежества. Сначала нужно было изолировать старосту от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жители деревни были взбудоражены. Хотя они сомневались, но начали шептаться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в панике, а староста кричал, теряя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нечистый, просто врёшь! Именно благодаря жертвоприношениям в деревне царит благополучие!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дал знак Эрляну, и вскоре тот вытащил тело Цзян Миньчжуна.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шокированы, а первая жена старосты окончательно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схватил голову Цзян Миньчжуна и, глядя на потерявшего дар речи старосту,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разгневаны, заставив твоих сыновей убить друг друга. Старший сын стал живым жертвоприношением в храме, Глиняный Путо сказал, что он любит только кровь злодеев! Не получив этой отвратительной крови, он послал злых духов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убили… моего сына!! Это 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веришь в богов? Не веришь в то, что зло будет наказано? Ты не веришь и говоришь об этом жителям деревни?!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поверишь, но твой старший сын говорил, что убьёт тебя и станет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Ты просто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гомосексуальные наклонности, и вы его постоянно притесняли. Младший сын, чтобы занять место старосты, тоже подстроил ловушку для старшего брата. Разве ты не конфисковал все книги с изображениями мужской любви?.. Постоянное давление привело к тому, что он был полон гнева и возненавидел тебя, своего так называемого отца. Разве это 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чуть не стал жертвой этой уродливой семьи, и теперь тоже ненавидел этого так называемого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Фан Шу отрубил ему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не мог говорить от боли. Фан Шу поднял его мизинец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может общаться с богами, то должен быть защищён ими, но он всего лишь смертный! Ради своей власти он приносил в жертву ваших сыновей, мужей и отцов, чтобы они умирали от меча! Всё ради его и его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никогда не сталкивавшиеся с такой мыслью,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подбежал к Фан Шу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вчерашний сосуд с лечебным вином найден!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сосуд принесли, запах стал ещё сильнее, чем вчера. Фан Шу взял молоток, который принёс Эрлян, и разбил сосуд. Все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разбросанные мужские гениталии, некоторые уже почернели, другие были свежими. Идея «подобное лечится подобным» оказалась повсеместной. Вспомнив, что вчера солдаты пили это вино, все почувствовали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потемнел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кого принесли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боясь, что станет бесполезным в старости, искал различные средства для повышения потенции, включая мужские гениталии.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понял, что не может справиться со всем этим, и заставил солдат выпить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всё же имеют чувства. Когда приходилось приносить в жертву своих родных, это вызывало внутренний протест. Староста говорил, что это жертва ради всех, и что жертвы, получившие благосклонность богов, станут бессмертными и будут защищать деревню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хранить гениталии умерших в вине было величайшим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жертвоприношение может сделать человека бессмертным, почему ты не отправил своих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не мог возражать, от боли он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уже не могли сдерживаться. Раньше они хотели спасти старосту, теперь хотели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видя, что ситуация выходит из-под контроля,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будет наказано богами!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«богами» он имел в виду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Шу становился серьёзным, он излучал авторитет, и все действительно подчинялись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вам сказать, что «подобное лечится подобным» не работает! Ни тигриные, ни бычьи гениталии не помогут. Если вы будете хорошо питаться, спать и заботиться о здоровье,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вдруг стал учителем здорового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родственники старосты были взяты под контроль, и двое людей были отправлены к Лю Большому Мечу, чтобы организовать помощь в переселении жителей деревни в соседние поселения для интеграции в нормальную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вокоу не пришли, вероятно, почувствовав неладное. Фан Шу распространил солдат для поиска в лесу, приказав действовать осторожно. В случае чрезвычайной ситуации можно было выпустить Взмывающего в небо Божественного Дракона для вызова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Взмывающий в небо Божественный Дракон был средством связи Лагеря Шэньцзи, он мог подниматься выше обычных фейерверков и был ярче, его можно было увидеть на расстоянии десяти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днём на западе появился Взмывающий в небо Божественный Дракон. Судя по его размеру, он был недалеко от деревни. Фан Шу взял Эрляна и других и отправился на помощь, обнаружив лагерь вокоу. Их было немного, всего около десяти, двое уже были мертвы, несколько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вокоу, увидев ситуацию, бросили своих раненых и побежали. Фан Шу сказал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им опомниться, атакуйте!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Эрлян, как молния, поднял с земли камень, готовясь убить одним ударом, но Фан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их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