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долгое время не знал, что первый приступ случился, когда я учился в первом классе средней школы, — Вэнь Ян сжал губы, в его глазах мелькнула тень боли, и лишь спустя некоторое время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с моим соседом по парте были очень близки. Однажды я пригласил его к себе домой поиграть, и он чуть не разбил мою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самую, которую ты приносишь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Ян, непроизвольно сжав кулаки. — В тот момент… я схватил стул и ударил его по голове. Он попал в больницу с серьёзной черепно-мозговой травмой, провёл там больше месяца, а потом перевёлся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у Вэнь Яна и диагностировали синдром вспыльчивости. Сама по себе вспыльчивость не так страшна, но патологический аффект был крайне опасен — в моменты сильного внешнего раздражения он практически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Вэнь Ян учился в средней школе, он смутно ощущал, что все вокруг избегают его. Тогда он ещё пытался заводить друзей, но к старшим классам уже начал сознательно держать дистанцию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человеком крайне сдержанным, и трудно было представить, что у такого человека может быть синдром вспыльчивости. В любой компании он всегда оставался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смотрел на Вэнь Яна, не зная, каких усилий тому стоило достичь такого состояния и через какие испытания одиночества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чувствовал… чувствовал, что не может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Вэнь Ян помогал ему с учебой, и не из жалости. Просто он ощущал, что если сейчас позволит ему уйти, этот человек навсегда останется в одиночестве, из которого уже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насколько я опасен? Если однажды ты случайно разозлишь меня, я могу убить тебя, потому что совершенно не смогу себя контролировать, — Вэнь Ян пристально смотрел на Цинь Наньфэна. Он не хотел сближаться с людьми, которые могли вызвать у него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рассмеялся, обнял Вэнь Яна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слишком глупый. Когда вернёшься, можешь подтянуть меня по медицине, ты же знаешь? — Цинь Наньфэн начал приставать к Вэнь Яну. — А ещё французский, научи меня, чтобы я сам мог надрать задницу Лайтоу Сану, это будет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бросил на него взгляд, но его настроение вдруг смягчилось, и он больше не стал отказываться от компании. Они, как обычно, мирно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Наньфэна разбудил звонок телефона. Он сонно ответил, и из трубки тут же раздался жалобный крик Лэ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меня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Ло Ю опять хочет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отругала тётя, а потом ещё и моя мама, — голос Лэ Биня был полон горечи. — Если бы Цинь Наньфэн был рядом, он бы бросился на него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Цинь Наньфэн, но вдруг очнулся. — Тётя? Какая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— голос Лэ Биня был полон горечи. — У вас рядом с домом есть камеры наблюдения. Лайтоу Сан наябедничал твоей маме, показал запись, а потом ещё и моей маме пожаловался. Чёрт, я чуть не получил взбучку. Брат Фэн,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резко вскочил с кровати, как будто его ударило током, и начал торопливо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встал, вернулся из ванной после умывания и, увидев его суету,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горит! — Цинь Наньфэн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до моей задницы доберётся! — Цинь Наньфэн поднял глаза и жалобно посмотрел на Вэнь Яна. — Братан, занятия на пару дней отменяются, мне нужно куда-то смыться!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был приятным, а расплата — адской. Даже если Лайтоу Сан его бесил, связывать человека в мешок и избивать — это уже слишком. Цинь Наньфэн почувствовал, что перед глазами потемнело. Это был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совсем понимал, как пожар дома может добраться до задницы Цинь Наньфэна. Разве огонь может добраться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быстро оделся и бросился к двери, но тут же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ругаться научился? Даже меня обругал? — Цинь Наньгэн схватил Цинь Наньфэна за ухо и затащил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Старший, обладая хорошей интуицией, быстро вышел. Вэнь Ян тоже не хотел мешать братьям разбираться с семейными делами и хотел уйти, но Цинь Наньфэн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что способен! Фан Куй — твой двоюродный брат, а ты взял и связал его в мешке, да? — Цинь Наньгэн громко отчитал Цинь Наньфэна. — Мама дома ждёт,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в следующий раз не буду, — Цинь Наньфэн сразу начал умолять. — Если вернусь, меня замучают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понимаешь? А зачем тогда так поступал? — Цинь Наньгэн был непреклонен. — Обязательно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досадой посмотрел на Цинь Наньгэна, поднял руки в знак капитуляции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пару слов сказать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Цинь Наньгэн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когда я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Цинь Наньфэн воспользовался моментом, открыл дверь и бросился бежать. Цинь Наньгэн даже не успел среагировать, как тот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Наньфэн! — Цинь Наньгэн гневно крикнул, бросился в погоню, но уже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 остался на месте. Цинь Наньгэн оглянулся на него, но тот не испугался и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его брат, и Цинь Наньгэн ничего не сказал, просто быстро вышел из комнаты, видимо, намереваясь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дверь общежития внезапно открылась, и Цинь Наньфэн, хихикая, высунул голову и крикнул Вэнь Яну, который только что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 за тобой, — Вэнь Ян был немного озадачен. Цинь Наньфэн действительно умел нарываться на неприятности, даже своего двоюродного брата мог избить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Наньфэн вышел на полную, с беззаботным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общежитии оставаться нельзя. Может, пойдём куда-нибудь? — Цинь Наньфэн предложил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Вэнь Ян покачал головой. Это не он натворил, и никто к нему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скучный, — Цинь Наньфэн тоже немного заскучал и начал думать, куда бы ему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спрятаться у Лао Пэя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мама Лао Пэя обязательно сообщит его маме. В такие моменты все родители действуют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Наньфэна снова зазвонил. Он посмотрел на номер и сразу отключил. Боже, брат всё ещё не отстаёт.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идти? — задумчиво спросил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у тебя есть место? — Цинь Наньфэн не питал особых надежд, ведь с таким бюджетом, как у Вэнь Яна, даже снять комнату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Ян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руководством Вэнь Яна Цинь Наньфэн впервые за долгое время отправился в школьный медпункт. Ещё не зайдя внутрь, они услышали голос тёти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снимай,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напрягся, схватил Вэнь Яна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в бордель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отшлепнул его по руке.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выйдя после укола, увидел Цинь Наньфэна и сразу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тут меня поджидаешь? Какие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мы уже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хихикнул, собираясь поздороваться, но Вэнь Ян уже потянул его за руку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Цай,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тут, видимо, частый гость, — шёпотом сказал Цинь Наньфэн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если получал травму или болел, обычно шёл в больницу, а кто здесь врач,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Цай вышла, увидела их и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пришёл? Денег нет? Как учёба,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друг, которому негде остановиться. Может, он тут пару дней поживёт? — Говоря с тётей Цай, Вэнь Ян невольно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