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взглядом, Филипп. — Звук металла, и дуло пистолета Реда внезапно оказалось у самого носа Филиппа. Лицо Реда было холодным и суровым. Он не мог терпеть, чтобы Ив подвергался такому похабному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грязные мысли написаны у тебя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Реда была явно чрезмерной: он сразу же выхватил оружие. Филипп побледнел от страха, его тучное тело, словно неваляшка, замерло между падением и стоянием. Охранники вокруг тоже достали пистолеты, и обе стороны замерли в напряженном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Ред, не горячись. — Ив придержал дуло пистолета, пытаясь разрядить обстановку. — Давайте все успокоимся. Такое элегантное место — конфликт здесь никому не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пистолет Реда начал опускаться, Филипп спрятался за спину охранника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Акарт, твоя собака сегодня особенно агрессивна!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забочусь о своих подчиненных. А вот тех, кто рядом с тобой, можно назвать собаками. Будь осторожен, как бы они не укусили тебя сами. — Ив не стал сдерживаться. Ему было неприятно, что так говорят о 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Акарт, как всегда, раздражает! — Филипп стиснул зубы. Убедившись, что охранники на его стороне, он поправил воротник и, выпрямив шею, решил, что нужно хорошенько унизить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здесь собрались настоящие художники. Я собирался провести господина Акарта внутрь, чтобы он увидел, как выглядит настоящий мир. Но, похоже, ты явно не соответствуешь стандартам. Если ты не подходишь, то не стой здесь и не мешай. Подожди завтрашних газет — там будут фотографии с банкета, и это все, на что ты можешь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говорил с таким азартом, что даже не заметил, как у обочины остановился удлиненный Rolls-Royce «Ночной Герцог» из лимитированной серии для Клана Крови. Окно опустилось, и его прервал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 — мой приглашенный. Я привел друга на банкет.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тут же отдали честь. Господин Гюго вышел из машины. На нем был длинный черный плащ, закрывающий колени, а поднятый воротник скрывал уши. Его фигура по-прежнему была худощавой, но сегодняшний наряд придавал ему особую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Гюго, ты как здесь оказался? — Уголок глаза Филиппа дернулся. Он когда-то изменял своему партнеру с бывшим возлюбленным Гюго, так что их отношения были более чем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на самом деле, не договаривался с Гюго, но быстро сориентировался и подошел к нему, делая вид, что ждал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Гюго, я уже думал, что вы меня оставите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Я очень скучал по господину Акарту. — В улыбке Гюго была какая-то невыразимая мягкость. Он был известен как скромный аристократ, но сегодня решил появиться с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бок о бок на алую ковровую дорожку. Охранники у входа растерялись, делая вид, что ничего не видели, и пропустили Ива и Реда, отдав им почтительные поклоны. Только Филипп продолжал стоять посреди дороги, уставившись на Ива, Реда и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мимо него, как будто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Ив шел следом за Гюго. Он взял с подноса официанта напиток с алкоголем для группы крови O+ и приветствовал гостей, улыбаясь и смеясь. Только когда они оказались в более уединенном месте, Ив спросил, почему Гюго сегодня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 сообщил мне. — Гюго вздохнул. — По сравнению с переговорами с Нилом, я предпочитаю поговорить с господином Акартом. Твой друг слишком увлечен деньгами, его аппетиты слишком велики. Я просто не могу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Ив рассмеялся без смущения. Он знал Нила как свои пять пальцев. Даже во сне тот считал деньги в своем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гостей, они нашли уединенную комнату для джентльменов и вошли туда. Ред последовал за ними, но Гюго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господином Акартом наедине. Может, слуга подождет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без выражения взглянул на Ива, ожидая его приказа. Ив сухо усмехнулся. Если такова просьба господина Гюго, то придется оставить Реда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для джентльменов обычно использовались для деловых переговоров или романтических встреч. Интерьер был роскошным, хрустальные люстры создавали в помещении мерцающую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Гюго налил Иву бокал кровавого вина, и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Гюго, мы продолжим сотрудничать? — Ив сразу перешел к делу. Ему нужно было убедиться в намерениях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пообещал инвестировать в тебя, то сдержу свое слово. — Гюго потягивал кровавое вино, его губы окрасились в ярко-красный цвет. Он посмотрел на Ива, чьи губы тоже стали красными, но при этом Ив выглядел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хочу, чтобы господин Акарт рассказал мне правду о ваших дальнейших планах. Нил говорит слишком шаблонно. Я, по крайней мере, имею право знать, куда пойдут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покачивал бокал, красная жидкость стекала по стенкам.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Гюго не спешил. Он видел, что Ив колеблется, и напомнил ему, что вложил немало денег в его компанию, а также что они находятся на одной стороне в отношении Филиппа. Разве этого недостаточно для взаимного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«Эффективное общение» — это то, что Ив ценил больше всего. Исходя из этого, он решил рассказать Гюго кое-что, включая цель их последней поездки — идею улучшения рунической технологии с помощью старого доктора. Все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Гюго сузились, как у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вы всегда на шаг впереди. Я окажу вам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уверенность инвестора восстановлена, Ив быстро упомянул о другой их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трудности с каналами. Филипп близок с людьми из Фракции Тайной Крови и получает определенные преимущества, а у нас такой возможности нет. По крайней мере, у меня нет шансов наладить контакт с высшими чинами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очевиден: он хотел попросить Гюго поделиться с ними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Гюго стали еще глубже. Он смотрел на Ива, и постепенно его взгляд стал влажным, наполненным заботой и нежностью. Он положил руку на плечо Ива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я хорошо знаю вашу ситуацию. Я изучил ваши данные. Честно говоря, с вашим статусом вам будет очень трудно войти в сферу влияния аристократов. Клан Крови всегда ценит положение и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помогли мне, положив конец мучительному и греховному периоду моей жизни. Ваше сочувствие тронуло меня до глубины души. Узнав о вашем прошлом, я стал уважать вас еще больше. — Рука Гюго медленно обвила плечо Ива, его дыхание стало горячим, почти удушающим. — У меня больше нет никаких связей с бывшим партнером. Я снова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Ив. — Он больше не использовал обращение «господин Акарт», а перешел на более интимное имя. — Я очарован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начнем встречаться, это может в некоторой степени изменить твое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Гюго лежала на плече Ива, притягивая его ближе. Его нос погрузился в черные волосы Ива, их лица почти соприкасались. Ив не мог не услышать его признание, но сделал вид, что ничего не понял, словно выпил галлон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двусмысленной, а отсутствие реакции казалось равнодушием. Он отодвинулся на диване и с серьезным видом начал отшучиваться: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честью помочь вам, господин Гюго. И то, что вы стали моим инвестором, — большая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Гюго не подошел ближе, Ив встал и направился к столу с закусками. Там лежали несколько кусочков тирамису, посыпанных кровавой пудрой. Он быстро взял один и положил в рот, чтобы успокоиться, и небрежно предложил Гюго тоже попробовать, мастерски переключая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положения Ива, многие, независимо от пола, хотели бы стать его партнером. Он уже сталкивался с разными видами ухаживаний, но такие, как господин Гюго, встречались редко. Большинство аристократов смотрели на простолюдинов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Ив совсем не был заинтересован, было бы неправдой. Если бы он начал встречаться с господином Гюго, это могло бы стать важным поворотом в его долгой жизни. Символ аристократа мог бы значительно облегчить его путь. Он уже устал от постоянной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