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заказали большие гамбургеры и ели с аппетитом. Ред отдал всю кровь Иву, что подняло тому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едой Ив любовался лицом 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что-то на лице? — Ред почувствовал себя неловко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знал, что ты красив, но раньше не мог так внимательно рассмотреть,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смутили Реда, он слегка кашлянул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кусал гамбургер, но в голове крутились события недавнего прошлого. Он не ожидал, что поцелуй с этим парнем вызовет такие чувства. Теперь глаза Реда были ясными, без того страстного блеска. Иву было уже больше 100 лет, он знал, что этот поцелуй пробудил в них обоих желание, вопрос лишь в том, кто сможет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кровяного пива, холодная пена освежила горло. Сегодня он не хотел думать об этом, главное, что Ред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поманил официанта, чтобы заказать еще две бутылки пива, но, увидев что-то, выплюнул пиво на стол, бросил деньги и потянул Реда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Ред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на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 осторожно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человек, которого они точно не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был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ворон сидел на вывеске бара, он каркал, блестящие глаза настороженно наблюдали за окружением. Многие выходили из бара, другие заходили.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 располагался у шоссе, все путешественники, направляющиеся на юг, проходили здесь, место всегда было переполнено. Чтобы вместить больше гостей, его расширили несколько раз, теперь он был огромным, здесь могла бы разместиться небольшая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был простым, несколько лампочек висели на балках, время от времени гудя из-за плохого контакта. На стенах висели дешевые постеры, среди них — «Дракула» и «Сумерки», эти человеческие фантазии о вампирах выглядели смешно в настоящем мире клана крови, что говорило об уровне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недавно бар был полон, но сейчас половина посетителей ушла, и внутри стало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деревянном столе длинные бледные пальцы играли с жуком, забравшимся на поверхность. В чашке из фиолетового песка витал легкий аромат чая. Его одежда, совершенно не соответствующая стилю клана крови, выделяла его, но никто не осмеливался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люди, которые так спешно ушли? — спросил он со странным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Мин, это, вероятно, жители городка Франкен, — ответил сутулый вампир, сидевший рядом. Его волосы были седыми, лицо покрыто морщинами, он поправил очки с металлической оправой. — Это мелкие людишки, не стоит обращать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часто здесь бывают? — спросил Ли Мин. Городок Франкен находился довольно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вампир улыбнулся. — Вы ведь знаете, что Франкен изначально славился своими хирургическими навыками. Кроме того, это отдаленное место, рассадник черной магии и колдовства. Весь городок сошел с ума, все увлечены экспериментами, никто не работает, доходы ничтожны, многие жители бродят вокруг, грабят путешественников, убивают, это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ты тоже из Франкена, но говоришь о них, как будто они тебе чужие. — Ли Мин вдохнул аромат чая и снова поиграл с жуком, который все еще не осмеливался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отличаюсь от них. Я служу вам, одному из самых могущественных в Империи Крови, а они занимаются тем, что пришивают людям протезы, усиливают себя и помогают благородным в их капризах ради любви! — старый вампир оживился, готовый поцеловать длинные пальцы на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верю в твою преданность, старый чернокнижник.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колдун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сервис вас удовлетворит, мой дорогой господин Ли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зачем эта толпа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Мин, это, кажется, не ваша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вся Империя Крови — ваша территория. Я думаю, они собираются проучить чужаков, ограбить их или забрать для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знаешь? — спокойно спросил Ли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колдун не стал скрывать, он попросил владельца бара принести новые «городские розыскные листы», это были народные списки, созданные для борьбы с непослушными или причиняющими проблемы чужаками.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Шуршание бумаги, он хотел показать Ли Мину, но вспомнил, что господин Ли Мин слепой, и оставил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выглядят люди на рисунках, расскажи. — Ли Мин положил жука в пластиковую пепельницу и, взмахнув рукой, отправил ее через весь бар в окно, где она исчезла в ночи. Весь процесс прошел незаметно для всех, кроме старого колдуна, который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там двое, — он запнулся, указывая на изображение, думая, что вы слепой, как я могу описать? — Оба с черными короткими волосами, симпатичные, один серьезный, другой выглядит так, что хочется ударить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что за бред, старый колдун понял, что Ли Мин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Ли Мин неожиданно поднял бровь, словно сдерживая улыбку. —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звездами, забор высотой по пояс ограждал поля. Когда-то это была человеческая территория, но после основания Империи Крови земля перешла к клану крови, и с тех пор здесь никто не работал, все пришло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заборы еще стояли, другие лежали в траве. Ив выбрал место, где забор упал, чтобы не порвать штаны о торчащие гвозди. Ред легко перепрыгнул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где ты спрятал машину? Далеко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шагал по траве, сухие стебли хлестали его по ногам. После ночи в горах и скудной еды в баре он чувствовал себя измотанным. Глядя на высокую фигуру Реда, он облизнул губы, вспоминая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кровь была восхитительной, и губы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силуэт Реда был красиво очерчен лунным светом, штаны обтягивали ягодицы, Ив чуть не свистнул, настолько хороши были пропорции его тела. Эти крепкие бедра, казалось, можно было увидеть, как под кожей пульсируют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 Ред подгонял его, увидев голодный взгляд Ива,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его осудили, но Ив не обращал внимания, улыбаясь еще шире. Он намеренно замедлил шаг, издавая звуки, похожие на кошачье мурлыканье.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я не могу идти, мне нужно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машине есть твоя еда, — ответил 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сейчас, немедленно! — Ив шутил. — Дорогой мой запас крови, твои десны еще кровоточат?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 замолчал, вспомнив неожиданный поцелуй после падения, продолжительность которого удивила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Чуть-чуть, — Ив облизнул губы, показывая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голоден, я могу тебя немного понести, — Ред попытался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я не женщина, чтобы ты меня носил. — Ив наслаждался торгом. — С тех пор, как мы познакомились, я ни разу не просил у тебя крови, это было проявлением уважения. Но сейчас ситуация особая, выживание в дикой природе, мы должны помогать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http://bllate.org/book/15505/1375279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