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Водоворот на реке Миньцзян ведёт к Бессмертной резиденции Паньху, это новая карта, которую игровая компания оставила для самостоятельного исследования игрокам, — объяснил Фуяо. — В прошлый раз ты одолжил мне Небесную Корону Ветра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подарок, не нужно возвращать, —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сказал Фуяо. — Эта шляпа как раз активирует свойства остального комплекта. Я не могу просто так взять. Завтра я пойду с тобой в Бессмертную резиденцию Паньху, чтобы добыть пару удобных летающих мечей,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договорился о времени и вышел из игры, а когда вернулся, снова был бустером.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снял Радужную линзу и вдруг задумался: не слишком ли он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знакомство с друзьями в игре — это тоже неплохо. Впервые за многие годы он почувствовал настоящее оживление. Собраться с друзьями, рассекать по виртуальному миру, наслаждаться приключениями, странствовать по реке жизни… Неудивительно, что многие так привязываются к сетевым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Шаожун снял игровую Радужную линзу, Чжань Ян ещё не вернулся. Ужин был уже готов. У мисс Дженни в последнее время болел ребёнок, и она была рассеяна, взяв несколько дней подряд отгулы. Она готовила три раза в день и сразу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Лу Шаожун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скоро придёт, мисс Дженни, вы можете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 благодарностью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благословит вас Бог,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Дженни ушла, Чжань Ян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играешь? — с удивлением спросил он,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пошёл за тапочками: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прошли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впереди несколько крупных заказов, спасибо, — ответил Чжань Ян, принимая тапочки и укладываясь на диван. — Сегодня я ушёл с работы пораньше, хотел пригласить тебя поужинать, но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сделаем это в другой раз, — улыбнулся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пульт, раздвинул шторы и увидел, что за окном льёт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сел на коврик перед телевизором, переключил несколько каналов, убавил звук до минимума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душ и переоденься в пижаму, а потом поужинаешь?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прикрыл глаза и кивнул, глядя на Лу Шаожуна, который сидел, обхватив колени перед телевизором. Ему вдруг показалось, что тот похож на послушного бобтейла. У родителей Чжань Яна была старая овчарка, которая тоже любила смотреть телевизор. Когда отец возвращался домой, она приносила ему тапочки, немного ласкалась, а потом снова смотрела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шла «Улица Сезам». Разноцветные кукольные перчатки прыгали туда-сюда. Лу Шаожун посмотрел немного и засмеялся, а Чжань Ян на диване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телефона. Лу Шаожун быстро ответил. Чжань Ян перевернулся, Лу Шаожун накрыл его пледом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как ты там в США? Привыкаешь? — спросил отец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отца, Лу Шаожун растрогался. Даже за океаном он продолжает обо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хорошо ко мне относится, скоро пойду на работу, — тихо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засмеялся, словно подтверждая свои догадки, и начал расспрашивать о жизни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Шаожун был в хорошем настроении, но постепенно в словах отца он уловил другой подтекст. Отец не спрашивал об их отношениях, а в разговоре упоминал дом Чжань Яна, машину, компанию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тонко почувствовал намерения отца. Тот пытался выведать, сколько денег у Чжань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Ян звонил мне на днях, говорил о каком-то шелковом заказе.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взглянул на спящего Чжань Яна,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замолчал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друзьями сейчас работаю над одним делом. У твоего мужа есть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внезапно разозлился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ещё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засмеялся, пошутив: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промолчал, и на другом конце провода тоже воцарилось молчание. Отец лучше всех знает характер своего сына. Когда Лу Шаожун злится, он чаще всего молчит. Но, несмотря на злость, после того как всё уляжется, он всё равно выполнит порученное.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спрошу, — уклончиво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 У вас там холоднее, чем в Гонконге,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посмотрел на спящего Чжань Яна, сердце его дрогнуло, и он потянулся, чтобы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Яна был небольшой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перевернулся и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вызвать твоего личного врача? — спросил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просто лёгкая простуда. Я полежу, всё пройдёт. Иди 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знал, что сейчас Чжань Ян не сможет есть сухую и жирную пищу. Он встал и пошёл к шкафу за аптечкой, как вдруг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Лу Шаожун почувствовал головную боль. Отец всегда звонил так: заканчивал разговор, но оставлял хвост. Чжань Ян уже хотел встать, но Лу Шаожун уже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На другом конце провода был не отец, а пожилая женщина, говорившая на кантонском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занимали линию? — недовольно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 на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удивилась,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вдруг понял: это, должно быть, мать Чжань Яна. Говорил ли Чжань Ян своей семье о том, что он приехал в США? В доме появился новый человек, это большое событие, и он, скорее всего, сообщил об этом. Родители, вероятно, знают о его гомосексуальном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Лу Шаожун всё проанализировал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инстинктивно сел на кровати, показал Лу Шаожуну большой палец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Чжань Яна расцвела от этого обращения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Вот оно что. Приходите сегодня вечером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снова лёг, совершенно не заботясь о том, что Лу Шаожун может сказать его матери. Смутные воспоминания о матери Чжань Яна у Лу Шаожуна остались с тех времён, когда он, играя в футбол, заходил к ним домой попить суп и перекусить. Но эта женщина, по крайней мере, была проще, чем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хорошего начала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спит, я его разбужу, — сказал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только с работы? — спросила мать Чжань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дня подряд был на переговорах, сегодня пришёл пораньше отдохнуть, —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бросил на Лу Шаожуна укоризненный взгляд, а тот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 Ян Ян не заболел? — снова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мать называет этого мужчину ростом 186 сантиметров уменьшительно-ласкательным именем, Лу Шаожун счёл это невероятно забавным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ели. Брат Чжань в порядке, не заболел, просто устал и хочет поспать. Я как раз собирался его разбудить, мы сейчас приедем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Чжань Яна немного поговорила с кем-то рядом, вероятно, с отцом Чжань Яна,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гроза, лучше не приезжайте. Следите, чтобы он не заболел и не слишком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используя родительскую заботу,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приготовила Дженни? Если тебе не нравится американская еда, пусть готовит кантонские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Дженни не умеет варить суп, брат Чжань всегда говорит, что еда дома вкуснее, —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В детстве он пробовал суп матери Чжань Яна, и этот вкус остался в его памяти. Даже сейчас он не мог сдержать слюну при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и привезу вам… — начала мать, но тут отец Чжань Яна что-то сказал ей, и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если ты не работаешь, приходи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паспорт, как только найду, буду приходить каждый день, обязательно, — ответил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где живут родители Чжань Яна, и подумал, что этот парень слишком осторожен, боясь, что он опозорит его. Если бы сегодня он не ответил на этот звонок, он, вероятно, так и не узнал бы, где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Чжань Яна ещё немного поныла по поводу паспорта и снова напомнила Шаожуну, чтобы он приходил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Передавайте привет папе, — завершил разговор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две рыбки «Цветок персика» в аквариуме мгновенно разошлись и спрятались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