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Догнала? А те два звёздных пирата?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потянула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они немного повоевали со мной, потом поняли, что сразу не победят, и в итоге выбрали тактическое отступление.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кажется, они не собираются покидать Центральный остров, должны оставаться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Капитаны стражей порядка Серых Гусей и Белых журавлей тоже были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они получили серьёзные ранения, после краткосрочного экстренного лечения тяжёлые травмы в основном зажили.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точнее, даже если раны затянулись, усталость и повреждения от реального боя невозможно полностью восстановить за короткий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 условии, что это не повлияет на последующие действия, даже после жестоких испытаний они и их бойцы всё равно должны присоединиться к продолжению этой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тоже слушали разговор Тао 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предыдущую помощь и спасение благодарим вас всех. — Капитан стражи Серых Гусей Брик смотрел вверх, как экранирующий слой наконец сомкнулся на высоте, огромный Центральный остров был накрыт и запечатан, в итоге образовав замкнутый слой текущего электричества, похожий на клетку, с постоянно мелькающими всполохами.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Центральный остров, по сути, стал большой тюрьмой. Хотя они не были уверены, насколько это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Первоначальные меры по перехвату завершены.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как временные союзники или члены альянса, капитан стражи кратко изложил Хьюзу и остальным их планы и примерный план действий: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сначала отправиться в среду обитания мохноногих канюков. Там все должны повторно отдохнуть и привести себя в порядок. Короче говоря, нужно сначала разместить раненых, а потом строить дальнейшие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всё ещё на нашем корабле, они могут напрямую задать координаты и автоматически отправиться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перевести всех. — Кивнул капитан стражи Серых Гусей.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катер медленно тронулся, продвигаясь вперёд по облачному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атмосфере, восстановившейся после боевого состояния,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стражи Белых журавлей Лэйн медленно заговорил, снова объясняя причины их решений: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считать часть сил, оставленных на жилых островах, то по способностям к одиночным боевым действиям наши подчинённые не могут противостоять той группе звёздных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жилых островах Белых журавлей и Серых Гусей большинство обычных жителей не имеют боевых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Причина, по которой мы выбрали поселение мохноногих канюков, в том, что все жители мохноногих канюков — прирождённые воины, они все в любой момент готовы вступить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место сбора для этой операции выбрано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захламлённую палубу катера, где многие медики и роботы всё ещё оказывали помощь раненым, перенося их по очереди в разные лечебные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сейчас всё в беспорядке, нам нужно время на реорганизацию. — Мрачно сказал капитан стражи Белых журавлей Лэйн.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капитан стражи мохноногих канюков всё ещё без сознания — это тоже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тоже кивнула, показывая, что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с лишним минут трансформирующийся корабль-носитель Хьюза, получив разрешение от Небесного острова, быстро догнал их и появился в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Корабль-носитель Хьюза приблизился и встал рядом с летящим катером стражей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повернул голову: защитный слой на их отдельном катере постепенно исчезал. После обмена персоналом и краткого общения два врача тоже поднялись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два врача осмотрелись и, следуя за ведущими медиками, быстро влились в коллектив.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обмена персоналом взгляд капитана стражи Серых Гусей упал на одну из врачей в белом халате, с более тёмным оттенком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врач, у неё такой цвет кожи от природы, потому что её истинная форма — птица-падальщик. — Цяо Яао, заметив это,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Брик из Серых Гусей очнулся, хотя и посмотрел на их врача ещё несколько раз, но ничего не сказал,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Дальнейший путь снова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Яао и остальные тоже разошлись отдыхать, они собирали дикие ингредиенты с Небесного острова, например, медведя, или приводили в порядок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время на отдых и реорганизацию уже наступило. — Брик из Серых Гусей слегка вздохнул, перестал размышлять и оглянулся на удаляющийся силуэт Центрального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к следующему нашему действию они ещё не успеют так быстро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текущие планы можно считать завершёнными.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медицинский персонал тоже оказался не у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Хьюз просто спокойно стоял у поручней, смотря, как вдали волнуется облачное море. Его выражение лица оставалось мирным и спокойным, лишь стало слишком тихо без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взяла ментоловую сигарету, зажала её в губах, медленно зажгла и расслабленно выдохнула 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хотела вам сказать, есть ещё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тех, кто раньше приезжал на Небесный остров выполнять задание и исчез. Об их местонахождении.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сказала Тао Носы. — Возможно. Должны быть, в определённом месте, которое можно считать тюрьмой. Если они ещё не умерли, то всё ещё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их не убили сразу — это тоже стоит обдумать. — Тао Носы сказала. — Чтобы не спугнуть, я сначала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неизвестно, какова их истинная цель…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нас прибавилось дел. — Услышав это, оба капитана стражи серьёзно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легко опёрся рукой о катер: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тихий низкий голос донёсся до ушей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Вдали, недалеко впереди колонны катеров, уже можно было увидеть городок Небесного острова с уникальной архитектурой, расположенный в белом облачном море, появившийся в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Отряда стражей порядка остановился над Небесным островом.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тоже спустился с высокого катера, с высоты окинул взглядом городок и сразу же остро заметил фигуру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зелёном, мягком, как ковёр, дворике Линн сидел прямо на траве, застеленной клетчатым покрывалом.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сидел со скрещенными ногами, руками прижимая лодыжки. Рядом с ним сидел старик, которого они встречали на Центральном острове. Увидев их, Линн поднял руку и помахал, заметив Хьюза, его красные глаза радостно заблестели, он наклонил голову в сторону Хьюза, приветствуя его, и улыбнулся,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ещё держал печенье, в уголках губ застряли крошки — выглядел очень расслабленно и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тебя тут жизнь хороша… — Цяо Яао бросил ему колкость.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лужайке перед открытым двором старого мэра посередине стояло дерево-лиана, выдолбленное внутри, превращённое в высокий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земле, как на пикнике, а сверху был натянут пёстрый красивый зонт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 поселении мохноногих канюков, выбранном временной базой, из-за прибытия спасательных катеров и Отряда стражей порядка внезапно стало многолюдно. Плюс различные организационные моменты спасательной команды — наверху было немного суматошно, но всё шло упорядоченно, каждый занимался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жители-мохноногие канюки тоже смотрели вверх на корабли стражей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поселении мохноногих канюков не было ни малейшей паники или беспорядка. Кроме того, нашёлся ответственный, который вышел их встретить. Наблюдавшие жители тоже были спокойны, конечно, их заранее предупредили, и все знали,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Линном всё ещё бегали те маленькие мохноногие канюки, которые не отставали.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мохноногие канюки тоже проявили любопытство и настороженность к высоким кораблям и незнакомцам, но в целом они не испытывали эмоцию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смелые. — Тихо пробормотал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М-м… ладно, лишь бы не докучали, тогда без разницы, — подумал Линн. Эти малыши, которые не уходят, просто хотят пожить в доме старого мэра и поживиться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Линн, эти маленькие мохноногие канюки были слишком энергичными, и вскоре их внимание переключилось.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малыши вовсю разоряли газон и цветы в саду старого мэра, их привлекла пёстрая ткань палатки, и вскоре они с визгом разбежались вокруг Линна, носясь и играя.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Исправлены английские вставки "arrangements" на "планы" и "организационные моменты". Оформлена прямая речь с помощью длинного тире. Проверены термины из глоссария.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