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Гу Чэнъи поцеловал его в голову и обнял еще крепче. — Я здесь, мы сейчас поедем домой. Все в порядке,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ресторан семьи Го, шеф-повар сидел с Го Чжэньлинем, пил чай, болтал и щелкал семечки. Увидев, что Бай Сычэнь вернулся невредимым, шеф-повар вел себя так, будто ничего не произошло, продолжая чистить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 Почему так поздно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магазин, было уже одиннадцать вечера. Увидев, что Бай Сычэнь бледен, Го Чжэньлинь убрал улыбку и спросил серьезным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вечером вышел прогуляться, а старший брат пошел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Чэнъи закончить, Бай Сычэнь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удивленно посмотрел на Бай Сычэня. Если бы он рассказал учителю о поступке шеф-повара, тот обязательно заступился бы за Бай Сычэня. Но теперь, когда тот перехватил разговор, весь его гнев остался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легкомысленно поднял бровь, бросил очищенные семечки в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Го, не стоит ругать молодых. Они молоды, хотят погулять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Чэнъи считал шеф-повара слишком строгим, но никогда не думал, что тот может быть таким жестоким. Теперь, глядя на его спокойное выражение лица, он чувствовал лишь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Бай Сычэнь снял одежду и сразу залез под одеяло. Пробыв на улице весь вечер, он чувствовал, как руки и ноги окоченели, и почти не ощущал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принес чашку горячего имбирного чая, осторожно кормя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Кашль! Ты видел, как ведет себя шеф-повар? Разве он боится? К тому же, учитель в последнее время плохо себя чувствует, а если он заболеет? И еще, кашль, ты скоро участвуешь в полуфинале, в магазине и так не хватает рук. Если шеф-повар уйдет, что будет с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наговорил много. Когда он вернулся и увидел, что шеф-повар сидит, как ни в чем не бывало, он понял, что ему придется проглотить обиду. Если он будет добиваться справедливости для себя, это будет проигрыш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Гу Чэнъи спокойно обдумал бы, как поступить. Но когда дело касалось Бай Сычэня, он терял голову, и логика его мозга превращалась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 не смог защитить тебя, — Гу Чэнъи вздохнул и опустил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старший брат всегда был ко мне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покачал головой, пододвинулся ближе, игриво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знать, почему ты так ко мне хорошо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Гу Чэнъи покраснел, его глаза забегали, и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ну, я…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Чэнъи запинается, Бай Сычэнь взял чашку из его рук и залпом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Сычэнь прекрасно знал, почему к нему так хорошо относятся. Конечно, потому что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полуфинала приближался. В это время, чтобы дать Гу Чэнъи возможность подготовиться к соревнованиям, Бай Сычэнь взял на себя все его обязанности в магазине. Ежедневно он сталкивался с горами заказов, и каждую ночь его плечи и руки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а чему ты научился у дяди Го? Научи и нас чему-нибудь.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научи нас, мы тоже сможем помочь тебе с работой. Каждый день столько заказов, тебе одному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и Гу Чэнъи отсутствовали на кухне, и она почти превратилась в «царство» Бай Сычэня. Другие повара хвалили его мастерство и восхищались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Го Чжэньлинь и Гу Чэнъи отсутствовали в магазине, шеф-повар брал на себя руководство и был очень строг. Он старался взвалить всю работу на других, а сам наблюдал за ними, как старый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заказывали фирменные блюда, шеф-повар, если был в настроении, показывал свое мастерство, а если нет, просто говорил, что не может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же всегда готовил все блюда из меню, каждое блюдо он делал тщательно, без малейшей халтуры.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Го Чжэньлиня, некоторые блюда кухни семьи Го нельзя было раскрывать посторонним. Поэтому, отвечая на их просьбы, Бай Сычэнь учил их только некоторым приемам, не раскрывая секретов приправ и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Бай Сычэнь завоевал симпатию всех поваров на кухне. Даже те, кто был намного старше него, не ставили себя выше, общаясь с ним, как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 нет в магазине, откуда заказы на мясо, тушенное по секретному рецепту?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не заходил на кухню, и только что зайдя, он увидел на листе заказов несколько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шеф-повар каждый день бездельничал у прилавка, играя в телефон. Все привыкли к этому и не обращали внимания, но как только он зашел на кухню, начал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приготовить, но Сяо Чэнь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вкус почти такой же, как у дяди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тушенное по секретному рецепту, требует точного времени приготовления, и его нельзя готовить на обычной плите, нужно использовать глиняный горшок на огне, чтобы каждый кусок мяса пропитался вкусом. Кроме того, мясо нужно тушить всю ночь, чтобы оно стало нежным и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обычно ленился, и когда готовил это блюдо, часто забывал подкладывать дрова глубокой ночью. Время тушения было недостаточным, и вкус не был таким хорошим, поэтому это блюдо обычно готовили Гу Чэнъи и Го Чжэньлинь.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презрительно посмотрел на Бай Сычэня, который резал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весит? Снимите это блюдо с заказа! Не давайте гостям есть такую гадость, испортите репутацию нашей семьи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положил нож, вытер руки фартуком и медленно подошел к шеф-повару.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инцидента Бай Сычэнь больше не относился к шеф-повару с прежним почтением. Его тон стал более уверенным, даже несколько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удивился его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пробыл на этой кухне? Тебе еще рано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хмыкнул, вытащил лист заказов из рук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скажите, учитель сказал, что вы главный? Сказал, что мы должны слушать вас? Сказал, что ваши слова равны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задал несколько вопросов, и это ошеломило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Чжэньлинь отсутствовал в магазине, шеф-повар брал на себя руководство, и это казалось само собой разумеющимся. Никто никогда не сомневался в этом, но сегодня, когда Бай Сычэнь поднял этот вопрос, 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был в магазине дольше всех, но почему его слова должны быть законом? Го Чжэньлинь не давал ему таких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шеф-повар молчит, Бай Сычэнь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официальный ученик учителя, и я прошел испытания. По сравнению с вами, я, кажется, имею больше прав на этой кухне, даже если я здесь недавно, но учитель сам это одобрил. Мне рано говорить? Тогда давайте спросим учителя? Узнаем, разрешает ли он подавать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видели, чтобы Бай Сычэнь так отстаивал свою правоту. Все были шокированы, широко раскрыв рты, ожидая реакции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понимая, что неправ, шеф-повар не стал больше спорить. Видя, что он загнан в угол, он снял фартук и ушел, злобно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вернется дядя Го, посмотрим, сможешь ли ты так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вернется? Бай Сычэнь действительно не боялся. На этот раз он не отступит. С особыми людьми нужно действовать особыми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