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пришла для ежедневного осмотра, записала обычные показатели и вышла, направляясь в другие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старшая медсестра бросила взгляд на двух девушек. Они выглядели такими милыми, только одна из них почему-то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негромким, но старушка спала чутко, и бабушка Ши вскоре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полностью очнувшись, она увидела двух девушек, стоящих рядом,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в школе?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уже который час, а ты всё ещё гонишь нас в школу! Разве у студентов нет права на отдых? — Ли Тан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время, бабушка Ши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Проспала, забыла,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голову, чувствуя, что что-то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спала с обеда до самого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рассказала, что наняла сиделку для ухода за бабушкой, но обе женщины из семьи Ши в один голос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позволить себе сиделку могут только состоятельные семьи. Для простых людей, если кто-то приходит помочь, это уже хорошо. Бывает, что человек болеет, и никто из родных даже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Ацю, я уже наняла сиделку и заплатила. Если вы не позволите ей прийти, деньги пропадут зря, — Ли Тан предусмотрительно всё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молчала. Было бы неплохо, чтобы кто-то присматривал за бабушкой, пока она на занятиях, но как она могла позволить Ли Тан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обманывай бабушку. Я ещё не совсем выжила из ума. Нанять сиделку стоит не меньше тысячи юаней. Даже если у тебя есть такие деньги, их не стоит тратить на меня, старуху, которая уже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деньги уже потрачены. Завтра вы можете сказать сиделке, что вам нужно. Оставлять вас одну в палате мне и Ацю будет неспокойно, мы не сможем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 старайтесь экономить для меня. Недавно я выиграла в лотерею целых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общий вздох, и бабушка первой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не говори таких вещей, чтобы порадовать бабушку. Даже если ты выиграла, эти деньги твои, и ты должна их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[Ацю, спасибо, но не нужно нанимать сиделку. Я поговорю с учителем и буду заниматься дома, а в школу пойду только на экзамены.]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бабушка Ши шлёпнула Ши Чжицю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Кто тебе сказал так делать? Иди в школу как положено! Разве я, старуха, не могу о себе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сжалась от боли,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вы не позволите сиделке за вами ухаживать, я тоже не пойду в школу. Я останусь здесь и буду учиться дома. Я считаю вас семьёй, если вы так поступаете, значит, вы меня не считаете своей! — Ли Тан незаметно подошла ближе и взяла руку, которой бабушка шлёпнула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Ши, хоть и стара, но глаза у неё были зоркие. Она видела, как Ли Тан заботилась о Ши Чжицю и относилась к ней с большой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[Бабушка, нельзя. Ацю, ты не должна так помогать мне и бабушке.] — Ши Чжицю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незаметно ущипнув себя за бедро, сделала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Смотри, сейчас я бездомная, и если бы не ты и бабушка, я бы даже не знала, что такое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передумала насчёт покупки дома. Зачем все эти сложности? Просто останусь в доме Ши Чжицю и привяжу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пусть попробует отказаться!]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сцену, она подумала, что Ши Чжицю, возможно, не испытывает к ней чувств, и сердце её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не хочет, то придётся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скажи бабушке правду. Ты действительно выиграла в лотерею? — Бабушка Ши подняла брови, полные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Чжицю мелькнули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вытащила из кармана квитанцию о вкладе и с гордостью показала её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квитанции была цифра 8, за которой следовали несколько нулей, а время вклада указывало на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эти деньги ты сохрани для учёбы, — бабушка Ши с облегчением вздохнула, перевернув квитанцию. 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ты прогуляла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уверенным, и Ли Тан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 всегда выходит боком. Стоит солгать один раз, и приходится придумывать новую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просто волновалась. Держать наличные при себе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выиграла в лотерею, разве не нужно было открыть счёт, чтобы компания перевела туда деньги? — Голос бабушки Ши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невольно почувствовала себя виноватой, бросив взгляд на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тоже смотрела на неё. Их взгляды встретились. Ли Тан опустила голову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выиграла сто тысяч, и один из посетителей лавки предложил обменять билет на наличные. Я согласилась, потому что бабушке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лотерея — это удача. Ты получила эту удачу, а потом отдала её другому. Я же говорила… *кашель* … бабушке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 вами всё в порядке, вы проживёте сто лет и увидите, как Ацю и я вырастем здоровыми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жестами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[Бабушка, мы принимаем помощь Ацю, и я обязательно отблагодарю её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Чжицю решила: она примет помощь Ли Тан, а когда сможет, обязательно отплатит ей. Это было единственное, что она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[Отблагодарю.]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пристально смотрела на неё, словно пытаясь уловить в этих словах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использовать благодарность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заботилась о бабушке Ши из любви, и это было связано с её чувствами к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ей заботиться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Ши Чжицю, хотела быть с ней, делиться каждым днём, каждым сезоном, идти рука об руку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не думай о благодарности. Я искренне забочусь о бабушке. Она очень похожа на мою бабушку…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Ацю, давай не будем позволять деньгам вставать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улыбнулась и подтянула обеих девушек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две прекрасные внучки, и даже если я сейчас умру, буду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Ли Тан отдала Юй Чи тридцать тысяч юаней. Он не только усердно учился, но и заявил в школе, что тот, кто тронет Ли Тан, тронет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Фан Дахая, который недавно перевёлся в школу, временно отказаться от планов мести, хотя его гнев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Ши Чжицю в другой класс вызвал большой резонанс между двумя классами. Один был отстающим, другой — сильным, и между ними не было особых связей. Ученики сильного класса были слишком заняты учебой, чтобы уделять этому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и Ши Чжицю по очереди навещали бабушку в обед, хотя это отнимало много времени, но обе были счастливы. Каждый вечер они возвращались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учёбу оставалось мало, но обе обладали хорошей памятью и крепкими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напряжённое время пришли результаты медицинского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улыбнулась и достала чистый лист бумаги, на котором написала заявление об отказе от родства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 Яо часто навещал её. Сначала он был дружелюбен, но постепенно его визиты стали формальными, словно он приходил только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зовёт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если ты не вернёшься, он выгонит тебя из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если ты не вернёшься, тебе даже не видать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уже устала слушать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как обычно. Ли Яо стоял у входа, и проходящие мимо ученики подшучивали над ним, прежде чем разбежаться.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Ли Тан встала рядом с Ли Яо, и ученики расступились, давая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