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учебный отдел, вытащила одну из папок и заменила имя на Ли Ши, а имя Ли Ши изменила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 время медицинские отчёты не вносились сразу на месте, а сначала собирались учениками и затем передавались в школу. В больнице оставался только штрих-код, прикреплённый к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учебном отделе, увидев её, знакомые начали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класса сидел на стуле, вздыхая, а руководитель гуманитарного класса также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подошла, учитель Цао отвёл её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не поговорила с девочкой о деле Ши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Тан внезапно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гуманитарного класса пришёл сегодня утром, надеясь забрать этого талантливого ученика, но девочка категорически отказалась, что очень обидело учителя Вэнь, — сказал учитель Цао, бросив взгляд на двух классных руководителей и похлопав Ли Тан по плечу. — Не говори, что я тебя не предупредил, об этом мало кто знает, но, похоже, я проболтался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Цао подробно рассказал Ли Тан о событиях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связался с вышестоящими инстанциями, изменил личное дело Ши Чжицю и перевёл её в гуманитарный класс. Всё было сделано тайно, и знали об этом только учитель Цао и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Чжицю могла сдавать экзамены по гуманитарным предметам, но продолжать учиться в классе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это ты просила об этом, и теперь, когда возникла такая проблема, ты должна взять на себя ответственность. Если родители Ши Чжицю придут, школе будет трудно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Цао,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Вэнь, заметив, что Ли Тан и учитель Цао разговаривают в стороне, позвала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ты хорошо знаешь Ши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мне. Эта девочка от природы создана для гуманитарных наук, но почему-то упорно держится за естественные. В прошлый раз, после того как она проверила мои задания по математике, я дала ей тест по гуманитарным наукам, — учитель Вэнь вспоминала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рукой, гордо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набрала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класса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есть возможность перевести Ши Чжицю в гуманитарный класс, но она категорически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такой послушной, а теперь вызывает столько беспокойства! — голос учителя Вэнь стал строже, в нём 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серьёзно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Ацю обязательно пойдёт в гуманитарный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отделе она дала обещание, и несколько учителей радостно проводили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уроков Ши Чжицю по-прежнему 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Ши Чжицю собрала свой школьный рюкзак, надела его на плечи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быстро остановила её, с удивлением заметив, что глаза маленькой зайки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тебя кто-то ищет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молча смотрела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приходила домой последние два дня? Родители всё время спрашивают о тебе, — кто-то тяжело хлопнул Ли Тан по плечу, заставив её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рассмеялась, и это была её первая улыбка за день, которая поразила Бу Даньмань, стоящую рядом. Даже Ли Яо, который ещё не успел повзрослеть,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незаметно встала перед Ши Чжицю, блокируя горячий взгляд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Ли Яо жаден и любит женщин, и боялась, что её маленькая зайка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не были популярны «волчата»?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Тан: Нет! Я не позволю!]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в её голосе звучало раздражение. Она прекрасно знала, что Ли Яо не делает ничего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 удивлению, покраснел, глядя на девушку рядом,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пойдём ли мы домой на обед? Если нет, может, пойдём в столовую? — Ли Яо улыбнулся Ши Чжицю, излучая невинность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хотите ли пообедать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сначала кивнула,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отказала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позволить, чтобы Ли Яо флиртовал с её Ацю прямо у неё на глазах. В своей голове она мысленно записала Ли Яо в чёрный список. Настоящее испытание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переполнена, и голова к голове создавала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повёл Ли Тан на второй этаж, где конкуренция была меньше, и здесь обедали в основном учителя и те, у кого не было проблем с деньгами. Один обед здесь стоил как три дня еды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Яо задумался, огляделся и сел за столик рядом с несколькими девочками, бросив одной из них, в светло-розовом,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настолько мерзко, что Ли Тан почувствовала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хочешь? Посмотри, эти свиные рёбрышки в кисло-сладком соусе выглядят аппетитно, а ещё есть свиные ножки в соусе. Может, возьмём два? — голос Ли Яо унаследовал громкость его матери, и девочки за соседним столиком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еда была просто способом утолить голод, и из-за возраста у них не было много карманных денег. Дома они ели лучше, а в школе просто перебивались.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меню и быстро выбрала несколько блюд, которые были дорогими, но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подошла, подсчитала стоимость и любезно напомнила им оплатить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Ли Тан медленно пробовала каждое. Свиные рёбрышки были нежными и сочными, и при первом укусе на языке вспыхнул вкус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жаркое из трёх деликатесов, яркое и зелёное, вызвало непроизвольное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подумала, что, когда она получит выигрыш в лотерее «Двухцветный шар», будет каждый день приводить свою Ацю сюда. Да! И накормит бабушку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 соседним столиком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помахала им, предлагая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Ли Яо, присоединяйтесь. Ли Яо впервые меня угощает, и он заказал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стеснялись 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 в шоке — разве не его сестра должна была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взяла две тарелки с блюдами и направилась к девочкам: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одноклассницы Ли Яо, верно? Он неразумный, получил немного карманных денег и заказал столько. Как мы двое сможем съесть четыре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упрекнула его, но спокойно перенесла блюда к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Яо! Что ты сидишь? Иди сюда и поешь с одноклассницами. Обед должен быть веселым, когда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которых было трое, заказали три тарелки овощей. Они пришли в столовую поздно, и после очереди еды уже не осталось. Они думали поесть на втором этаже быстрее, но цены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смущённо опустили глаза, глядя на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как будто знакомая, положила каждому в миску по куску свиных рёбрышек, пока тарелка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ели осторожно, их манера еды стала более изысканной, и они ели только овощи и мясо из своих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Ли Тан положила каждой по куску свиных рёбрышек в кисло-сладком соусе, разделив их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сглотнул слюну — он сам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Шестнадцатый, оплатите, пожалуйста! — официантка вовремя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толкнула ошеломлённого Ли Яо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оплачивай!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все свои сбережения, осторожно потянул Ли Тан в сторону и занял два юаня, чтобы оплатить обед. Он снова оказался на мели,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посмотрел на одну из девочек и улыбнулся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куклы и светлой кожей, Ли Тан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Ли Яо, в мире много зла, и нельзя доверять всем, даже одноклассникам. Особенно не стоит рано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три девочки спросили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