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удар в других командах снова сделали женщины. Гу Цзяцзы вошла в азарт, и её удар был лучше всех предыдущих. Гу И тоже значительно улучшила свою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черёд Гу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Кэдди установил мяч на позицию, а Гу Бай, расставив ноги, стоял в стороне, глядя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 тихо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третьего брата очень правильная стойка.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Жуйлинь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третий брат просто заучка, только внешне всё выглядит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стоял позади Гу Бая, откуда было видно, как его свободная футболка облегала талию, подчеркивая изгибы от поясницы до бёдер.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Бай замахнулся, его талия изящно изогнулась, и с глухим ударом мяч исчез с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Амплитуда удара была рассчитана с точностью, направление и траектория мяча оказались идеальными.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следили за местом, где приземлился мяч, который улетел далеко вперёд от предыдущих.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Хайшэн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сын, я и не знал, что ты так хорошо 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удача была невероятной. Пять ударов подряд были безупречны, и в итоге Гу Бай спас Чу Цзэшэня, принеся ему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игры Гу Хайшэн был в восторге, даже продлив членство на несколько лет 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Жуйлинь с неоднозначным взглядом посмотрел на Гу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ты скрываешь свои таланты. Какие ещё сюрпризы ты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заучки в голове только правильные стойки. Я не умею, как ты, гибко подстраиваться. Ты сегодня тоже неплохо сыграл.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Жуйлинь, не в настроении, не стал продолжать разговор и, фыркнув,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Цзяцзы подошла к Гу Баю, как обычно, с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ты вернёшься домой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нас с ним ещё дела, — ответил Гу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Цзяцзы, не глядя на Чу Цзэшэня,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семья Гу уехала, Гу Бай и Чу Цзэшэнь сели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Мокка, едва оказавшись в машине, сразу же устало улёгся. Сегодняшняя активность была достаточной.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потянулся в машине: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домой,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сделал всего несколько ударов, большую часть времени он провёл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завёл двигатель: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наклонил голову, глядя на Чу Цзэшэня, и заметил его слегка приподнятый уголок губ. Через мгновение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рад, что я помог тебе занять первое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Чу Цзэшэня стала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сделал вид, что ему пришлось постараться: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Получить первое место оказалось легко. В следующий раз снова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 Цзэшэня будто защемило, и он с лёгкой нежностью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Серия выездов настолько вымотала Гу Бая, что он несколько дней приходил в себя. Раньше за целый год он не уставал так, как сейчас, после нескольких мероприятий. Видимо, он действительно не любил выезды.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снова растянулся на диване, всё больше наслаждаясь этим местом в гостиной дома Чу. Он даже задумался, где можно купить такой же, когда он приобретёт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Мокка, любившая валяться на полу, теперь предпочитала лежать с ним на диване. Видимо, этот диван действительно был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снова был занят, его целый день не было видно. Раньше Гу Бай мог видеть его вечером, когда тот возвращался с работы, но теперь, даже закончив игру, он шёл спать, а Чу Цзэшэнь всё ещё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и подавно. Гу Бай просыпался в девять, а Чу Цзэшэнь уже давно выгулял собаку и уехал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Чу Цзэшэнь выгуливал Мокку, а вечером это делал Гу Бай. Собака наслаждалась, получая достаточно активности, и сразу же засыпала, вернувшись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забавы ради, тронул спящую рядом Мокку. Собака лишь шевельнула ухом, но не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глядя на её беззаботную позу: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Лентяйка.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вышел с фруктовой тарелкой, увидел спящую Мокку и замедлил шаги. Поставив тарелку на стол, он с нежностью посмотрел на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октябрь, но после нескольких дождливых дней температура снова поднялась. Мокка каждый раз на улице изнывает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посмотрев прогноз погоды,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температура продержится до октября, после каникул в честь Национального дня ожидается похолодание.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тихо, чтобы не разбудить Мокку, которая спала крепко и даже не 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каникулах, дядя Ли заколебался, словно хотел что-то сказать, но так и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заметил его колебания: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вздохнул,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каникулы я хочу съездить в родной дом, там все будут в отпуске. Но если я уеду, кто будет заботиться о вас с молодым хозяином?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взрослые, можем сами о себе позаботиться. У тебя тоже есть отпуск, дядя Ли. Съезди домой, давно ведь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другие праздники сотрудники усадьбы обычно уезжали домой, и огромный дом становился тихим. Однако дядя Ли не мог оставить молодого хозяина одного и каждый год оставался, чтобы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году Гу Бай поселился в доме Чу, и молодой хозяин явно стал счастливее. С кем-то рядом он не чувствовал себя таким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Ли, услышав слова Гу Бая,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позвоню племяннику и скажу, что приеду на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праздники везде толпы, я помогу тебе заранее купить билеты, чтобы избежать давки.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уеду вечером 30-го, — поспешил сказать дядя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твой родной дом в городе Ц. Если лететь на самолёте, придётся делать пересадку. Хотя поезд едет дольше, он идёт без пересадок. Я помогу тебе купить билет на 29-е, чтобы избежать пикового времени, — Гу Бай уже начал действовать. — Так будет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снова попытался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Гу, не стоит так беспокоиться, я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ваш номер ID, — Гу Бай, видя, что дядя Ли не сдаётся,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 каникулы поеду в дом Гу, а Чу Цзэшэнь останется один... Я заберу с собой Мокку.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 не мог оставить молодого хозяина одного и, сдаваясь, достал своё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быстро купил билет на поезд: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29-го я попрошу водителя отвезти тебя на вокзал. Не забудь сообщить племяннику время прибытия, чтобы он встретил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Бай казался ленивым, в делах он был так же решителен, как и Чу Цзэшэнь. Дядя Ли потратил много слов, пытаясь изменить его планы, но в итоге Гу Бай даже купил обратный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Чу Цзэшэнь неожиданно вернулся домой на ужин. Увидев стол, полный любимых блюд Гу Бая,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вечер, когда меня нет, ты ешь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оставшись один, обычно просил повара приготовить что-то простое. Но сегодня, видимо, из-за дяди Ли, повар приготовил целый стол его любимых блюд, включая десерты. Такой размах для одного человека делал его похожим на настоящего хозяина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Бай и был вторым хозяином дома, он спокойно принял это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кто же ещё будет так кормить, если не я? — Гу Бай сделал глоток супа. — Еда на улице лучше домашней?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сел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не сравнится с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никогда не заканчивается, можно сделать её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Цзэшэнь, конечно, знал это, но через несколько дней начнутся каникулы, и он не хотел оставлять работу на это время. Он хотел полностью расслабиться и насладиться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Завершаю последние дела, скоро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заметил странную закономерность в работе Чу Цзэшэня: иногда он был очень занят, а потом вдруг свободен. Раньше он сам был генеральным директором, но никогда не работал так, как Чу Цзэшэнь.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новый стиль управления в компании «Чу»?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http://bllate.org/book/15495/1374510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