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Яхту Гу Бай арендовал лично, и на борту не было никого, кроме капитана, обслуживающего его и Мокку.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на причал, учитывая, что его расходы сегодня достигли VIP-уровня, его уже ждали сотрудники, готовые помочь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держал Мокку на поводке, а в руках были все необходимые вещи для прогулки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поднявшись на яхту, они надели спасательные жилеты.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однажды смерть, Гу Бай стал особенно ценить жизнь. Ведь хорошие дни только начались, и он не хотел, чтобы все закончилось, не успев насладиться ими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помог Мокке надеть жилет, хотя та не особо понимала, зачем это нужно, ведь она была настоящей королевой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надень жилет, а потом отпущу тебя плавать, — мягко сказал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жилет был надет, он взял рыболовные снасти, которые помогли ему донести сотрудники, и направился внутрь яхты.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отправилось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места для рыбалки, Гу Бай поднялся на верхнюю палубу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температура была не слишком высокой, а прохладный морской ветер и яркое солнце создавали идеальные условия. Надев шляпу с широкими полями, он начал свою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обожал рыбачить, хотя многие считали это пустой тратой времени, особенно для человека, который был опорой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сидел на носу яхты, забрасывая удочку с наживкой.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делал то, что хотел, и только то, что не приносило удовольствия, считал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Яхта покачивалась на волнах, а морская гладь сверкала, словно усыпанная звездами. Соленый воздух снимал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подошла к нему, и Гу Бай погладил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скоро поймаю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села рядом, ожидая, пока хозяин поймает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идеальный день для прогулки — погода, время, все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показалась частная яхта. Мокка насторожилась, а Гу Бай продолжал следить за поплавком.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палубе той яхты стояли несколько человек с бокалами шампанского, а изнутри доносилась громкая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сделал глоток вина и толкнул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идешь вниз? Там несколько человек пришли ради тебя. Скучно стоять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забрал бокал у Се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оставшийся без бокала,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пьянею, а ты? Недавно в этом районе произошла авария, и я видел поисковую команду. Почему мы выбрали этот маршрут?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пропаже главы семьи Гу уже стала достоянием общественности, и теперь в семье царил хаос из-за борьбы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семьях такие события всегда привлекают внимание, но большинство предпочитает оставаться в стороне,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лучшее время для прогулок, учитывая частые поисковые операции? — с усмешкой ответил Лу Шэнфань. — Если что-то случится, помощь прибудет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уловил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Глава семьи Гу вряд ли отправился бы в море без подготовки. Скорее всего, здесь замешаны человеческие факторы.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семьях всегда скрывается что-то опасное, и спокойная поверхность может скрывать настоящих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Чу Цзэшэнь молча смотрел на небольшую яхту, плывущую по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последовал его взгляду и заметил что-то на верхней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там собака в спасательном жилете. Когда поисковые команды стали использовать яхты? Может, это частная команда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Бордер-колли — это обычная собака для поисковых операций, но он впервые видел, чтобы их использовали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Шэнфань, увидев название причала на яхте,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поисковая собака. Кто-то просто взял питомца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яхта прошла мимо маленькой, на носу которой сидел человек, полностью экипированный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узнал собаку, которая ждала хозяина в отеле. Как и тогда, взгляд бордер-колли был прикован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 легкой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жизнь на пенсии. Когда выйду на пенсию, тоже возьму питомца и отправлюсь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насмешливо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даже собаки не рыбачат.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 это выглядит неплохо. Люди меняются, верно, А-Цзэ?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Двухпалубная яхта медленно удалялась, а маленькая покачивалась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действительно меняются, но это чья-то пенсия, а не твоя. Твоя пенсия больше подходит для вечеринок.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 лучше всех. Рыбалка — это хорошо, когда смотришь со стороны. Тот парень сидит там уже долго, а рыбы так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раздался громкий лай, заставивший Се Вэня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маленькой яхте встал, чтобы вытащить удочку, а его собака радостно крутилась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яхта продолжала движение, они уже не могли разглядеть, какого размера рыбу он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Шэнфань, опершись на перила,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шуму, это должна быть большая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Бордер-колли продолжала крутиться, рыба на удочке билась, а яхта, покачиваясь на волнах, казалась уже не такой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некоторое время смотрел вдаль, а потом понял, что в последнее время его внимание часто рассеивается, и он стал замечать вещи, которые раньше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заметил движение поплавка и начал вытаскивать удочку. Рыба сопротивлялась, но он крепко держал удилище.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наполовину высунувшись за перила, лаяла, словно предупреждая рыбу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Гу Бай вытащил рыбу — это был внушительный черный морской окунь. Положив его на платформу, он увидел, как тот подпрыгнул, ударив хвостом по морде Мокки.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убрал рыбу в ящик и снова забросил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 продолжалась всего три часа, так как впереди было важное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одетая в спасательный жилет, эффектно съехала с надувной горки в воду, подняв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преимуществ аренды яхты была возможность для всей семьи насладиться морем, поэтому на борту всегда были средства для безопасного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зоны для плавания был установлен надувной барьер, который теперь использовался для Мокки, обеспечивая ее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стал заходить в воду, а стоял на яхте, наблюдая за игрой собаки, и случайно бросил пластиковую игрушку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оказался удачным, и игрушка попала прямо в голову Мокки. Та на мгновение ошалела, не понимая, что произошло, и смотрела на хозяина с невинным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смог сдержать смеха, и его глаза за стеклами солнцезащитных очков светились радостью. Это был самый счастливый момент с тех пор, как он оказался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плавания Мокка насладилась легким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приготовил первую пойманную рыбу, и Гу Бай разобрал ее, отделив мясо от костей. Сверху он положил половинку яблока, и Мокка ела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 прошла успешно, но, так как он жил в отеле, ему пришлось попросить сотрудников обработать рыбу и заморозить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присмотрел себе дом в интернете, но пока ситуация не стабилизировалась, покупка была отложена. Сейчас он арендовал жилье, ориентируясь на потребности Мокки, чтобы у нее было достаточно места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