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Юй сдержал себя, потому что в глазах Чу И увидел насмешку и снисходительность, как к дошкольнику.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уже сбежала, и притворяться больше не нужно. Юй-гэ не сдавался. Он продолжал мысленно парировать: «Ты не знаешь, насколько я крут. И в чёрном, и в белом мире все зовут меня Юй-гэ. А ты смеёшься надо мной! Если бы не ты, я бы не напился до отвала…»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спокойно посмотрел на него, но Чу И уже отвернулся и начал переписывать за него домашнее задание по физике. Искренняя улыбка, которая появлялась у него редко, сменилась обычным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настолько красив, что Хэ Юй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кашлянул, но это не привлекло внимания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красавчик, — подумал он. — Я собираюсь контратаковать,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уже начала двигаться, и средний палец медленно вытянулся, но на расстоянии одной миллионной доли метра Юй-гэ заколебался. Через секунду он с сомнением убрал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 Его поступок был даже хуже, чем у Ханьра.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трусил, просто это было неправильно. Хэ Юй сдержал внутреннюю ярость. Чу И так усердно помогал ему с домашним заданием, а он думал о том, чтобы показать средний палец. Настоящий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Юй-гэ трус, просто у него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Цзинхан, как и ожидалось, вернулся с тетрадью, в которой было записано всего несколько имён, гордо, как будто совершил великий подвиг, и с пренебрежением бросил её на стол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подготовка нашего класса оставляет желать лучшего, — сказал он, усаживаясь на своё место и закидывая ноги на стул перед собой. — Только девушки записались на все мероприятия, а у парней несколько дисциплин остались без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 Чу И переглянулись и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прошептал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Ли Цзинхана и тоже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Ханьр всё ещё молод и не научился рефлексировать.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Юань Ли староста по физкультуре умолял каждого записаться, называя всех «папа» и «мама», а Ханьр вёл себя как мафиози, выбивающий долги. Неудивительно, что мало кто записался. Если бы не его лицо, даже девушки бы не подписались.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Выбирайте, — сказал Ли Цзинхан, поднимая тетрадь и с видом полководца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километров, эстафета четыреста метров, прыжки в длину с места, толкание ядра, прыжки в высоту…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оставил, — заметил Синь Тао, отложив ручку и посмотрев на список с редкими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записался на бадминтон, — сказал Ли Цзинхан. — А капитан — на первый этап эстафеты четыреста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мы сначала прыгнули в длину, потом толкали ядро, потом прыгали в высоту, затем бежали эстафету и завершили всё пятью километрами? — усомнился Синь Тао, оценивая логику Ханьра.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посмотрел на него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отец справится, он не хочет так стараться, — фыркнул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обычно, — указал Ли Цзинхан на Чу И. — Чу И, этот зверь, бежит пять километров. Синь Тао, этот лис, прыгает в длину, в высоту и толкает ядро. Я, Чэн Хаоянь и Хэ Юй бежим эстафету.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аплодировал решению Ли Цзинхана.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бежишь пять километров, — внёс небольшую корректировку Чу И. — А я и Хэ Юй — эстафету четыреста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мужчины бегут пять километров, — подбросил Чу И приманку. — Старшеклассницы любят смотреть на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Ли Цзинхан тут 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бегу пять километров, а ты поддерживаешь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наблюдая за всем этим, молча похлопал Чу И, подражая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его за запястье и потянул к себе, наклонившись к его уху. Его низкий голос, смешанный с намёком на интимность, проник в ухо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 эстафетой?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метров — пустяки, — спокойно ответил Хэ Юй, не подозревая, что его учащённое сердцебиение было явно ощутимо для Чу И, который держал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Альфы изогнулись в улыбке, его взгляд скользнул по покрасневшей железе Омеги, в глазах мелькнули неясные эмоции, которые быстро исчезли, оставив лишь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нашей школе на следующей неделе пройдут весенние спортивные соревнования, не теряйте голову, — сказал учитель физики, продолжая писать на доске. — Наши экзамены тоже не за горами, ребята. После спортивных соревнований сразу начнутся экзамены. В гаокао есть физкультура? Нет, но в гаокао есть физика! И она занимает большую часть баллов в естественнонаучном блоке!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урок прошёл в рассеянности, и учитель физики пытался громким голосом разбудить учеников, которые думали только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вёл записи за двоих, и звук его ручки, скользящей по бумаге, был слышен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записывал только самое важное, а потом переписывал в тетрадь Хэ Юя, чтобы тому не пришлось тратить драгоценное время сна на копирование.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не слушаете, думая только о еде, то после окончания школы, когда вам не хватит нескольких баллов для поступления в университет первой категории, вы подумаете: «Если бы я тогда послушал учителя физики и запомнил этот пример, я бы поступил!»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ребята, цените своё время сейчас, потому что потом будете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только о еде! Если поступите в университет первой категории, ваши родители купят вам всё, что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кивнул, посмотрел на часы и наклонился, чтобы разбудить Хэ Юя, который спал в полусознательном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полубессознательном состоянии было для него нормой, и Чу И продолжил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Цзуйцзуй, Хэ Сяоюй, Хэ Даюй, если не проснёшься, я тебя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выброшу твою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Хэ Юй нахмурился, открыл глаза и почувствовал головокружение. Он инстинктивно схватился за руку рядом, немного придя в себя, прежде чем глухо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ему было так плохо. Он стиснул зубы, стараясь моргнуть, и изображение перед глазами постепенно прояснилось. Голова была как будто наполнена водой, и он не мог пошевелиться, иначе всё начинало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было холодно, и он хотел спросить Чу И, не выпустил ли тот феромоны, потому что его трясло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конец — в голове Хэ Юя остались только эти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появилась рука, которая мягко погладила его, и прохлада заставила его непроизвольно прижаться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температура, — вдруг сказал Чу И. — Пойдём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Юй был в замешательстве. Почему опять температура? Раньше головная боль и жар не были такими сильными, а сейчас он чувствовал себя как будто у него какая-то смертельная болезнь, да ещё на последней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нужно, — он шмыгнул носом, который был полностью заложен, и понял, что дышал ртом, поэтому горло было таким сухим. — Это мелочи,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понёс? — Чу И проигнорировал его слова и обнял его за талию, готовясь поднять его на глазах у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даже услышал, как голос учителя физики стал тише, и поспешил хрипло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могу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чёрт, голос был как будто залит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убрал руку и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Хэ Юя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уже некоторое время смотрел в их сторону и, не уточняя, действительно ли это высокая температура,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в медпункте скоро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помог ему встать. Губы Хэ Юя были бледными, глаза покраснели от жара, ноги дрожали, и после пары шагов он начал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проигнорировал его протесты, обнял его за талию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инстинктивно обнял его за шею, и кто-то в классе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раздались неудержимые возгласы. Хэ Юй с опозданием почувствовал смущение, кашлянул и прижался головой к его плечу, превратившись в счастливого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пациентом, и это было его право на лечение, утешал себя Юй-гэ. В глазах других они были настоящей парой, и что такого в том, что они обнимаются? Когда их никто не видел, они делали не только это, Чу И даже лежал у него на груди и просил,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ничего не видели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закажи что-нибудь лёгкое в медпункт, — сказал Чу И,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позвони, если что, — кивнул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вышел из класса и, спустившись по лестнице, побежал. Хэ Юй, прижавшись к его груди, хотел что-то сказать, но не нашёл возможности, только смотрел на его шею воспалёнными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быстро пролетала мимо, и он невольно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расстегнуть воротник, на ключице Чу И можно увидеть маленькую красную родинку. Сейчас его губы находились на таком расстоянии от неё, что достаточно было слегка наклонить голову, чтобы коснуться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бежал изо всех сил, его грудь ритмично поднималась и опускалась, а сердцебиение, словно сигнал, отбивало ритм в сердце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