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привёл группу людей, чтобы заблокировать меня и Юань Ли. Сначала они не нападали, мы оба не пострадали, — Хэ Юй добавил драмы для Лю-эра, — но когда они уже собирались напасть, появился парень с большой золотой цепью, который героически вмешался и так отделал Дин Вэньлиня, что тот не узнал бы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пострадал, — Чу И слегка наклонился, поднял его на руки, и Хэ Юй, как ребёнок, инстинктивно обхватил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эта упругость, эти мышцы… Это та самая легендарная «собачья талия»? Хэ Юй сглотнул, едва сдерживаясь, чтобы не протянуть руку и не потрогать, но резко остановился. Нужно серьёзно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последнее время он стал таким похотливым? Нужно найти время сходить в храм,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знал о его мыслях. Он сел на диван, держа Хэ Юя на руках, как в тот раз в доме Цзян Юэнань, и погрузился в его объятия, как большая собака, трётся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поднял руку, немного поколебался, но не смог удержаться и положил её на голову Чу И, погладив.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то самое счастье, когда альфа проявляет нежность, о котором все мечтают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чувствовал, будто он завёл большого тигра, который на улице всех пугает, а дома только мурлычет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жизнь полностью контролировалась этим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 Те грязные слова, которые обычно Хэ Юй не воспринимал всерьёз (в баре пьяные говорили и похуже), но теперь, когда Чу И спросил, он вдруг почувствовал сильный гнев. Ну что, мой парень что, умер, что ли? Как он смеет угрожать мне? Пусть мой парень покажет ему, кто здесь главный, версия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пересказал Чу И все те отвратительные слова, которые говорил Дин Вэньлинь, время от времени размахивая кулаками, чтобы усилить эффект. Эмоции обиды, учитывая, что он уже давно знал Чу И, было сложно изобразить, так что он просто выражал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появился парень с цепью, — Хэ Юй, сидя у него на руках, уже начал потеть, поправил воротник, — избил его, и мы с Юань Ли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закончил и невольно посмотрел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невозмутим, на его лице не было эмоций, но Хэ Юй почувствовал его настроение по резкому падению температуры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гнев не проявляются на лице, но проявляются в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 Чу И нежно провёл пальцами по его запястью, опустив голову, его выражение было скрыто, голос низкий, — он больше не появится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вздрогнул. Неужели он собирается его убить? Ведь мы живём в правовом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это невозможно. Чу И всегда действовал с умом и не стал бы делать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пойдёшь на работу, — Чу И положил руку ему на лоб, мягко погладил, внезапно сменив тему, —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не может быть жара, — Хэ Юй инстинктивно тоже потянулся к своему лбу, но рука Чу И не убралась, и он коснулся её.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лёгкое касание носов, нежный контакт… В отличие от их обычных игр, в воздухе вдруг появилась романтическая, нежная атмосфера, наполненная трепетным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как будто услышал песню из сериала, который Юань Ли заставлял его смотреть: «Something in your eyes, tell me who I am, Something in my highs, Whenever you\'are near».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Чу И были как главные герои сериала, все их движения замедлились, свет заставил глаза Чу И сиять, отражая его самого. Глаза Чу И были действительно красивыми, и он сам в них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Хэ Юй убрал руку, чувствуя себя неловко, как человек, никогда не бывший в отношениях, и, покраснев,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уж и жарко,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дотронулся до руки, Хэ Юй, где твоя гордость? Где твои громкие слова о том, что ты заработаешь деньги и найдёшь восемнадцать молодых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 — Рука Чу И всё ещё лежала на его лбу, большой палец слегка погладил его бровь под очками, в глазах появилась улыбка, губы искривились, и когда альфа искренне улыбался, это выглядело немного игриво. — Действительно немного жарко, ты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трогать, ты не можешь меня обмануть, — Хэ Юй засмеялся, отвернувшись от его красивых глаз, покраснел от ушей до шеи, розовый оттенок распространился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было в 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хотел увидеть в твоих глазах отражение нарцисса. Но в итоге увидел целую вселенную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отгул, — Чу И повернул его голову, глядя ему в глаза, как будто успокаивая капризного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редкий альфа высшего S-класса, способный дать тебе максимальную безопасность, с твоей совместимостью 98%, который каждый день готовит тебе еду, заботится о тебе, он невероятно талантлив и бесконечно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сжал зубы. Кто бы смог отказаться? Кто?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сидел на диване, краем глаза наблюдая, как Чу И на кухне разделывает говядину, нож стучал по разделочной доске в ритмичном 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всё больше становился похожим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напевая какую-то мелодию, и достал телефон, чтобы написать Фэн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Пьянчунь: Брат Фэн,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 Премия за этот месяц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Пьянчунь: Если бы я был чуть слабее, я бы уже прыгнул с крыши.jpg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Цан, глядя на телефон, нахмурился. Неужели этот парень и правда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с говядиной, свежевыжатый грушевый сок, холодный салат с огурцами… Хэ Юй с необъяснимым удовольствием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атмосфера была спокойной, старый дом с его желтоватым светом окутывал их мягкими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который обычно выглядел довольно холодным, в этом доме, под влиянием его уютной атмосферы, становился другим — скрытно нежным, как ранний осенний вечер — тихий, мягкий, уютный, в который хочется погрузиться.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заболел. Вернувшись в комнату, он не мог ничего написать, только сидел, откинувшись на спинку стула, закрывал глаза и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он пытался понять восемнадцать лет, и по-настоящему наслаждался лишь в те несколько секунд, когда тратил деньги бездумно. Но сегодняшнее простое наслаждение было первым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невольно подумал: Чу И — действительно удивительный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http://bllate.org/book/15494/1374393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