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говядину? — Хэ Юй невольно сжал пальцы, и, хотя его глаза были скрыты очками, улыбка озарила всё его лицо, делая его уверенным и беззаботным.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уроков пойдём в магазин, — сказал Чу И, сделав паузу и с ухмылкой посмотрев на него. — Сможешь потерпеть?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Хэ Юй почесал затылок, не сразу поняв. 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— Чу И всегда говорил так, чтобы слегка задеть, но его улыбка не позволяла злиться. — Если не сможешь, сбежим с уроков и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выдержу, — Хэ Юй вздохнул, поглаживая живот. — Мне кажется, учитель уже хочет поговорить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— Чу И был 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Юй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прошлой неделе мы почти не посещали уроки, — он начал перечислять на пальцах, — дрались с учениками из других школ, сбегали с уроков, играли на телефоне, спорили с учителями, нас поймали за ранние отношения…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ещё получил неожиданный подарок — ожерелье стоимостью более 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он не стал говорить Чу И, боясь превратиться в ледяной арбуз.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эта неделя была насыщеннее, чем предыдущие восемнадцать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вошёл в класс и положил рюкзак, как староста подошёл и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И, Хэ Юй, классный руководитель вас вызывает. Не сказал зачем, просто чтобы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обменялся взглядом с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спокойно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мужем чего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ему нечего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рано. С тех пор, как они стали жить вместе, Хэ Юй вынужден был вставать раньше и потерял возможность приходить в школу в последний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всего семь утра, а старина Ян уже был на месте. Надо отдать ему должное, в плане трудолюбия ему не было равных, как и завучу Цзэн.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кабинет, в математическом отделе был только старина Ян. Он сидел в очках, готовясь к уроку, и, увидев их, сразу встал, улыбнулся и предложил стулья.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сел, как будто так и должно быть, а Хэ Юй, принимая стул,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старина Ян улыбнулся и взял чайник, чтобы налить им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— Чу И остановил его. — У меня сейчас проблемы с пищеварением, не буду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Проблемы с пищеварением? Тогда лучше заварить чай с кассией, — старина Ян повернулся к Хэ Юй с доброй улыбкой. — А ты будешь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Ян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вызвал вас, чтобы просто поговорить о вашей учебе, не волнуйтесь, — старина Ян смотрел на них с добротой, и Хэ Юй почувствовал, будто его рассматривают как родного сына. — Вам не подходит расписание? Или, может, метод преподавания? Или, возможно, у вас не хватает времени на уроки, поэтому вы сбегаете…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мысленно поставил ему два балла за умение находить оправдания.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Чу И откинулся на стуле, естественно взял Хэ Юй за руку и сжал её, будто делал это тысячу раз. — Время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ранних отношений, я слышал от завуча Цзэн, — старина Ян говорил спокойно, как человек, который уже всё это прошёл, и не видел в этом ничего плохого. — Главное, соблюдайте дистанцию, не портите оценки и не попадайтесь завучу Цзэн на глаза. Если он увидит, то будет расстроен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Ян говорил это, смеясь и покачивая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уже слышал о его философии: открытость, бескорыстие, трудолюбие, честность… Все это были ярлыки, которые студенты давали Ян Цзэнхэ.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прошлой неделе у нас было много дел, связанных с учебой, и мы не успевали заниматься в школе, — Чу И легко солгал, не краснея. — С оценками не беспокойтесь,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Хэ Юй, и его полуулыбка заставила того выпрямиться.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всё в порядке, — Чу И слегка похлопал Хэ Юй по руке. — Я позабочусь, чтобы у него тоже всё было в порядке.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почувствовал, что эти руки легли на его жизненно важные точки, как будто говорили: «Если соврёшь, я уничтожу твой род».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род, возможно, был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Ян кивнул, показывая, что он спокоен, и задал ещё несколько вопросов, вроде «Как вы себя чувствуете в школе?», «Успеваете ли с учебой?», «Есть ли у вас замечания к учителям?».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Юй, как и все студенты, отвечал на такие «официальные» вопросы стандартно: «Всё отлично», «Успеваю», «Учителя замечательные», ставя максимальные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И был тем, кто первым подписывался на жалобах, и он не собирался следовать обычным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школьной столовой в томатно-яичном блюде нет яиц, в рыбе с овощами нет рыбы, а в яичнице с перцем перец даже не нарезан. Нужно проверить, не воруют ли повара, и не допустили ли они халатности. Лучше сразу уволить, есть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понял. Говорят, столовая была построена на деньги семьи Чу И, так что уволить нерадивого управляющего для него было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Парты нужно заменить. На прошлой неделе Ли Цзинхан случайно сломал одну, даже не прилагая усилий. Если нет денег, пусть мама Синь Тао спонсирует.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мужском туалете разбили лампу, и в пасмурную погоду там как в привидениях. Некоторые ученики боятся туда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Физкультура — это что, шутка? На первой неделе уже не проводят? Музыку и рисование не ведут, и учебники не выдают? Я помню, что я заплатил за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на то пошло, пусть спортзал, который построила семья Ли Цзинхана, переделают в общежитие. Зачем он тут пылится?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манера Чу И, который говорил о деньгах так, будто они для него ничего не значили, глубоко впечатлила Хэ Юй, который боролся за каждый юань. Он смотрел на него, как на сверкающую золотую гору — невероятно красивого человеческого богача.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Ян, к удивлению Хэ Юй, с первой фразы начал записывать всё в свой блокнот, аккуратно классифицируя: «Еда», «Учебные ресурсы», «Учебные помещения»…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учебой всё в порядке, но с химией проблемы. Она до сих пор не объяснила нам ситуацию, и я, возможно, встречусь с директором в обед. Раз уж вы спросили, я не пойду, передайте ему, что «студенты очень обеспокоены».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и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ваша вина, — Чу И посмотрел на него. — Это вина тех, у кого нет совести. Просто следите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Ян вздохнул, но не мог скрыть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школа распределила «группу Чу И» в его класс, это было сделано потому, что он был честным. Другие учителя не хотели брать на себя эту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Ян не видел в этом проблемы. Если есть ученики, их нужно учить. Если он вложит в них душу, они поймут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сказал это, Чжан Лихун посмеялась над ним, сказав, что он слишком наивен, и посоветовала ему больше угождать этим «королевским» ученикам, иначе будет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подход оказался правильным. Отношения между учителем и учеником должны быть чистыми, любая лишняя эмоция может привести к несправедливости.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перед ним, хотя и вёл себя расслабленно, но в его глазах была искренность. Старина Ян кивнул про себя — это был хороший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Омеги, который с самого начала держался в тени, старина Ян не придал этому значения. Это был просто ребёнок, который рано влюбился, и ему нужно было больше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старина Ян сообщил Хэ Юй, что его стипендия была одобрена — триста юаней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немного заколебался, но отказался, приведя веский аргумент: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мне сейчас деньги не нужны…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И, услышав первую фразу, понял его намерение, обнял его за плечи, прижался головой к его голове и сказал старине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делим семейные финансы, так что отдайте это место другому студенту, не тратьте его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Подумайте ещё, — старина Ян улыбнулся, поправляя очки. — Сегодня вечером дайте мне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серьёзно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 были? — Ли Цзинхан сидел за партой, держа в зубах пакет с йогуртом, и невнятно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Нечестно, вы нас бросили на два дня. Где вы нашли новое место для развлечений?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притворился, что не понимает. В субботу и воскресенье Чу И никуда не ходил, просто кормил его и укладывал спать. Кто бы поверил?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были в хорошем месте, — Чу И смотрел на него с намёком. — Хочешь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 Цзинхан широко раскрыл глаза, сразу заинтересовавшись. — Куда? Куда? Я там не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http://bllate.org/book/15494/1374382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