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смутно слышал приглушённые и далёкие ликующие крики толпы, будто доносившиеся сквозь толстый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Цзян Синчжи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прокатилась необъяснимая дрожь - предчувствие беды, словно чёрный ветер ворвался в храм с северных ворот. Он не успел разобраться в ощущении, как из глубины груди раздался тихий, хрупкий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точка опоры, что удерживала поток его духовной энергии, в одно мгновение рассыпалась, словно снежинка, коснувшаяся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будто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меридианы, внезапно лишённые ци, начали медленно, методично, от кончиков пальцев по направлению к сердцу, рваться. Каждый сантиметр рвущейся энергетической нити отзывался в теле ледяной вспышкой боли, будто тысячи игл вонзались в плоть и вытягивали душу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было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следующие мгновения не произойдёт чуда , то его душа рассеется, как пепел над пропастью, и не останется даже воспоминания о Святом Владыке Ледяного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продолжал реветь, раздирая небо на куски, а молнии, ослепительные мгновение назад, вдруг поблекли, словно сами небеса утратили интерес к этому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собрал последние силы и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пота и крови он увидел вдали толпу , их лица были искажённы изумлением и ужасом. И среди них , он наконец смог разглядеть , знакомый до боли в груди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пытаясь сфокусироваться, разглядеть яснее. Но сознание уже расползалось, как размотавшаяся нить шёлка, уносимая ветром бушующего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рухнуло, обмякнув, будто кукла, у которой перерезали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тьма окончательно поглотила его, ему почудилось, что ликующие крики толпы вдруг оборвались на полуслове, поглощённые грохотом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этот гул, громче самого небесного гнева, пронзительно взвился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Синчжи! — кричал кто-то, будто срывая голос о скалу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плавание в хаосе, без времени и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как игла сквозь туман , в море его сознания проникла тончайшая полоска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Синчжи вновь открыл глаза, перед ним раскинулось редкое травяное поле, выгоревшее под солнцем. В ноздри ударил запах сырой земли и сухой травы. В ушах шелестел ветер в листве, а вдали, едва различимо, щебетали насекомые, подавая тихий, усталый голос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цела, да и тело на месте. Даже конечности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сел, и тут же по телу прошла судорога. Несмотря на тёплое дневное солнце, кожа была ледяной, будто он был изваянием из нефрита, выточенное в подземных пещерах древних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прикоснулся к запястью. Его божественное сознание, тонкое, как паутина, поплыло по меридианам. Уже через мгновение он нашёл причину холода. Его душа была повреждена небесным испытанием. Рана ещё не зажила, и от этого тело стало чрезвычайно чувствительным к холоду , настолько, что даже самый лёгкий ветер казался ледяным дыханием с северных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радовало: уровень его культивации оставался на пике ступени Махаяна , точно таким же, как и до испытания. Ни на йоту не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Из воздуха проступила вода, собравшись в гладкую, как зеркало, поверхность. В отражении было его собственное лицо. Бледное, чуть больше обычного, но всё так же безупречно правильное, будто вырезанное из лунного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провёл пальцами по скулам.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доброта порождает обман… А мой облик — вызывает жалость, — произнёс он с лёгкой усмешкой, совершенно не стыдясь собственной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рассеял водное зеркало, и лицо исчезло,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испытания всплывали в памяти, как обрывки сна: небесная молния, падающая с грохотом, рвущиеся меридианы, разрыв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тот самый шанс , и возможность прорваться. Но в самый последний момент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его душа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вновь всплыл образ - та самая фигура, мелькнувшая перед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Сюй Цзянь не мог быть там. Это была галлюцинация, порождённая агонией.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слышал крик  чей-то полный отчаяния звавший его по имени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преданных последователей? Тот, кто с трепетом ждал его возненсения?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кружились, но ответа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собрался и вернулся к самому началу - к тому мгновению, когда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потер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Сюй Цзянь нашли тот шанс вместе. Но в самый решающий момент ,  в его груди вспыхнуло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решил действовать первым. Он опередил Сюй Цзяня, забрав возможность себе. И стал первым, кто должен был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 его душа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он понял, что  к счастью, у него была шестая чакра - интуиция, почти слившаяся с Дао. Иначе погиб бы не он, а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 вещь опасная, — вздохнул Цзян Синчжи, размышляя о 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искусно созданный обман, настолько искусный, что смог погубить даже самого сильного культиватора ступени Махаяна.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сих пор оставалось загадкой, почему он вообще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задрал голову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Зелёная земля. Воздух между небом и землёй был чистый, но какой-то… пустой. Всё выглядело настолько нормально, что казалось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живым , уже лучший из возможных исходов. Теперь главное было понять, где он находится. И как ему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поднялся на ноги и огляделся. Он стоял на вершине горы. На сотню ли вокруг не была и следа человеческого жилья. Ни храма, ни деревни, ни даже тропы. Только вдали, сквозь марево зноя, угадывался силуэт города, словно нарисованный тушью на пожелтевшем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решил, что не стоит сразу идти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цивилизации сложна. Сначала, лучше остаться в глубинке, — прошептал он, шагая вниз по каменистой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как бездонные колодцы, синие рукава развевались при каждом движении. Если бы здесь был Линь Хэ, он непременно назвал бы его бесстыдником, ведь Цзян Синчжи был, пожалуй, самым коварным существом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спуска земля под ногами становилась всё суше. Выгоревшая трава , поредела.  Деревья по обочинам росли неровно, с пробелами, как будто кто-то вырвал их по одному. Листья в тени были тусклыми, пожелтевшими, будто страдали от недостатка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чахлые деревья он не видел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мире культивации царила беспрецедентная духовная насыщенность. Даже самые заурядные сорняки пускали глянцевые листья, а жадные торговцы нередко выдавали их за редкие орхидеи, чтобы сбывать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 здесь слишком разрежена,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тропы, наполовину скрытая сухими травами, стояла каменная 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взмахнул рукавом. Трава разошлась, будто её оттолкнула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плоскости камня проступили вырезанные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Панши. Памятник Дао Тин. 368 год Сюаньчжэнь]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368 год Сюаньчжэнь?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эра, ушедшая в прошлое более чем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божественное сознание, обширное, как небесный океан, мгновенно рванулось вперёд , скользнуло над равниной, достигло далёкого города, проникло сквозь массивные ворота из чёрного камня, растеклось по узким улочкам, заглянуло в каждый двор, каждый храм, каждую тень под карнизами.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знаки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одежды, символы власти - всё, что могло подтвердить или опровергнуть его подозрения. Через мгновение он отозвал своё сознание, словно рыбак, втягивающий невод из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368.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542 год Сюаньчжэнь.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попал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Пыль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стоял неподвижно, будто сам стал частью горы, каменным истуканом, вросшим в землю. Долгое время он не шевелился, не дышал, не моргал. Только внутри, за ледяной маской лица, бушевала буря мыслей. Первой мыслью, которая пришла ему в голову, была то, что он так и не забрал у Линь Хэ деньги, которые тот собирал за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что  скорее всего, обратного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один  в мире, где не было ни тех, кого он знал, ни тех, кто знал его. Ни одного знакомого лица под этим небом. Ни одного голоса, что мог бы окликнуть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легла на плечи, как старое, потрёпанное одеяло. Но, как гласит древняя поговорка: если Небо закрыло дверь — значит, где-то открыло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прежняя жизнь закончилась смертью, но зато и единственный, кто мог подавить его силу, кто мог остановить его путь - исчез. И в эту секунду, сквозь лёд привычной сдержанности, в сердце Цзян Синчжи вспыхнул давно похороненный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Драматизм. То самое театральное, почти циничное наслаждение властью, которое он так тщательно прятал за маской Святого Владыки Ледяного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этом мире, где он  вершина культивации, где его уровень Махаяна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времени, пока сгорает тонкая благовонная палочка , он наконец обрёл внутреннее равновесие, и без сопротивления, но с достоинством принял судьбу, как принимают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лёгкой усмешкой на губах, он направился к смотровой площадке у края горы, где земля обрывалась в бездонную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один  между небом и землёй, как последний осколок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помнил его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боялся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вдохнул воздух, полный пыли и сухой полыни, и шагнул в неизведанное.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без Сюй Цзяня. Время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уже рисовал в уме планы величия , мечтал  как он незаметно войдет в секту, как внедрит свои учения, и станет невидимым императором этой эпохи, когда, едва выйдя из леса у подножия горы, почувствовал, как воздух вокруг него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стал плотнее…а умер. Как будто весь космос вдохнул  и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 него обрушилось  духовное, всепроникающее, как тень вечной горы, падающей с небес давление.Оно сдавило грудь, выдавило воздух из лёгких, пригвоздив колени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только подумал, о том, что нужно среагировать , он уже лежал лицом в пыль, руки  его были вывернуты за спину и  прижаты к земле огромной, сильной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не вершина Махаяны?   Его ци способна заморозить целую реку, так почему же он не может двинуть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заколотилось, как будто пытаясь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вырвалось у него, но вопрос так и не был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всем телом вжал его в землю,  словно придавив раскаленной плитой. Холодные пряди волос скользнули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у самого уха, почти касаясь кожи, прозвучал низкий, густой голос, от которого по позвоночнику пробежала странная, непонятная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 С тенью, как ему показалось, похотливой улыбки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Позвоночник Цзян Синчжи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дрогнула, но не от страха, а от чего-то более сложного, что он не мог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поясница просто ноет заранее, понимая какие напряженные тренировки ее ждут в будущем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твоюж мать… откуда здесь взялся этот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пронеслась сумасшедшая мысль: неужели даже в этой темной эпохе, жили такие сильные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