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уговоров и угроз Фан Чжао Юй Жань наконец раскрыл правду. Конечно, он не сказал прямо: «Чу Мянь распустил слух, что твой член съёмный», а просто взял фруктовый леденец «Вань-Вань» и наглядно продемонстрировал: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штука там —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леденец за оба конца и со щелчком разломил пополам, отчего Фан Чжао невольно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немым ужасом посмотрел на Чу Мяня, затем с праведным гневом ткнул Юй Жаня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вина! Ты развратил нашего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просто показал свою истинную сущность, — Юй Жань протянул Чу Мяню половинку леденца, но тот лишь брезгливо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засунуть обе половинки в рот. Леденец таял, сладкий сироп стекал по пластиковой обёртке. Не задумываясь, он ловко поймал капельку кончиком языка. Чу Мянь заметил это краем глаза и сначала не придал значения, но когда Юй Жань ещё и сладко ахнул после глотка ледяной воды, он ускорил шаг, отдаляясь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экзамены после обеда? — спросил Юй Жань, зажав обёртку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Политология и история. Можно учебником пользоваться, — ответил Фан Чжао. — Не волнуйся, все основные моменты мы подчёркивали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подчёркивал, — Юй Жань посмотрел на них. — Пойдёмте быстрее, дадите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задержались. Вернувшись в школу, они обнаружили, что в классе стоит непривычная тишина. Юй Жань вошёл через заднюю дверь и не увидел учителя, но заметил странную девушку. Она была не  в школьной форме и сидела посреди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разглядел только её спину: длинные прямые чёрные волосы, свободно ниспадающие на чёрный топ, обнажающий тонкие белые плечи. Она наклонив голову говорила что-то узкоглазой однокласснице: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разве не учили, что нельзя трогать чужие вещи? Даже убрать за собой не смогла — специально людям пакостишь или просто уродилась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никогда не слышал столь агрессивного тона среди сверстников. Каждое её слово било точно в цель. Оказавшаяся под прицелом староста, похоже, никогда не сталкивалась с подобным и просто стояла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Сян Сюэхуа не выдержала и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Вы же не появлялись в школе, вот мы и использовали вашу парту...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Чёрноволосая девушка тут же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приходила, значит, можно брать мои вещи? Парты — собственность школы. Кроме учителей, никто не имеет права здесь сидеть! Ты же староста? Пусть все, кто пользовался моей партой, извинятся лично, иначе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скрестила руки на груди и откинулась на спинку стула. В классе повисла тишина — все переглядывались,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мужской голос нарушил гнетущую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Юй Жаня, подходящего к девушке с искренними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раз спал здесь, потому что на моей парте не было места из-за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Спал? — Услышав его голос, девушка разозлилась ещё сильнее. — Разве ты не знаешь, что «мужчины и женщины должны держаться отдельно»? Даже если здесь раньше никто не сидел, разве можно занимать место, которое может принадлежать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готовясь обрушить новый шквал ярости, но, повернувшись и увидев перед собой красивого юношу, поспешно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морщинки на лбу, она равнодушно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симпатичный,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 о людях по внешности было её жизненным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молча наблюдал за девушкой с момента входа в класс.  После этих слов он не выдержал и подошёл, пнув её стул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было явной провокацией. Девушка резко подняла на него взгляд — и застыла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враждебность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здесь? — прошептала она,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разглядывал её подводку, расплывшуюся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пила?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девушки кружилась — то ли от алкоголя, то ли от неожиданной встречи. Она опустила глаза и поспешно ретировалась, протискиваясь между учениками. Долгое время она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наблюдая окончание фарса, все постепенно разошлись по местам. Староста, только что подвергшаяся нападкам, наконец осмелела и начала бесконечно жаловаться, пока Сян Сюэхуа не уговорила её начать 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 классе вновь оживилась, Юй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которая раньше не появлялась... Цуй Хэ? — Фан Чжао вспомнил её имя и посмотрел на Чу Мяня. —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достал учебник истории и протянул Юй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любит создавать проблемы.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учились в одной школе? — поинтересовался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 детства участвовали в одних конкурсах, поэтому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свирепая, — Юй Жань лёг на учебник и начал подчёркивать. — Я даже испугался, думал, она сейчас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племянника завуча бил. Чего ты её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девушка. Такому здоровяку, как я, поднимать руку на хрупкую девочку — ты бы на моём месте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экзамена после обеда с открытыми книгами прошли легко. Юй Жань подмигнул Чу Мяню, и они сдали работы заранее, отправившись играть в бадминтон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удар — Пылающий Шар Феникса! Прими это! — Юй Жань подбросил волан высоко вверх и изо всех сил ударил ракеткой, но Чу Мянь с лёгкостью отбил его обратно. — Чёрт, как ты раскусил мой финт?..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активной игры щёки Чу Мяня порозовели, на них проступил лёгкий румянец. Сыграв несколько партий, они устали, опустили ракетки и переводили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поднял глаза и увидел вдалеке человека, сидящего на ступеньках у школьного корпуса и тоже смотрящего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Хэ, кажется, ищет тебя, — напомнил он Чу Мяню. — Я пойду куплю воду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кивнул, поднял за Юй Жаня ракетку и направился к Цуй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жевала жвачку, и её первая фраза повторила прежний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Чэнцзюне?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по результатам экзамена, — Чу Мянь присел рядом и спокойно объяснил: — Проспал на вступительных, поэтому не успел решить много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без тени сомнения заявила Цуй Хэ. — Как ты мог допустить такую глупую ошибку? Наверняка заранее принял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спроси учителей о моих результатах. — Чу Мянь снял пиджак школьной формы, откинул со лба прядь волос, почувствовав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ненадолго замолчала. Она пристально разглядывала лицо Чу Мяня, словно пытаясь найти в его глазах следы вины. Но Чу Мянь оставался бесстрастным, что лишь раздражало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избегать их?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Учителей и одноклассников из средней школы. Разве ты их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учились в разных школах, ты не знаешь обстановки, — Чу Мянь достал влажные салфетки и начал медленно вытирать руки. — Избегать или нет — не суть важно. Я не могу поступить в топ-3 школ города, Чэнцзюнь — мой нынешний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А как же рекомендация?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 нашлось места в экспериментальном классе Первой школы, а от рекомендации в Жунган я отказался — хотел заниматься естественными науками, — быстро объяснил Чу Мянь и, не дожидаясь новых вопросов, перевёл тему: — Ты на этот раз после экзамена пойдёшь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Чёрт, как же бесит. Мой отец позвонил классной руководительнице позавчера, спрашивал, как я учусь. — Цуй Хэ нервно достала из кармана резинку и небрежно собрала волосы. — Вот он и узнал, что я уже месяц не появлялась на уроках. Чуть не сломал мне ногу,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штанину, показывая Чу Мяню синяки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тогда в начале семестра брала отпуск...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Попросила знакомого прикинуться моим отцом. — Цуй Хэ вздохнула. — Ладно, не хочу говорить об этом идиоте.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ходи на занятия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прикидываться плохой девочкой — интересно? — голос Чу Мяня стал ледяным. — Твой сегодняшний вид в обед был по-настоящему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ворчливый тон заставил Цуй Хэ рассмеяться, но, как часто бывает, крайняя радость обернулась печалью — она случайно проглотила жвачку. Схватившись за горло, она попыталась вызвать рвоту. Слёзы выступили на глазах, но жвачка всё же проскользнула в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Цуй Хэ вспомнила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тот симпатичный парень, что с тобой играл?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Жань. — Чу Мянь назвал его имя, но тут же отверг наличие «дружбы». — Мы просто недавно немного сблизились, не более того. Вряд ли это можно назвать... дружбой. После распределения по классам мы, скорее всего, перестанем общаться—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резко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обернулась и увидела, что Чу Мянь закрыл глаза и сильно клонится вперёд. Она схватила его за плечо, чтобы он не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Жань вернулся с водой, он застал Цуй Хэ в растерянности озирающейся по сторонам. Их взгляды встретились, и девушка, словно прирождённый коммуникатор, улыбнулась и поманила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молча подошёл, поставил две бутылки с водой на землю и взял спящего Чу Мяня на руки. Движение было настолько естественным, что Цуй Хэ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отнесёшь его в класс?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Пусть сначала поспит, — просто ответил Юй Жань. — Раз уж ему так удобно на мне, зачем класть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на секунду потеряла дар речи, но затем рассмеялась — Юй Жань казался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друзья? — повторила она свой вопрос, и на этот раз получила уверенный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за ним присматриваешь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более-менее. Он же каждый день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тяжёлого? Мой одиннадцатилетний брат доставляет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рассмеялась, её лицо с резкими, но красивыми чертами напомнило Юй Жаню героинь гонконгских боевиков из детства. Цуй Хэ встала, отряхнула брюки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поверю. Не обижай Чу Мяня, а то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уйти, она сняла резинку, и волосы снова рассыпались по плечам. Сделав несколько шагов, она остановилась и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дружить с Чу 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поднял на неё глаза и просто твёрдо кивнул. Этого было достаточно — Цуй Хэ больше не сомневалась и, улыбнувшись,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Мянь спал очень крепко. Многие ученики, закончившие экзамен, не смогли разбудить его, уходя домой. Когда последние лучи солнца растаяли на горизонте, он наконец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уткнулось в знакомую ткань — школьную форму Юй Жаня. Шея затекла, и ему было лень двигаться, поэтому он продолжил лежать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Цуй Хэ? – хрипло спросил он не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разошлись по домам, — тихо ответил Юй Жань. — Я тебя звал, но ты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она с тобой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чём. Спросила, считаю ли я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резко открыл глаза. Вдыхая свежий запах стирального порошка с формы Юй Жаня, он поднялся, потер затекшие плечи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рюкзак, он заметил, что Юй Жань всё ещё 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Жаня не было обычной весёлости, когда он странно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я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их лица были едва различимы. Лёгкий ветерок заставил Чу Мяня непроизвольно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услышал, как Юй Жань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