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Цзюэй глубоко с облегчением вздохнул. На его лице появилось выражение человека, который наконец нашёл то, что искал. Гэр смотрел на Сун Цзюэя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ли ты моей семьёй? — Улыбаясь спросил он —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взглянул на Сун Цзюэя. В глазах мужчины читались искренность и ожидание. Он немного колебался, но затем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сцепимся мизинцами, — сказал Сун Цзюэй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гэра дрогнула, будто он не мог её поднять. Сун Цзюэй бережно поддержал его ладонь. Пальцы гэра протянулись, слегка дрожа от холода, и коснулись пальцев Сун Цзюэя. Сун Цзюэй сжал его руку, закрыл глаза и мысленно произнёс заклинание. Затем он достал диск судьбы, похожий на символ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Капни своей кровью сюда, и тогда мы будем связаны обещанием, —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гэра сузились, он со страхом посмотрел на мужчину. Сун Цзюэй взглянул на него, улыбнулся и достал небольшой нож. Сначала он порезал свой палец и капнул кровью на диск, затем посмотрел на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Чихэ, ты боишься? Если не хочешь,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гэр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увести меня отсюда? — Взволнованно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уведу тебя. Я вылечу твою болезнь, чтобы ты мог бегать и радоваться жизни, — горячо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услышал это, уголки его губ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бесполезен. Я не прошу вылечить меня. Главное, чтобы ты увёл меня отсюда.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я заберу тебя с собой, — твёрдо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Чихэ больше не колебался. Он позволил Сун Цзюэю порезать свой палец и капнуть кровью на диск. Стрелка на диске начала быстро вращаться. Ли Чихэ почувствовал головокружение,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наконец остановилась, указывая на сектор звезды Красного Феникса. В центре находилась позиция «Прекрасный союз, дарованный небесами». Сун Цзюэй улыбнулся и убрал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крикнул, и вскоре за дверью послышались шаги. Сун Цзюэй не став дожидаться, пока они ворвутся и начнут шуметь,  вышел первым. Это был старший сын Ли. Он злобно и настороженно смотрел на Сун Цзюэя.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гэра очень слабое. Боюсь, дело плохо. — Спокойно взглянув на него,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— сразу начал ругаться старший сын Ли, обвинив Сун Цзюэя в том, что тот портит репутацию их гэра. — Если он тебе не нравиться, то убирайся вон! Мы ещё не согласились отдать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не обратил на него внимания. Он подошёл к хозяину дома, Ли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отец, нас с этим гэром связывает судьба. Хотя его состояние тяжело, я всё же хочу стать частью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согласен? — Ли Юн удивлённо посмотрел на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Цзюэй! — тётушка Ван хотела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бедняк, у меня не много вещей. Что скажете? — Сун Цзюэй осмотрел дом и продолжил: — Если вы считаете, что я гожусь в зятья, сегодня я заберу его. Через три дня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Ли Юн удивился согласию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увести его жить к себе. Вы ведь не хотите, чтобы он умер здесь? —  подойдя ближе, прошептал Сун Цзюэй — Если гэр умрёт, об этом доме пойдет плохая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Юн услышал это, и его лицо резко изменилось. В его взгляде смешались шок и страх. Он посмотрел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отдадите мне гэра, я стану вашим сыном. — Осмотрев двор, предложил Сун Цзюэй —   Что бы ни случилось, мы будем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нервно позвал старший сын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увести его сегодня? Ты же не собираешься продать его? — с беспокойством спросил Ли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явно шутите. Я делаю это, чтобы исполнить волю матери. Как можно скорее жениться, чтобы успокоить её дух, — с улыбкой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матери? —  услышав это, Ли Юн немного успокоился. — Ты оказывается почтительный и знаешь, что нужно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уважаю старших, но денег у меня нет. Даже дома своего нет. Поэтому могу взять только гэра, — с самоиронией заметил  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гэр не так уж плох... — пробормотала мать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лишь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все замолчите, — решил Ли Юн. Он посмотрел на Сун Цзюэя и сказал: — Завтра принесёшь выкуп, и тогда свадьба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гэра, приведу его в порядок. Всё-таки к свадьбе он должен выглядеть хорошо, — хотел сказать Сун Цзюэй, но Ли Юн не согласился, сказав, что не позволит нарушать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ничего не сказал, лишь кивнул и вошёл в комнату, чтобы поговорить с Ли Чихэ.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услышав это, расстроился. Веки его дрогнули, но он молча принял свою судьбу, не в силах даже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Цзюэй достал из-за пазухи ломтики женьшеня и положил их прямо в рот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 рту. Крепись. Я обязательно заберу тебя домой. Ты тоже должен постараться, —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не двигался. Сун Цзюэй сжал его руку. Тогда Ли Чихэ чуть шевельнул пальцами в ответ. Сун Цзюэй посмотрел на него. Хотя Ли Чихэ похудел до неузнаваемости, Сун Цзюэй находил его приятным. Сун Цзюэй даже убрался в комнате Ли Чихэ, вынес и опорожнил ведро. Тётушка Ван и сваха Лю увидев это, начали хвалить, говоря, что они идиально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видя такое поведение Сун Цзюэя, решила, что у него либо не все дома, либо он действительно хочет исполнить волю матери и не имеет выбора. Если подумать, условия у Сун Цзюэя неплохие, но он всё же бедняк. Даже дом, где он живёт, ему не принадлежит. Какой гэр пойдёт за ним хлебать ветер? Разве что Ли Чихэ в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убирай здесь. Мы сами уберёмся. Иди готовь выкуп. Если не хватит хоть одной монеты, никакой свадьбы не будет, — не выдержал Ли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выкуп, Сун Цзюэй узнал, что кроме трёхсот медных монет нужны ткани, курица и яйца. Даже меню обеда было 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вы знаете о финансовом положении  Цзюэя. Как он сможет это достать? — начала причитать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итоге сумму монет уменьшили до двухсот, но остальное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собирает травы? Неужели не может достать эти вещи? Если так, то забрав нашего гэра, он уморит его голодом? — усмехнулся старший сын Ли ,презрительно посмотрев на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остановил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готовиться. — С улыбкой ответил он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Помни, даже не думай обмануть нас, иначе... — старший сын Ли сделал угрожающий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кивнул и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разозлилась, сказав, что семья Ли слишком задирается. Гэр при смерти, а они строят из себя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сердитесь. Я думаю, гэра ещё можно спасти, — тихо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ребёнок. Он упал с горы. Даже если болезнь пройдёт, он останется калекой! — прямо сообщила  тётушка Ван — скорее всего этот Ли Чихэ вообще уже никогда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Цзюэй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еще и связался с их семьёй, отказаться будет трудно! — Не успела тётушка Ван закончить свою речь, как к ним подошла сваха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готовиться, и не забудь про плату свахи —  Улыбаясь,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сказал Сун Цзюэй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дошёл до дома, как новость о том, что он женится на Ли Чихэ, разлетелась по всей округе.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люди не скрываясь спрашивали, почему он так глуп, что берёт в мужья умирающего гэра. Сун Цзюэй слышал это много раз. На душе было тошно, но он лишь уклончиво отвечал, и как можно быстрее 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достал кошелёк с деньгами, накопленными за год. За этот год он лечил деревенских  и продал немного лекарств. Деньги на выкуп у него было, но это съедало почти две третьих его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деньги, Сун Цзюэй купил курицу и яйца у тётушки Ван. Семья тётушки Ван снова начала его уговаривать. Но дело зашло слишком далеко. Они понимали, что если он не жениться, то семья Ли не оставит Сун Цзюэя в покое. Пришлось скрепя сердце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Сам Сун Цзюэй не выглядел слишком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договорился о свадьбе, а днём поехал в город за тканью. Там же он купил немного дешёвых сладостей и фруктов. Вечером он снова побежал к семье Ли. К сожалению, семья Ли сказала, что перед свадьбой видеться нельзя, и не пустила его к гэру. Сун Цзюэй оставил пакет со сладостями, сказав, чтобы Ли Чихэ тоже попробовал,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он остановился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затаился возле дома семьи Ли и вскоре увидел, как к дверям подошел доктор Ван из западной деревни. Сердце Сун Цзюэя опустилось. Он ждал ещё немного, но услышал лишь, как доктор Ван сказал, что ничего не может сделать, и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подождал ещё. Когда совсем стемнело, он перелез через стену двора и отворил окно боковой комнаты. В комнате было темно, лишь горел огарок красной свечи. Сун Цзюэй, убедившись, что никого нет, с трудом протиснулся через окно. Когда он спустился и коснулся Ли Чихэ, он с ужасом понял, что тело того было ледяным.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испугался, что тот умер. Он припал к худой груди, и лишь услышав слабое беение сердца, успокоился.  Он срочно разжал рот Ли Чихэ, вложил ломтик женьшеня, затем взял золотые иглы и уколол несколько точек на теле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Чихэ наконец разразился тяжелым кашлем.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