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Синхань посмотрел на Синхэ  так, будто тот был идиотом, затем взял телефон и продолжил болтать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пожалуйста, помоги мне», — Юй Синхэ схватил его за руку, чтобы остановить печатание, — «Скажи мне быстро, то, что я делаю, действительно странно?»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кажется, с тобой что-то не так», — Юй Синхань постучал его по виску. «Тебе действительно не стоило задавать мне этот вопрос, потому что твой брат — гетеросексуал. Даже если бы ты показал мне тысячу голых мужчин, у меня бы не пошла кровь из носа».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имеешь в виду?» — Юй Синхэ растерянно посмотрел на него. — «Ты хочешь сказать, что я не гетеросексуал?»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уже привел в пример свою невестку, нужно ли мне что-то еще 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плохого в том, чтобы использовать  невестку в качестве аналогии?» — Юй Синхэ всё ещё не понимал. «Ты ближе всего к невестке, а я ближе всего к брату Сяо Чи. Это же нормально,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к потолку, на его лице читалось полное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Создавая Юй Синхэ, Бог, должно быть, упустил из виду любую эмоциональной чувствительности.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положил телефон и выпрямился: «Позволь спросить, тебе когда-нибудь нравилась девушка?»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Синхэ немного подумал и покачал головой: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когда-нибудь нравился 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ни в коем случае».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«...»Выражение лица Юй Синханя исказилось. «Нет, с детства ты никогда никого не любил? Ты никогда не испытывал этого чувства любви?»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быть влюбленным?»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«Твое сердце бешено колотилось, щеки горели, и ты испытывал сильное желание быть рядом с этим человеком…»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«О!» — воскликнул Юй Синхэ с выражением внезапного озарения на лице. — «Это происходит, когда я играю на барабанах».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Синхань пощипал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просто стоит избавиться от этого младшего брата и выбросить его на помойку?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раз уж ты заговорил об этом…» — Юй Синхэ почесал подбородок, делая вид, что серьезно задумался, — «Когда я только что видел брата Сяо Чи, мне тоже показалось, что я испытывал нечто подобное».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всё решено!» — Юй Синхань хлопнул себя по бедру. «Ты любишь своего Сяо 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странности? Ты хочешь сказать, что мне нравится брат Сяо Чи?» — Юй Синхэ махнул рукой. — «Невозможно. Мы с братом Сяо Чи просто друзья. Просто друзья,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Синхань: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показал другому человеку большой палец вверх, а затем с улыбкой сказал: «Ну, по моей оценке, дорогой брат, у тебя уже жар».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такое могло случиться?.. Нет, брат, брат? 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 ни говорил, Юй Синхань отказывался уделять ему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Синхэ ничего не оставалось, как вернуться наверх, полный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свою комнату, когда из-за угла вышел Чи Ян. Он шел молча, и Юй Синхань даже не заметил его, когда тот проходил через гостиную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в чайную.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Синхань ел виноград, сидя на диване. Он взял гроздь, зубами сорвал ягоды одну за другой и положил их в рот, чтобы пожевать.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ел, когда внезапно зазвонил телефон. Он взглянул на определитель номера и с некоторой неохотой ответил: «Здравствуйте, что случилось так поздно?»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далеко, Чи Ян не слышал голоса в телефоне, только голос Юй Синханя.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«...Нет, ты опять называешь меня пьяным, да?» — пробормотал Юй Синхань, жуя виноград. «Эй, Хо, ты меня раздражаешь? Если будешь продолжать в том же духе, завтра продам твою жену».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Хо? Его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ты не согласен? Если не согласен, то поторопись и забери свою жену. Я тебе говорю, твоя жена сидит здесь со мной уже почти месяц. Ты собираешься её оставить,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почти месяц...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семьи Юй, он действительно находится здесь уже почти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этот человек по фамилии Хо быть Хо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не уверен, когда вернешься в Китай, правда? Хорошо, я буду за ней присматривать еще два месяца. Если  не вернешься через два месяца, я отдам твою жену своему брату».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я кладу трубку».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действительно ли Хо Чжи друг Юй Синханя?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Синхань смог позаботиться о жене Хо Чжи от его имени, а это значит, что у них очень хорошие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понятно, что у обеих семей был одинаковый декор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доктора Суна... возможно, есть два доктора Суна, которые являются родственниками? В конце концов, они довольно сильно отличаются по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Синхань на самом деле сказал: «Если Хо Чжи не вернется, я отдам его жену своему младшему брату».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существует поговорки: «Не стоит желать чужой жены»?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мужчину на диване с несколько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друг Хо Чжи, то это тоже кажется вполне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заварил чай из жимолости и приготовился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Юй Синхань увидел его: «Ух ты! Что ты здесь делаешь? Ты меня напугал!»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поднял чашку в руке: «У Юй Синхэ только что пошла кровь из носа, вероятно, из-за перегрева. Я приготовлю ему немного чая».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Синханя дернулся глаз: "...О!"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отнёс чашку наверх и постучал в дверь Юй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Синхэ, казалось, немного испугался, увидев его, поэтому лишь приоткрыл дверь. Чи Ян ничего не сказал и протянул чашку через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Синхэ взял ее немного помолчал и спросил: «Это...?»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заметил, что у тебя сегодня пошла кровь из носа, поэтому заварил тебе чай из жимолости. Моя мама говорила, что он снимает жар и выводит токсины, но пить его нужно побольше».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ты это видел?» — Юй Синхэ немного смутился. «Брат Сяо Чи тоже думает, что у меня... жар внутри?»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ты был очень эмоционален, а сегодня вечером выпил, так что, думаю, дело, вероятно, в этом», — сказал Чи Ян. «Если это не просто незначительное недомогание, то это должно быть что-то более серьезное. Почему бы тебе  не позвать доктора Суна, чтобы он тебя осмотрел?»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необходимости, нет необходимости», — неоднократно отказывался Юй Синхэ. «Я выпью, спасибо, брат Сяо 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дверь и прислонился к ней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 дверного проема ванной комнаты — он вытер каплю крови, а также воду, которую случайно пролил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Синхэ...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другая сторона действительно привлелкла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Юй Синхэ — это тот самый парень из соседнего дома, он нашел разумное объяснение такому вниманию, но сегодняшняя ситуация оказалась несколько неожиданной.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тем вечером родители Юй рассказали ему много забавных историй из его и Юй Синхэ детства, в том числе о том, как они вместе ходили в бассейн, принимали ванну, и как один из них бегал голым по ванной, поскользнулся и ударился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мальчик, дружащий с ним с детства и даже купавшейся в одной ванне, получить носовое кровотечение, просто увидев его обнаженное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какая-нибудь привлекательная модель, и, честно говоря, он даже не считает собственное тело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Юй Синхэ оказалась на удивление бурной.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у этого парня не было каких-то скрытых мотивов по отношению к нему, он не мог придумать другого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Юй Синхань только что сказал, что если Хо Чжи не вернется, он отдаст его жену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такое поведение несколько постыдно, оно должно быть, чем-то вызвано. Если он правильно расслышал, Юй Синхэ только что спускался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Братья, должно быть, о чём-то говорили. Юй Синхань умеет ухаживать за девушками, так что у него есть некоторый опыт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сел на край кровати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несколько проблематично.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Юй Синхэ испытывает к нему только дружеские чувства, он сможет продолжать жить здесь с чистой совестью. Он сможет собрать вещи и уехать, когда Хо Чжии вернется, не создавая никаких проблем семье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Юй Синхань говорит, что Хо Чжи за границей и может не вернуться в течение двух месяцев. Что, если за эти два месяца у Юй Синхэ появятся к нему новые чувства? Как он справится с ситуацией?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Синхэ очень хорошо к нему относился, и он не хотел его сдерживать.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Чжи сходит с ума, он безрассуден. Он никогда не позволит, чтобы у него отняли что-либо. Власть семьи Юй всё жё уступает власти семьи Хо. Сейчас, благодаря тому, что Юй Синхань держит всё под контролем, обе семьи живут в мире. Но если Юй Синхэ действительно захочет забрать жену Хо, кто знает, что может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Хо Чжи разрушить ещё одну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вынести мысли об это. Эта семья была так счастлива и гармонична за ужином сегодня вечером, и он ни в коем случае не мог позволить, чтобы эта радость была испорчена.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Юй была к нему добра, и он не мог отплатить им  враждой.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здесь означает, что он будет постоянно сталкиваться с Юй Синхэ, и избежать контакта с ним будет сложно. Ему следует постараться съехать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...Но куда он может переехать?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двадцать пять лет, но у него ничего не было. Его мать умерла много лет назад, и даже дом, в котором он раньше жил, больше не существовал.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без гроша в кармане и не мог позволить себе даже оплатить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вздохнул, некоторое время сидел на краю кровати в полубессознательном состоянии, а затем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спрошу у Юй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http://bllate.org/book/15468/1571317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