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решил заняться всем этим, чтобы отомстить Чжоу Чжи? — Гу Хуайли, который изначально считал, что Гу Минъюй просто случайно услышал слухи, теперь начал понимать ситуацию. Доказательства, предоставленные Минъюем, были слишком детализированными. Как мог старшеклассник, не имеющий отношения к произошедшему, собрать такие подробные свидетельства, включая копию предсмертной записки студента, покончившего с собой? Гу Хуайли начал сожалеть, что разрешил сыну свободно рыться в его книжном шкафу. Минъюй, несомненно, изучил книги по криминалистике.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Минъюй хотел было возразить, но, подумав, понял, что отец прав. Если бы не желание отомстить Чжоу Чжи, эта история для него осталась бы просто печальным слухом, о котором он, возможно, когда-нибудь услышал бы и просто вздохнул, удивляясь очередному ужасающему случаю.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Хуайли смотрел на молчаливого сына и внутренне вздохнул. В этом возрасте Минъюй был категоричен в своих суждениях, горд и не терпел несправедливости.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Минъюй поступил неправильно. С точки зрения доказательств и планирования он сделал всё отлично. Но его мотивация была ошибочной. Он мог действовать ради справедливости, но не из желания отомстить, и тем более не должен был скрывать это от взрослых. Если он будет продолжать руководствоваться такими мотивами, в будущем это может привести его на неправильный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виноват, — поднял голову Минъюй, искренне признавая свою ошибку. Признавать и исправлять ошибки было его жизненным принципом.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именно? Расскажи, — кивнул Гу Хуайли, садясь на край кровати. Минъюй с детства был умён, и в присутствии строгого отца лучшим способом избежать наказания было сразу же исправить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должен был думать о мести Чжоу Чжи. Я не должен был скрывать от вас и мамы, что подрался с ним, боясь, что вы разозлитесь из-за того, что я гулял с Чжоу Чэном. — Минъюй умело уходил от главного, упомянув Чжоу Чэна, чтобы смягчить отца. Гу Хуайли, жалея их из-за напряжённых отношений между семьями, закрывал глаза на их тайные встречи. Минъюй знал это, и между ними существовало молчаливое соглашение.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последнюю фразу, Гу Хуайли больше ничего не сказал, просто велел Минъюю написать объяснение и сдать его на следующей неделе.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отцом Минъюй справился, но он не ожидал, что Чжоу Чэн из-за этого разозлится.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Минъюй долго ждал на перекрёстке, пока Чжоу Чэн, наконец,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посадил Чжоу Чжи в тюрьму? — с гневом спросил Чжоу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Минъюй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он, наверное, в следственном изоляторе. До приговора ещё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Чэн, глаза которого пылали, пристально 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он мой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 Разве это отменяет то, что он совершил плохое? — резко ответил Минъюй. — Потому что он твой брат, его ошибки перестают быть ошибками? Он не должен нести ответственность? Ты думал о той жертве, которая покончила с собой? Ты представляешь, насколько отчаянным он себя чувствовал?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Минъюй узнал о произошедшем, он решил, что не позволит Чжоу Чжи и двум другим избежать наказания. Он признался отцу, что действовал из желания отомстить, но это было лишь началом. Узнав всю историю, он не мог допустить, чтобы преступники остались безнаказанными.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 до такой же степени! — сжал кулаки Чжоу Чэн, в сердце которого бушевал гнев. Услышав от дяди и тёти, что арест Чжоу Чжи связан с Гу Хуайли, он сразу понял, что к этому причастен Минъюй. Он должен был догадаться, что Минъюй, обращаясь к Вэнь Бину, преследовал именно эту цель. — Говорят, Чжоу Чжи обвиняется в ограблении — это тоже твоя работа?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Минъюй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настолько могуществен, чтобы заставить его ограбить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— высоко подняв бровь, как заносчивый молодой господин, добавил Минъюй, — я догадался, что он придёт ко мне, и специально взял с собой карту с двадцатью тысячами юаней — чтобы его приговорили к более строгому наказанию. Двое других тоже нечисты на руку, сын директора школы брал взятки за своего отца. Даже если их не осудят за изнасилование, другие преступления обеспечат им срок в десять-двадцать лет. А Чжоу Чжи — возможно, его вообще не осудят, но ты думаешь, я просто так его отпущу?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школы Юнфэн не выдержал проверки: взятки, коррупция, растрата бюджетных средств — ни одно обвинение не прошло мимо него. Гу Хуайли обратился к вышестоящим инстанциям, привлёк коллег из антикоррупционного управления, включая начальника отдела образования, и, следуя за ниточками, выявил целую цепочку нарушений. Другой обвиняемый, тоже из влиятельной семьи, до перевода в Юнфэн уже был замешан в избиении, приведшем к тяжким телесным повреждениям, и теперь его тоже привлекли к ответственности.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Минъюй закончил, как кулак Чжоу Чэна ударил его. Минъюй не стал уклоняться, приняв удар. Он пошатнулся и упал на землю вместе с велосипедом.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Минъюя зазвенело, на левой щеке появилась странная глухая боль, а на губах он почувствовал влагу. Лизнув верхнюю губу, он понял, что у него пошла кровь из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Чэн, ожидавший, что Минъюй уклонится, испугался, увидев, что тот принял удар. Он бросился к нему, чтобы помочь: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Минъюй, я... я не хотел... Я думал...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Минъюй оттолкнул его и медленно поднялся, вытирая кровь с лица. С улыбкой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Ты же хотел меня ударить? Вот тебе шанс — давай, бей ещё! Не бьешь — трус!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просто... Чжоу Чжи всё-таки мой брат... — Чжоу Чэн, глядя на гнев в глазах Минъюя, почувствовал обиду. Ему казалось, что Минъюй совсем не считался с ним — если бы он действительно его ценил, то пощадил бы Чжоу Чжи ради него. Но Минъюй этого не сделал, что доказывало лишь одно: в его сердце для Чжоу Чэна не было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сказал — ну и что! — Минъюй оттолкнул Чжоу Чэна, дрожа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Чжоу Чэна не было даже базового понимания справедливости. Узнав о произошедшем, Минъюй несколько ночей не мог спать, представляя, как тот мальчик прыгнул с крыши, как жертва, надеявшаяся на помощь, была исключена из школы. Минъюй и Вэнь Бинь навещали его, и в глазах того мальчика была лишь пустота, словно он уже умер. А Чжоу Чэн мог вести себя так, будто ничего не произошло. Минъюй хотел показать ему собранные доказательства, но Чжоу Чэн отказался их смотреть, он даже не хотел обсуждать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бы это произошло с твоим братом? — не сдавался Чжоу Чэн, глядя на Минъюя. Их спор шёл совершенно в разных плоскостях. — Если бы это был твой брат, ты бы поступил так же? Минъюй, нельзя быть таким эгоистом!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Минъюй нахмурился. Его гнев быстро утих, и на лице появилось спокойствие, но оно было холодным, словно он смотрел на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это был мой брат, я бы не поступил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Чжоу Чэна появилась радость, словно он подтвердил свои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бы уговорил его сдаться, — поднял велосипед Минъюй, садясь на него. — Ошибка есть ошибка, и никто не имеет права стоять выше закона.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я действительно эгоист, Чжоу Чэн... Прощай.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оттолкнулся и уехал, оставив Чжоу Чэна стоять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http://bllate.org/book/15446/1371518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