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не надо! Господин Ли, кушайте сколько хотите. — Раздававший еду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ей деньги за еду, я её угощаю, — Ли Хэчэнь указал на Янь Нинмэй.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Парень, ты просто супер! Ты меня ослепил своей крутостью! — Янь Нинмэй от возбуждения подпрыгнула, вскрикнула, подняв руки, но тут же, осознав свою несдержанность, высунула язык и поспешно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в таком возрасте легко слепо влюбляются в мужчин, которые выглядят дерзкими, крутыми и могущественными, но такие мысли очень опасны. Женщинам, чтобы найти хорошего мужчины, сначала нужно смотреть на его характер, потом на способности и лишь затем на семью. Если сходить с ума от каждого, кто покрасовался, рано или поздно это приведёт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демон Цюаньхэй, уплетая рыбу, ворчал, поэтому это звучало так, будто он мяукал: мяу-мяу-мяу-мяу-мяу-мяу-мяу...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Хэчэнь доел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вновь послышался голос разносчика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Хэчэнь, прими указ! Приказываю Ли Хэчэню отправиться в Двор для почётных гостей прислуживать почётным гостям в их повседневных нуждах, вступить в должность немедленно, без промедления! Господин Ли, я оставляю указ здесь, забирай сам,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боялся, что Ли Хэчэнь придёт и устроит сцену, поэтому, прочитав, мгновенно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для почётных гостей использовался для приёма посещавших секту высокопоставленных лиц. Разносчики, допущенные в Двор для почётных гостей, были высшего ранга: они должны были быть не только трудолюбивыми, но и вежливыми, с приятной внешностью и, конечно, не могли носить одежду обычных разносчиков.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Хэчэнь снова переоделся и отправился в Двор для почётных гостей для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Девятом дворе разносчиков всего два дня, и когда он уходил, все неожиданно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большой чёрный кот Ли Цюаньхэй, которого он использовал для ловли мышей, был также взят Ли Хэчэнем как частная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демон Цюаньхэй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следуя за Ли Хэчэнем, он как раз мог разведать реальное положение Чжэн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Цюаньхэй снова был зажат Ли Хэчэнем под мышкой и доставлен в Двор для почётных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этого чёрного кота такое круглое лицо~ Как мило~ — Служанки из Двора для почётных гостей, едва увидев Ли Хэчэня, сразу же были очарованы Цюаньхэем, окружили его, чтобы подразнить кота. Недаром это место, где находятся разносчики высшего ранга, служанки здесь тоже более наивны и жизнерадостны.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демон Цюаньхэй подвергся мучениям — ему щипали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Цюаньхэй, который в будущем будет ловить мышей в Дворе для почётных гостей, — Ли Хэчэнь представил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но что именно? Верховный демон Цюаньхэй растерянно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превратился в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Ли Хэ? — Служанки наконец обратили на него внимание. Старшей служанке было всего лет десять с небольшим,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достаточно персонала, ты можешь сам выбрать, чем хочешь заниматься. Учитывая, что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Ли Хэчэня и перепутала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мне подходит, — честно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подавать чай и воду? Как насчёт этого? Ты сможешь видеть многих хозяев и важных персон, возможно, будет шанс на повышение, — сказала старшая служанка. — Я думаю, твоя внешность очень подходит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можно, — равнодушно произнёс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«тоже можно»? Это работа, о которой все мечтают! Ты ещё не поспешил поблагодарить сестрицу за то, что она тебя выдвинула? — сказали другие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Ли Хэчэня ни на йоту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ладно, наверное, Ли Хэ просто стесняется, не надо его затруднять, — махнула рукой старшая служанка. — Ли Хэ, иди со мной, ознакомься с процедурой и правилами подачи чая, сейчас же отправляйся в чайную и жди, скоро нужно будет подать чай вернувшемуся с церемонии Великому полководцу. Это твоя первая подача чая, не облажайся!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Чжэн Фэйюй? — Произнеся это имя, Ли Хэчэнь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ученик Ли Хэчэня! Ли Хэчэнь должен подавать чай и воду своему собственному ученику! Вау! Большая сплетня! Верховный демон Цюаньхэй, которого держали на руках служанки, снова воспылал духом сплетен, он хотел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тот прославленный Великий полководец! — Кивнули служанки, и затем вся группа служанок погрузилась в обсуждение с восторженными вздохами о том красивом, статном, с блистательной внешностью Великом полководце Чжэн Фэйюе.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потратил всё послеобеденное время, следуя за разносчиками в чайной и изучая некоторые профессиональные знания, которые должен знать специальный чайный слуга, подающий чай: например, температура воды, техника разливания чая, когда уместно подавать чай, как угадывать настроение хозяина, когда ни в коем случае нельзя подавать чай, нужно помнить о замене остывающего чая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обучение проходили ещё четыре или пять новичков-разносчиков, все они с воодушевлением записывали ключевые моменты 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мучительное обучение подаче чая закончилось с объявлением.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полководец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передававший сообщение, первым прибежал в чайную предупредить, и все начали суетиться. Заблаговременно приготовленный чай был налит в изысканный чайник и вместе с чашками, расставленными на подносе, был передан в руки Ли Хэчэню.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неси чай полководцу, не выгляди нерадивым. Помни, шаг должен быть твёрдым, если облажаешься, можешь сразу сворачивать свои пожитки и убираться! — наставлял бесстрастного Ли Хэчэня мастер, заваривавший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 Фэйюй уже развалился в гостиной, расстегнул ворот халата. Полдня он провёл, сопровождая тех старейшин или кого-то ещё на каком-то ритуале жертвоприношения, ему уже давно было смертельно скучно, хотелось попить воды, но не было возможности, поэтому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Ли Хэчэнь вошёл с чаем и со стуком поставил чайный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смотрел на него,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Чжэн Фэйюй внезапно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думал, что ты сможешь опуститься до такого состояния, это расплата за то, как ты наказывал меня в прошлом! 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лишь слегка улыбнулся, налил чашку чаю и без лишних церемоний подал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наставник. Пожалуйста, пей чай, Великий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двумя руками принял чашку, а затем, держа её, встал на одно колено, поднял чашку над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был мал и невежественен, не понимал милости наставнических наставлений. Теперь, скитаясь по свету, я осознал всю тяжесть благодарности за переданное учение. Если бы наставник не передал мне все свои умения, я бы давно уже погиб и не осталось бы даже места для моего погребения, разве был бы я тем, кто я есть сегодня? Эту чашку чая по праву должен поднести тебе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достиг сегодня, — результат твоего собственного усердия, какое это имеет отношение ко мне? Я не делал ничего особенного, чтобы помочь тебе, — Ли Хэчэнь взял чашку и выплеснул всё содержимое на пол, затем, заложив руки за спину,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уходи! — Увидев, что он уходит, Чжэн Фэйюй поспешил протянуть руку,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к движению три десятых своей силы, намеренно проверяя мастерство учителя и желая дать ему увидеть нынешний уровень своих достижений, поэтому ладонь двигалась чрезвычайно быстро,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почувствовал, как приближается удар ладонью, резко развернулся, чтобы принять удар. Приняв удар, он столкнулся с мощной внутренней энергией Чжэн Фэйюя, все четыре конечности, сотни костей, пять плотных и шесть полых органов — ничто не избежало удара! Внутренние раны, нанесённые Лин Ханем позавчера, мгновенно открылись, рана на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демон Цюаньхэй, поев чайного печенья, которое дали служанки, пришёл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чайное печенье Секты Юнь довольно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через щель в двери, он увидел, как Ли Хэчэнь выплюнул кровь и рухнул на землю, затем растянулся на полу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нарочно! Я думал, ты притворяешься! Откуда мне было знать, что у тебя правда нет внутренней силы! Пропало всё! Неужели я его убил?! Я правда не приложил много силы! — В панике Чжэн Фэйюй попытался проверить дыхание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он просто в обмороке,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дыхание, пульс и сердцебиение, Чжэн Фэйюй наконец убедился, что Ли Хэчэнь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находясь в обмороке, он с открытыми глазами выглядит ужасно пугающе. Настоящий жуткий тип. Давай я закрою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сомкнул веки Ли Хэчэня, затем сложил ладони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обрети покой. Вообще-то я давно думал о сцене, где я приношу тебе жертвенные подношения после твоей смерти, как раз... э-э-э... ты немного полежишь на земле, наверное, ничего страшного!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упал на колени перед Ли Хэчэнем и притворно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же ты ушёл в мир иной, не дождавшись возвращения ученика? У-а-а-а-а! Ты ещё не увидел, как ученик совершает подвиги и строит карьеру! Ещё не засвидетельствовал тот момент, когда ученик превзойдёт тебя! Как ты мог уйти раньше меня! И ещё! Я не успел тебе сказать! Ты был таким неподходящим учителем! Никогда мне не улыбался! Я тоже хотел такого ласкового учителя, как дядюшка! У-у-у... Учитель, будь спокоен, я воздвигну тебе памятную стелу и каждый год буду приносить тебе жертвенные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