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в зале мерцали, создавая в баре атмосферу хаоса и сумбура, что вызывало у Гу Цзели чувство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глядя в окно, он заметил, как Гу Ци торопливо проходил мимо, и, сам не зная почему, почувствовал внезапное желание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последовал за братом и оказался в баре, который часто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потер слегка затуманенную голову, прищурился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оглядевшись, он не нашел Гу Ци и, привычно направившись к стойке, сел на высокий барный стул, опершись головой на руку и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к нему подошел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пришли сюда, даже не сообщив мне, — с улыбкой произнес мужчина, протирая бокал белой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Дуянь, наблюдая за сидящим на стуле красивым мужчиной, размышлял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Гу Цзели, как только тот вошел. Гу Цзели был здесь завсегдатаем, и Линь Дуянь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стоящего рядом человека с непонятным выражением лица, его длинный палец время от времени постукивал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Дуянь почувствовал себя неловко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Цзели просто смотрел в пространство, а его взгляд случайно упал на Линь Дуяня.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музыка в баре заглушала большинство звуков. Гу Цзели отвел взгляд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Гу Ци, но высокую женщину, которая преграждала ему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встал и направился к Линь Дуяню.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шатаясь, он подошел к Гу Ци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обратив внимания на женщину, он схватил Гу Ци за руку и повел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невнимательности Гу Цзели не заметил, как в глазах Гу Ци вспыхнуло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Дуянь с удивлением наблюдал за Гу Цзели, чье поведение сегодня было необычным. Он бросил взгляд на оставшуюся в растерянности женщину и поставил вымытый бокал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Гу Ци на улицу, Гу Цзели обернулся к нему. В его затуманенном взгляде брат казался слегка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он отпустил руку Гу Ци и, положив ладонь на его плечо, тихо, но твердо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шатаясь, вызывал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это выглядело так, будто Гу Цзели искал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стоя перед ним, все еще находился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должно было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сидел перед могилой с черно-белой фотографией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по неровностям надгробия, на котором были следы крови, но тот, кто лежал под ним,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Гу Цзели стоял рядом с ним, живой и здоровый. Гу Ци был в полном смятении. Было ли это сном? Или что-то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поднял руку и ущипнул щеку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Пойдем домой, — тот, все еще с улыбкой на лице, говорил с явным опьянением.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видел, как Гу Цзели вел себя в пьяном состоянии, поэтому его странный тон не удивил. Его смущала только текущая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окружающих прохожих, он достал телефон из кармана, нашел номер водителя и позвонил. Вскоре машина остановилась у входа в клуб, и Гу Ци помог Гу Цзели сесть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Гу Ци смотрел на брата, который сидел рядом с ним, все еще не веря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можно исправить. Гу Цзели жив, и он сможет все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вернулись домой, Гу Цзели усадили на кровать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собирается уйти, он схватил его за край одежды и, подняв голову,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пора рассказывать сказку, — через мгновение Гу Цзели пробормотал, его голос был спокойным, но в глазах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щеками, покрасневшими от алкоголя, это выглядело удивительно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был озадачен внезапной просьбой брата, но, немного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через окно, падая на белую простыню, создавая ощущение уюта. Но внезапно раздавшийся звонок телефона нарушил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показалась рука, которая, немного пошарив, нашла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все еще в полусне, поднес трубку к уху, но тут же отдернул её, услышав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Цзели, где ты был? Ты всю ночь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Гу Цзели отодвинул телефон от уха и уменьшил громкость. — Что? — он зевнул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проснулся? — голос Цинь Сяна звучал в трубке. —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поздно лег, что случилось? — Гу Цзели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дальше, я просто хотел убедиться, что ты жив, — с шутливым тоном ответил Цинь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ступай, — Гу Цзели положил трубку и, прикрыв глаза рукой, попытался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минуту он сдался. Звонок Цинь Сяна окончательно развеял его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некоторое время сидел, погруженный в мысли, затем встал, и воспоминания о вчерашнем вечере начали возвращаться. Он потер слегка болевший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усмехнулся, усомнившись в своих воспоминаниях,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не было планов, и Гу Цзели чувствовал себя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в волосы, которые стали беспорядочными после сна,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растрепанные волосы выглядели скорее пышными, чем неопрятными.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спустился вниз, и его обоняние уловило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за праздник? Ты приготовил столько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круглом столе стояло множество блюд, запах которых наполнял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этот трудоголик, наконец-то решила навестить своего одинокого сына? — Гу Цзели, опершись на спинку дивана, посмотрел на человека, все еще занятого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— из кухни донесся голос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Цзели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согласился и, подойдя к кухне, вынес оставшиеся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закончив с едой, он с удовлетворением потрогал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сейчас на диете, — с легким укором посмотрел он на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 этом говорить уже поздно, — Гу Ци, сидя на диване, смотрел на брата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Гу Цзели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 преувеличенной драматичностью вздохнул, но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вел себя как обычно, в глубине души Гу Цзели был удивлен поведением брата. Раньше Гу Ци никогда не был таким... теплым?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из-за границы они скорее напоминали соседей, живущих под одной крышей, а позже и вовсе переехали в разные дома, встречаясь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Гу с детства росли без отца, но история о матери-одиночке, воспитывающей двух сыновей, была далека от их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 была легендарной личностью. Будучи женщиной, она смогла восстановить почти развалившуюся корпорацию «Гуши». Благодаря ей и нескольким старым сотрудникам компания, находившаяся на грани краха, смогла восстановить свои позиции. Ведь за долгие годы существования корпорация «Гуши» накопила немало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Жоинь практически не занималась воспитанием сыновей. В воспоминаниях Гу Цзели и Гу Ци большинство родительских собраний посещал ассистент, а еду готовила домработница. В детстве, не имея других друзей, братья были очень близки, ведь только друг в друге они находили постоянство.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