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влюблён в эту девушку, — Цзин Му похлопал брата по плечу. — Ты правильно делаешь, что не торопишься. В таких делах спешка только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считает тебя просто другом, значит, вы уже довольно близки. А ты? Ты хоть как-то показывал, что твои чувства к ней не совсем дружеские?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разу? Почему? Ты же понимаешь, что девушка вряд ли сделает первый шаг. Если ты ничего не показываешь, она и не подумает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— Лу Юши посмотрел на брата с досадой, — но он… он не примет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Что за девушка с такими высокими запросами? Ты же высокий, стройный, с приятной внешностью. Да, немного смуглый, но это даже добавляет тебе шарма. Разве она не ценит таких, как ты? В нашем классе девчонки ведь тебя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внешности, — ответил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вздохнул. Неужели его брат влюбился в такую сложную девушку? Если не внешность, то что же? 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твоими оценками недовольна? — Цзин Му говорил совершенно серьёзно, не замечая, как лицо брата помрачнело. — Твои оценки, конечно, не блещут, но это не твоя вина. Ты ведь раньше не изучал историю и географию, поэтому тебе сложно с гуманитарными предметами. Зато у тебя хорошо идут математика и английский, значит, голова у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сегодняшнего дня я буду тебе помогать. Хотя гуманитарные предметы во многом зависят от памяти,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даже не понял, как разговор свернул на учёбу. Прежде чем он успел что-то сказать, брат уже забрал все его тетради и учебники, решив разобраться в его слабых местах и подготовить индивидуальный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подходили к концу, и Лу Юши провёл оставшиеся дни в бесконечных занятиях. Брат действительно умел объяснять, его голос был приятным, а руки, держащие ручку, казались такими изящными…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ужасно.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 и дело ловил себя на том, что смотрел на пальцы брата, а в голове звучали слова Сунь Лунина: «Хочу взять его за руку». Эти слова крутились в его сознании, превращаясь в навязчивую мысль,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его за руку… Взять его за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наркотик. Лу Юши чувствовал, что если так продолжится, он однажды совершит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учебный год начался, и это спасло его. За все свои годы Лу Юши ещё никогда не был так рад началу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дня команда Хуасина возобновила тренировки. Школьная баскетбольная сборная вышла на городской уровень, и с начала следующего месяца им предстояло участвовать в соревнованиях. Старина Ли выжимал из них все соки, проводя изнурительные тренировки, чтобы подготовить команду к предстоящим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нельзя было просто выбрать комнаты самим? Зачем этот дурацкий жребий? Если мне выпадет Линь Тао, я даже чемодан не стану распаковывать, сразу домой! — Ван Чжэ жаловался,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Лунин, уставший от его нытья, отстал и присоединился к Лу Юши. Тот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Юши вытянул несчастливый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Тао, прислонившись к стене, ухмыльнулся своей фирменной улыбкой, от которой Лу Юши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может, переночуешь у нас? — предложил Сунь Лунин.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Ван Чжэ. — Две кровати можно сдвинуть, места хватит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взглянул на шрам на своей правой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отеле, который школа забронировала для них. После заселения у них было свободное время до следующего утра, когда начнутся разминка и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сказал, что ужин можем выбрать сами, главное — вернуться к восьми, — Ван Чжэ и другие ребята пришли за Лу Юши. — Лу-гэ,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Лу-гэ, — Линь Тао поднял бровь. — Неплохо развлекаешься, у тебя такие послушные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Подчинённые? Да ты, сука, вообще не умеешь разговаривать! — Ван Чжэ, казалось, ненавидел Линь Тао всей душой и готов был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разговаривал? — Линь Тао закурил, выпуская клубы дыма. — Лу-гэ, ты бы своих людей приструнил.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понял, что Линь Тао видит в нём соперника. Видимо, насмотрелся гангстерских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называешь меня «гэ», то позволь дать совет: брось курить, а то импотентом станешь, — Лу Юши мрачно произнёс это, взял кошелёк и направился к Ван Чжэ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швырнул окурок на пол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ещё пожалеешь! Я тебе руки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Сунь Лунин и Ван Чжэ синхронно обернулись, уставившись на Линь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едва сдержал смех. Вся эта сцена была слишком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обращайте на него внимания. В этом отеле не только наша школа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неохотно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ты действительно спокоен. Я думал, ты не из тех, кто будет терпеть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Терпеть? Нет, — Лу Юши улыбнулся. — Просто подожду, пока закончится турнир. Мы ведь не хотим дисквалификации из-за внутренних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Разборки? — Ван Чжэ надул губы. — С этим ублюдком я точно не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Гохуа не особо симпатизировал Линь Тао, но, будучи впервые классным руководителем, он старался быть терпеливым со всеми учениками, даже с такими, как Линь Тао, который постоянно провоцировал конфликты. Он верил, что если ученик ведёт себя плохо, значит, ему просто не хватило правильного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ученики понимали добрые намерения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игры отражала его характер — агрессивный и грубый. Уже в первой игре Лу Юши и Сунь Лунин начали хмуриться, а Сюй Фэн тоже выразил недовольство. Соперники едва сдерживали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вообще играть умеешь? — Центровой соперника, получив локтем в грудь, упал на пол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номер 14 нарушил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остановил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Тао был опытным нарушителем, он действовал так, чтобы судья не видел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Центровой соперника, показывая синяк на боку,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ты это получил? Может, сам где-то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вообще нормально разговаривать умеешь? — Центровой бросился на Линь Тао, но его остановили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Чжэ стыдился за Линь Тао, не говоря уже о Старине Ли. Вся эта игра была позором для его тренерской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Тао! — Ли Гохуа показал ему знак выйти с площадки, чтобы заменить его на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уходить? Я ничего не нарушал! — Линь Тао продолжал ругаться,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