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совсем забыла, что притворяюсь спящей!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Заклинание упокоения души — это не заклинание сна. Если ты не можешь уснуть, не нужно себя заставлять!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 Муянь был мягким, но как только она заговорила, моё сердце невольно дрогнуло. Однако вскоре боль снова охватила меня, и я не могла с ней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всегда знаешь, о чём я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наши души связаны симбиозом!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открыла глаза, но вокруг царила тьма. Уголки моих губ дрогнули в горькой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ложь, которую ты и Наставник придумали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Духовный симбиоз — это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Духовный симбиоз? Ха, ты обманывала меня снова и снова. Ты приближалась ко мне с определённой целью, притворялась, что исчезла, заставляла меня спасти тебя. А теперь, зачем ты вернула меня сюда? Ради него? Или чтобы я стала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голос, приглушённый одеялом, звучал болезненно, каждое слово ранило моё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Муянь, ты знаешь, о чём я думаю. Тогда ты должна понимать, что сейчас я не хочу тебя видеть.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воздух проник под одеяло, заставляя моё тело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обмана было невыносимым, особенно когда тебя обманывают самые близкие люди. Су Муянь только усилила мою ненависть к себе. Теперь я поняла, что всегда боялась признать свои чувства. Я никогда никого не любила, и это был первый раз. Страх, тревога, давление общества — всё это копилось глубоко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смела прикоснуться к этим чувствам, не смела думать о них, не смела никому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как такие чувства могут преодолеть границы пола и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 Су Муянь есть жених, и всё, что она делает, связано с этим человеком — Чжоу Яном. Я мучилась этим ответом, снова и снова пытаясь потушить искру в своём сердце. В итоге мне оставалось только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медленно текло в тишине. За окном светила полная луна, её слабый свет проникал через деревянное окно, оставляя на полу холодные 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я обманывала тебя, но у меня не было выбора. Чжоу Ян исчез, и даже я не могу его найти. Но есть одна вещь, в которой я не лгала: я действительно хочу найти того, кто убил меня. Потому что я не умерла от болезни. Как ты видишь, кровавая душа —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я понимаю, что моя смерть, скорее всего, связана с той организацией. Я хочу узнать, что произошло тогда, и понять, жив он или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вздрогнула, усмехнувшись.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имеет ко мне никакого отношения. Я — не Чжоу 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Имеет! — Су Муянь сказала твёрдо. — Если бы это не имело к тебе отношения, почему Чэнь Маошэн так старался тебя уничтожить? Я хотела вернуться с подходящим предлогом, но в итоге…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итоге ваша ложь раскрылась.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я знаю, что не должна была тебя обманывать, но у меня были причины. Просто сейчас я не могу их объяснить!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горько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объяснить? Сколько ещё ты скрываешь от меня? Что ты хочешь от меня получить? Своей мнимой смертью ты вызвала во мне чувство вины, заставила меня спасти тебя. А теперь вернулась сюда. У всего этого должна быть причина! И эта причина — он,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не так, как ты думаешь! — Су Муянь вздохнула, её голос стал мягче. — То, что происходит между нами, не то, что ты представляешь. Я делаю всё это ради…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Муянь замолчала, оставив только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мне не хотелось знать, каковы её цели. В конце концов, я была лишь пешкой в её игре. Я наконец поняла, насколько смешным было моё самолюбие.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притворяться передо мной. Мы больше ничего друг другу не должны.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слова были жёсткими, и я сама хотела себя ударить. Чем больше я боролась с собой, тем яснее понимала, что нужно разорвать эти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закрыла глаза и больше не говорила. Су Муянь тоже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знала, что она не ушла. Знакомый холодный воздух исходил от неё, находящейся за моей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старалась успокоить своё сердце, старалась не думать о скрытых чувствах. Этот процесс длился так долго, что я почти забыла о её присутствии, пока она не заговорила, нарушив ночную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я знаю, что ты мне сейчас не веришь, но я никогда не считала тебя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сердце сжалось, и я резко подняла голову. В темноте я не видела никого. Я встала, зажгла свечу. Комната осветилась, но Су Муянь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опустила взгляд на нефрит кровавой души на своей груди, который излучал слабый белый свет. В моём сердце смешались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коснулась гладкого и тёплого камня, внезапно вспомнив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действительно была ты, кого я видела, когда отравилась на горе Фуду? Ты была той, кто спас меня, когда я была одурманена кровавой душой в царстве иллюзий?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Муянь, ради кого ты так меня обманывала? Чем я могу тебе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я смотрела на нефрит, не чувствуя сонливости. Как я уснула, я не помню. Я лишь знаю, что в своих снах я продолжала бороться. Если бы Наставник не разбудил меня, я бы не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снился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вошёл в комнату, увидев пот на моём лбу, и с заботой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письмо и протянул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 последнее время произошло слишком много событий, поэтому я плохо сплю и вижу сны. Но, проснувшись, не могу вспомнить, что именно 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вытерла пот с лба, взяла письмо и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откуда это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Пекина.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Пекина? Это от Сяо 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Моей первой мыслью была младшая сестра, ведь в Пекине у меня нет знакомых. Если бы это было письмо от департамента, Наставник не стал бы мне его показывать.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Сяо Ми скучает по тебе и хочет, чтобы ты приехала. Хе-хе, не знаю, от кого она унаследовала такой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вдруг нахмурился, словно что-то вспомнил, и его улыбка померкла.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посмотрела на него, догадываясь, что он, вероятно, вспомнил родителей Сяо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нетерпением открыла письмо, внимательно читая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писала с такой радостью, что я не могла не улыбнуться. Я хорошо знала её характер и была уверена, что она не знала о том, что Наставник меня обманывал.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Ведунья и дядюшка Чёрный Ястреб, вероятно, знали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Сяо Ми была единственной, кто никогда меня не обманывал.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письма Сяо Ми написала, что Сяо Бай, с тех пор как уехал со мной в Пекин, постоянно ей досаждает. Одна мысль об этом вызывала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было неудобно брать Сяо Бай с собой, я бы не хотела, чтобы его забрали в Пекин. Я очень скучаю по этому малышу.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Сяо Ми попросила меня как можно скорее вернуться в Пекин, чтобы она могла показать мне все переулки и улочки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сердце наполнилось теплом, и на лице появилась улыбка. Я сложила письмо, положила его обратно в конверт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когда мы уезжаем?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опустила голову, чувствуя разочарование, и снова посмотрела на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 написала Сяо Ми, что ты так хочешь к ней поехать?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немного скучаю по ней и Сяо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на этот раз, когда мы уедем, неизвестно, когда вернёмся. Поэтому проведи здесь больше времени, побывай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мягко напомнил.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я осознала, что уже не та наивная девочка, какой была раньше. После стольких лет я наконец вернулась домой, но скоро снова уеду.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разум, который был в тумане, вдруг прояснился. В детстве, услышав, что нужно уехать из дома, я бы, наверное, тихо плакала. Теперь же грусть оставалась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совету Наставника я отправилась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http://bllate.org/book/15434/1372394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