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внезапная сентиментальность, а также только что увиденный секрет Шэнь Ци заставили Учана с трудом смотреть на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казаться самовлюбленным, но действительно чувствовал, что в ней скрыт какой-то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пробежав взглядом по лицу Шэнь Ци, Учан беспричинно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хотел спросить, может, стоит предупредить твоего работодателя? Вдруг он тоже в опасности. Заодно можно попросить больше оплаты или помощи. Это лучше, чем просто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бросив взгляд на свою тень, которая сливалась с серой тенью на тротуаре, Учан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призраком — дело серьезное, но не настолько, чтобы паниковать. Даже с Шэнь Ци, мастером по делам призраков, рядом, приходилось делать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кто-то стоял у тебя на пути, но по сути ничего не делал. Дорога-то общая.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ясную погоду, видимо, обед придется пропустить. Учан с сожалением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даже расслабленный Учан вдруг заметил вспышку синего света. Он моргнул и посмотрел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Шэнь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Ци стоял с напряженным лицом. По его шее начали проявляться красные линии, а тотем птицы Чунцзин на шее словно ожил. Если бы Учан не держался за свое неверие, он бы поклялся, что крылья тотема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всего пару секунд, после чего лицо Шэнь Ци расслабилось, и страшная картина на его шее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говорил, что это татуировка. Ты... ты, маленький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не стеснялся своих слов,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татуировка. Я просто решил, что она слишком яркая, и немного ее улучшил.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посмотрел на Шэнь Ци, не обращая внимания на серую тень, которая медленно извивалась на земле, и принял оборонительную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Может, это все сон, и я уже лежу на дне химического завода?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вдруг улыбнулся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кто был тем странным существом. Я думал, это какой-то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вор костей, я еще не посчитался с тобой за то, что украл мои труды.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только улыбнулся, не опровергая и не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Отвечу на твой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заметил, что теперь он боится улыбки Шэнь Ци. Хотя она выглядела так же, но ее значение было совершенно другим. Это слишком сложно, и он не любил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он ленивый или глупый, просто это казалось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взял его за запястье. Учан пристально смотрел в его глаза, широко раскрыв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он собирается при всех, при свете дня, открыто флиртовать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ничего страшного, но взгляд слишком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одержим призраком? Хотя Учан знал, что это бред, он предпочел бы, чтобы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одержимости, он взглянул на свою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который медленно наклонялся к нему, Учан резко оттолкнул, чуть не сломав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схватил Учана за руку и продолжил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же сам флиртуешь, а мне двигаться нельзя? Это преступление,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быстро, Шэнь Ци, давай успокоимся, не будем поддаваться гормонам. Сначала домой,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если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Учан уже начал краснеть и опускать голову, Шэнь Ци вдруг отпустил его руку, его пальцы превратились в когти, и с громким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тень резко отлетела, проскользнула под тенью дерева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упал на землю, ошеломленно глядя на Шэнь Ци, который все еще стоял в боевой стойке,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Можешь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опустил руки и наклонился, чтобы помочь ошеломленному Учану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Учан все еще смотрел на Шэнь Ци, и только после того, как тот отряхнул пыль с его штанов, он наконец пришел в себя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чтобы обмануть того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Шэнь Ци, Учан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сделав пару шагов, он резко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вонючий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его назовут подлецом или сволочью, но Учан придумал новое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яйцо стало вонючим.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принес еду из кухни и поставил ее у двери спальни Учана, прежде чем его впустили.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стучал в дверь, но получал только молчаливый отказ, но это его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видя его спокойствие,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тут сидит, отказываясь от еды в знак протеста, а ему даже не уделяют внимания? Он настолько незначителен?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ответил на твой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сейчас слеп и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 на него, поставил поднос с едой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мой работодатель уже уехал в Англию.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сдержался, только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стал настаивать, сказал это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не выдержал и выругался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выражало все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Злость, стыд,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самые лучшие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сидели, один в тишине, другой тоже,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вышел из кабинета на первом этаже, постукивая пальцами по книге. Он опустил поднятое лицо, улыбнулся и снова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пару часов Шэнь Ци, принимая душ, медленно выключил воду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из кухни доносились легкие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полотенцем, снова включил воду и тихо подошел к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согнувшись, с фонариком в зубах, аккуратно расставлял купленные днем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 улыбкой наблюдал, как Учан усердно вытирал уже чистую новую рисоварку, почти сдирая с нее краску, прежде чем поставить ее на кухонный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взялся за ножи и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усердно вытирал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Шэнь Ци вдруг вспомнил, как однажды, после ужина, Учан настойчиво мыл посуду. Он тогда тоже смотрел, как Учан, закончив с посудой, взялся за ножи и доску, ворча: «Эти ножи такие тупые, даже порезаться не почувствуешь. Как ты ими режешь, просто рубишь? И доска слишком тонкая, не скользит?»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это он купил для него. Действительно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рисоварку, которую Учан выбрал в супермаркете,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Ци исчезла,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пытается ему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улыбнулся, взглянул на все еще занятого Учана и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Ци был в душе, Учан, выглянув в приоткрытую дверь,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съел еду из тарелки, которую спрятал, чтобы, если Шэнь Ци придет за ней, он мог с уверенностью сказать: «Выбросил».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утолил голод и сохранил достоинство. Два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оставить купленные днем вещи просто лежать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как вор, пробрался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последний продукт по полке, Учан с удовлетворением посмотрел на аккуратно заполненный холодильник и тихо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осторожно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ее,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никого не было, но он почувствовал, как будто его ударил порыв ветра, сжало горло и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ему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это, вероятно,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событий дня, это, видимо, перешло от одержимости призраком к полноценному обладанию.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