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вошёл в музей, следуя за потоком посетителей. Главный зал был величественным, с особой атмосферой. Сегодня народу было так много, что, осмотревшись, он не увидел Су Ляна и Чэнь Чжаньпэна. Подойдя к информационному стенду, он нашёл нужный маршрут и направился в зал гипсовых скульптур.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 Чэнь Чжаньпэн пришли сюда именно ради выставки гипса, и, как и ожидалось, когда Чжэн Чжэн вошёл в зал, он увидел их, стоящих перед одной из скульптур и о чём-то разговаривающих. По мере его приближения их разговор стал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 я художников. Как вы видите в этой гипсовой фигуре стремление к счастью и преодолению себя? Она одной рукой держится за живот, другой упирается в бок — явно объелась… — шептал Чэнь Чжаньпэн на ухо Су 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Пэн, что ты несешь? Эта скульптура очень известна, — с улыбкой сказал Су Лян, подталкивая друга. — Автор только что занял с ней первое место на национальном конкурсе. И самое главное — он наш старший товарищ из университета! У нас даже плакат висел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ничего не заметил! — удивился Чэнь Чжаньпэн.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занят своими делами, как бы ты мог заметить? — подколол Су Лян. — Ты даже объявления на доске не замечаешь, если я тебе не напомню.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потому что ты всегда рядом и напоминаешь мне, — льстиво сказал Чэнь Чжаньпэн. — Лян Лян, я без тебя пропаду!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Отстань, противный! — рассмеялся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это вы тут болтаете? — спросил Чжэн Чжэн, подойдя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Товарищ офицер, вы пришли! — Су Лян вздрогнул, увидев Чжэн Чжэна рядом, и понизил голос. — Мы говорили о том, что автор этой скульптуры — наш старший товарищ из университета. Его работы — главные на этой выставке.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университет — G-университет, верно? — спросил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как вы узнали? — удивился Чэнь Чжаньпэн.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новость о том, что G-университет выпустил гениального художника, была на первой полосе газеты, — усмехнулся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Гениальный художник — это слишком громко, — раздался приятный мужской голос. — Все меня слишком возвеличивают.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 высокого, хорошо одетого мужчину в белом костюме, который с улыбкой 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Вы господин Юань Лун?! — первым узнал его Су Лян, больше всех интересовавшийся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улыбнулся мужчина. — Я услышал, что вы из G-университета, и решил поздороваться. Мы же товарищи, так что можете звать меня просто Юань. А как вас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Юань, привет! — сразу же отозвался Чэнь Чжаньпэн. — Я Чэнь Чжаньпэн, студент второго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Су Лян, тоже второкурсник, — смущённо представился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Чжэн Чжэн, — улыбнулся он. — Я не из G-университета, просто сопровождаю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изучаете искусство? — спросил Юань Лун, окинув их взглядом. Его взгляд задержался на Чжэн Чжэне, скользнув по его мускулистым рукам и длинным ногам. В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изучаем гражданское строительство, — ответил Су Лян. — Но у нас есть курс по искусству, мы его посещаем.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мало парней, которые изучают строительство, но интересуются искусством, — улыбнулся Юань Лун. — Давно не был в G-университете, как там профессор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Вэнь в порядке, — ответил Су Лян. — Его лекции очень интересные и весёлые, время пролетает незаметно! Мне очень нравятся его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хорошо, — мягко сказал Юань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менеджер Тянь ищет вас, — подошёл худощавый молодой человек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Лун нахмурился, но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Су Ляну и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нужно идти. Здесь много интересных работ, наслаждайтесь.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— Юань Лун достал визитку и протянул её Чжэн Чжэну. — Я ищу модель для новой работы, и вы мне очень подходите. Если хотите, я бы хотел, чтобы вы позировали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взял визитку, мельком взглянул на неё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мне это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передумаете, позвоните мне, — вежливо сказал Юань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развернулся и ушёл, а худощавый молодой человек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смотрел им вслед, прищурив глаза.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вы говорили о профессоре Вэне. Он ведёт какой курс?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Курс по искусству, — ответил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всегда его вёл? — уточнил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Профессор Вэнь раньше был деканом художественного факультета, но два года назад внезапно ушёл с этой должности и начал преподавать искусство на других факультетах, — покачал головой Су Лян. — Профессор Вэнь очень талантлив, он стал деканом в тридцать пять лет и воспитал множество художников. Юань Лун — один из его учеников. Его уход очень расстроил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печально, — сказал Чжэн Чжэн с загадочной улыбкой. — Я пойду осмотрю остальные залы. Когда будете уходить, позвоните мне, у господина Чэнь есть мой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медленно удалился, засунув руки в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и Чэнь Чжаньпэн переглянулись. Чэнь Чжаньпэн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продолжим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офицер, вы сначала отвезли Чжаньпэна, а теперь меня. Мне действительно неудобно, — сказал Су Лян, сидя на пассажирском сиденье. — Вы могли бы просто оставить меня на остановке, я бы сам 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а в вашем районе мало людей. Даже мужчине опасно ходить там ночью, — спокойно сказал Чжэн Чжэн, не отрывая взгляда от дороги. — К тому же, отвезти одного или двух — разницы нет, бензина хватит. Не нужно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смущённо ответил Су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благодарите. Я везу вас не просто так, мне нужно кое-что спросить у вас наедине, — прямо сказал Чжэн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Су Лян. Он не находил никаких тел, как Чэнь Чжаньпэн, и не понимал, что могло заинтересовать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вы работаете няней в доме 47 на Батань-роуд?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да, — ответил Су Лян, сердце его замерло. Почему Чжэн Чжэн спрашивает о Гао Хуне? Что он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давайте не будем притворяться. Мы оба понимаем, о чём речь, — усмехнулся Чжэн Чжэн. — Я знаю, что Гао Хун — не человек, и знаю, что вы это тоже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 сглотнул, и холодный пот выступил на его лбу. Он обещал Гао Хуну хранить тайну, а теперь его секрет раскрыт. Он кончен! Гао Хун сдержит слово и не оставит его в покое. Его семья и друзья в опасности… Су Лян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Чжэн быстро заметил его состояние и остановил машину у обочины. Он схватил Су Ляна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http://bllate.org/book/15431/1366223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