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[Легион]Polly: Боевое Знамя всё ещё не собрало команду для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любители сплетен страшны, а страшны те, кто с каменным лицом и высоким IQ, TAT.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[Легион]Есть Молоко — Значит Мать: Да, ещё двоих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[Легион]Безумный Ветер: Ты пошёл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[Легион]Есть Молоко — Значит Мать: Ага, последнее время ленился,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делиться своими печальными обстоятельствами с этими двумя ветеранами Призрачного сервера оказалось не так уж неловко, как я ожидал. Возможно, потому что они оба знают о моём прошлом прокачки аккаунтов?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[Легион]Polly: Ещё двоих не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[Легион]Есть Молоко — Значит Мать: Я точно не намекаю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[Легион]Безумный Ветер: Профессия не важна,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Он что,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сообщение]Безумный Ветер: Деньги за работу тебе, но мне нужна твоя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Фан Чжэна, вместе с Безумным Ветром пришёл и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удивилось Боевое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[Текущий]Чжань, Снежный Волк: Вы трое… пришли работать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[Текущий]Есть Молоко — Значит Мать: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[Текущий]Polly: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[Текущий]Безумный Ветер: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проблем,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[Текущий]Чжань, Сестрёнка Люли: Эта девушка действительно очаровательна,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[Текущий]Безумный Ветер: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[Текущий]Есть Молоко — Значит Мать: Теперь все здесь, давайте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работа трёх гигантов Призрачного сервера на Боевое Знамя прошла довольно гладко. В результате выпало одно оранжевое снаряжение, одно оранжевое оружие и несколько материалов — можно сказать, с полным успехом. После выхода из подземелья Фан Чжэн получил игровую валюту и хотел поделиться с Безумным Ветром и Птичкой, но они в один голос заявили — такая работа слишком унизительна.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Фан Чжэн остался один с этим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члены легиона постепенно начали появляться онлайн, и Фан Чжэн снова стал великим и могучим командиром, ведущим команду на повышение уровня и в подземелья. О дневной работе никто не упомянул, а в это время в Цинчэн взяли прокачку маленького аккаунта 30-го уровня. Заказчик не требовал многого — поднять до 60-го уровня за десять дней за 450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сообщение]Безумный Ветер: Жду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сообщение]Есть Молоко — Значит Мать: Ты точно просто 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сообщение]Безумный Ветер: Да, скучаю, может,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сообщение]Есть Молоко — Значит Мать: Ты точно мерзкий, неухоженный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читая эти строки, невольно представил эту славную картину и чуть не поперхнулся чаем, брызнув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подозревал, что в каком-то городе, в тёмном уголке, кто-то из-за его слов чуть не задохнулся от смеха и кашля, потому что он был полностью поглощён просмотром своей папки с фотографиями и с грустью обнаружил, что за свои 26 лет жизни оставил крайне мало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решил отправить фотографию. Хотя бы ради того, что парень так настойчив, и если он будет тянуть, это уже будет выглядеть как каприз. А может, были и другие причины, скрытые за нежеланием казаться капризным, но он не хотел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ночи, и чтобы сэкономить электричество, Фан Чжэн не включал свет. В холодном синем свете ЖК-экрана его круглое лицо с нахмуренными бровями выглядело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фотографию интернет-знакомому, особенно мужчине с лёгким налётом флирта, в его белоснежной гей-жизни было впервые. Хотя этот парень не был ни парнем, ни любовником, а просто товарищем по игре, он всё равно был как элитный монстр, выматывающий Фан Чжэна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— слишком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— слишком тёмная.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— глаза не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— улыбается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нашёл одну, которая более-менее подходит, но это фото выпускного, и она сильно отличается от нынешнего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знал, что Фан Чжэн ищет фотографию, и думал, что тот просто игнорирует его, поэтому каждые две секунды отправлял провокационные сообщения, почти заполонив личные сообщения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время от времени возвращался и в итоге тоже занервничал. Выбрал одну из недавних фотографий, которая более-менее соответствовала действительности, открыл диалог в YY, сделал скриншот и, закрыв глаза,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полминуты Фан Чжэн не решался открыть глаза. Хотя в комнате был только он, и даже свет не горел, он всё равно чувствовал странное смешение смущения и стыда, будто с потолка за ним наблюдали, наслаждаясь его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сердце постепенно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подколют, но это не смертельно. К тому же, если бы это помогло сбросить вес,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диалоге YY его фотография всё ещё занимала большую часть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внизу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сказал: (02:17:26)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твоём месте я бы не отправлял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что-то более неловкое, чем отправить не тому человеку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 улице какая-то девушка сорвала с тебя штаны, это было бы лучше, дорогой! Потому что если бы с тебя сорвали штаны, ты бы мог сказать, что ты жертва, что девушка слишком агрессивна, но отправить фото не тому человеку — это просто признак того, что у тебя проблемы с IQ. И ещё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сказал: (02:17:52)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 кем-то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вызывает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скажет? Он скажет «нет, я отправил Убийце». Тогда зачем Убийце? Потому что Убийца тоже гей. А зачем гей отправляет фото другому гею? Чтобы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ударился головой о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не знал, что виноватый Фан Чжэн уже впал в безумие. Он просто почувствовал странное недомогание, потому что без всякой подготовки виртуальный лекарь вдруг превратился в реального толстяка. Не то чтобы толстяк был плох, наоборот, чем больше он смотрел на этого парня с фотографии, тем больше понимал, что командир мог быть только таким — полная гармония тела и духа. Но этот внезапный поворот событий резко оборвал его приятные фантазии, и теперь весь источник радости в игре — его фантазии о трёхмерном командире — исчез. При мысли об этом он почувствовал странное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 маленькое сожаление исчезло под наплывом более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отправляет фотографии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в свои 28 лет не был чистым листом, он просто предпочитал тратить силы на игру, но это не значит, что он ничего не знал о мире геев. На самом деле, вывод был настолько прост, что даже не требовал особых умственных усилий. Даже самый замкнутый мужчина остаётся мужчиной, у него есть физические потребности, и если он дружит с правой рукой, это не значит, что другие должны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злиться на Фан Чжэна. Злиться за то, что он отправил не в тот канал? Это врождённый IQ, нельзя требовать большего. Злиться за то, что он хочет переспать с кем-то? Нет оснований, нет прав. Так что он мог только подавлять свои эмоции, и это подавление превратилось в тяжесть, как небо в июне, покрытое тучами, которые никак не прольются дождём, серое и угнетающее.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буквально впился взглядом в шестисловный вопрос Птички. Если бы взгляд мог гореть, экран бы уже прогорел. Но в итоге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 сказал: (02:23:16)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считаешь, что я не должен был отправлять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Выборочно пропустив, ответил только на первое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быстро появился ответ, к удивлению Фан Чжэна, Птичка не стал цепляться за его выборочное игнорирование, а довольно серьёзно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сказал: (02:23:55)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строже к фотографиям, чем к реальным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многозначительны.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достал из телефона фотографию, где он с Гоу Сяонянь и Сюй Ди. Нельзя отрицать, что оба были очень симпатичными мужчинами, но если отбросить все впечатления от общения и просто оценить их как незнакомцев по фото… Фан Чжэн вынужден был признать, что их привлекательность несколько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