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уже догадывался о причинах происходящего, но сейчас не мог освободить руки для приветствия и, обняв дерево, с лёгким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мой неловкий вид, старший. Сегодня вы снова спасли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одеянии засмеялся, скрестив руки за спиной и паря в воздухе. В лунном свете он казался ещё более похожим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спеши. У тебя будет возможность отблагодарить меня. Шэнь Юэтань, знаешь ли, зачем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Храбрый Король Асуров открыл Тайное царство Поиска Святого, чтобы передать наследие одной из Трёх священных книг достойному преемнику. Поэтому в царство попали лишь самые талантливые молодые ученики из различных сект. Однако этот человек в сером одеянии, судя по его манере говорить и держаться, явно не был молодым, но ему удалось обмануть всех и проникнуть в царство. У него, несомненно,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немного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упоминали, что уже получили одну из Трёх священных книг, так что, вероятно, вы пришли не ради неё… Возможно, вы пришли ради меня? Или, может быть, что-то случилось с 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долго молчал. Шэнь Юэтань начал нервничать, слегка сдвинув ногу на ветке,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Глубокие чувства недолговечны, а чрезмерная мудрость приносит вред. Шэнь Юэтань,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угадал? Мне повезло! Вы действительно пришли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которое ты принял, способно разорвать кармические связи, отрезав тебя от прошлых жизней. Именно поэтому оно защищает тебя от отслеживания через призыв душ.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видя, что тот тянет,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действие этого лекарства крайне хрупко. Если тот, кто его принял, раскроет правду хотя бы одному человеку, его сила мгновенно исчезнет. Тогда ты снова окажешься в пучине кармических связей, запутаешься и будешь нести на себе тяжесть злых 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Юэтаня сжалось, вспомнив, как он рискнул намекнуть Е Фэнчи, после чего его охватили страх и беспокойство. Теперь 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дело… Старший, почему вы не сказали мне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боялся, что тебя найдут, и ради этого даже обменял одну душу и один дух, чтобы я скрыл твою личность. А теперь ты решил объявить о себе на весь мир. Если бы я мог угадать твои изменчивые мысли, зачем бы я тогда дал тебе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хотел возразить, что тот говорит несправедливо, но сам понимал, что виноват, и потому лишь смущённо пробормотал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хотел. Шэнь Юэтань, жизнь драгоценна, не трать её впустую, чтобы не потерять мою душу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ветка дрогнула, и его фигура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остался один, обнимая ствол сосны, пока ночной ветер не заставил его вздрогнуть от холода. Только тогда он очнулся и начал осторожно спускаться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вниз он услышал шаги, приближающиеся к дереву, а затем резкий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боясь, что его примут за демона и убьют,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ученик Обители Перегонки Благовоний из Секты Поиска Дао, меня зовут Шэнь, я… я не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вторая девушка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Юэтань! Юэтань, спускайся, не бойся, черви-стрелки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испытывал к ней смешанные чувства, но сейчас у него не было выбора, и он медленно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тоже была здесь, наблюдая за беспомощным мальчиком, и её настроение заметно улучшилось. Однако затем её взгляд упал на хаотично разбросанные ветки и листья, среди которых лежал огромный труп коричневатого червя-стрелка, почти в рост человека. Червяк был значительно больше остальных, а около его рта виднелись семь золотых колец. Она слегка приподняла бровь и спросила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Семисотлетний Король червей-стрелков? Ты бы не справился с ним. Кто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спустился с дерева, снова прикрепил Диск очищения ароматов, и теперь, когда лёгкий запах, который он раньше источал, был полностью скрыт, он спокойно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прятался на дереве, а какой-то культиватор, проходя мимо, случайно убил его. Он сказал, что был послан охранять важного человека, и, поскольку черви-стрелки размножились неожиданно, он решил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робко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его, только мельком заметил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сделал вид, что глубоко задумался, схватившись за голову, и после долгой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слегка нахмурилась, а Люй Яо, чтобы отвлечь, шлёпнула Шэнь Юэтаня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дурачок, совсем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сделал вид, что вот-вот заплачет, и, опустив голову,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не добившись ответа, обошла труп Короля червей-стрелков и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нанесён с одного раза. Этот мастер, вероятно, достиг как минимум пятого уровня. Ладно, не будем разбираться. Люй Яо, собери труп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выполнила приказ, убрав огромный труп в хранилище, и, осмотревшись, заметила небольшой кусочек зелёного благовония, который не успел полностью сгореть. Он был размером с ноготь и лежал под трупом червя, почти незаметный среди сосновых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осматриваться, незаметно наступив на благовоние,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не сомневаясь, снова расспросила Шэнь Юэтаня, но он продолжал притворяться глупым. Она узнала, что они с Люй Яо опоздали с отправлением и тем самым избежали нападения червей-стрелков, но место, где они приземлились, всё ещё было небезопасным, поэтому они ждали на Облачном корабле, пока черви не начали массово умирать, а оставшиеся не убежали вглубь леса. Только тогда они вошли в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встретили Шэнь Юэтаня.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 ночном небе вспыхнул яркий свет. На востоке появились три серебристых огня, расположенных треугольником и зависших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взглянула на них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Линань подаёт сигнал. Все ученики должны собраться на востоке. Пойдём и мы, узнаем новости. Ты тоже пойдёшь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необходимости! Спасибо за доброту, госпожа, но я знаю, что мой мастер находится вместе с главой Секты Линань, я сам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к удивлению,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 Я тоже собираюсь найти брата Яньчжоу, так что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услышав, что она теперь тоже называет его «братом Яньчжоу», почувствовал ещё большее раздражение, но, видя, что отделаться не удастся,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отправляться, как Люй Яо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хотя черви-стрелки уничтожены, на пути мы можем встретить других демонов. Лучше немного задержаться и идти сзади, чтобы всё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мягко, но подразумевала, что другие пусть идут первыми, чтобы стать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действительно задержалась на месте, прежде чем двинуться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идя, оглядывался по сторонам, но так и не нашёл возможности сбежать. Он не встретил ни одного человека и, схватившись за Амулет Будды под одеждой, начал вливать в него Силу Дао, решив рискнуть и призвать воплощение Короля Киннары.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молча шёл, сосредоточившись на наполнении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на их пути произойдёт ещё одно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через густой лес под скалой, Шэнь Ложуй, шедшая впереди, внезапно пошатнулась и упала. Люй Яо поспешила поддержать её,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с испуганным и гневным выражением лица открыла рот, но не смогла произнести ни слова. Люй Яо, однако, словно услышала, что она хотела сказать,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Шэнь Юэтаню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глазах у всех он, конечно, не посмеет напасть, значит, рядом есть сообщники. Цзы Су, Цин Мо, осмотрите окрестности. Сюань Ин, схватите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сильная из четырёх служанок, Сюань Ин, кивнула и, молниеносно схватив Шэнь Юэтаня, связала его верёвкой и заткнула ему рот. Шэнь Юэтань, не имея возможности сопротивляться, был в полном смятении и ужасе,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Ин связывала мальчика, Цзы Су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Мы не можем оставить госпожу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Яо осторожно усадила Шэнь Ложуй под дерево, вытирая пот с её лба рукавом,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понимаете? Это тактика отвлечения внимания. Мы так сосредоточились на Шэнь Юэтане, что не заметили, как кто-то другой воспользовался моментом. Если есть противоядие, оно, вероятно, у его сообщников. Если мы пойдём сейчас, ещё успеем. Госпожа!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крики стали паническими, когда Шэнь Ложуй склонила голову,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