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Наблюдая, как Матушка Чэнь, рыдая, склонилась у его постели, Чэнь Юцзай вдруг осознал, что его существование — ошибка. Там, в другом мире, был настоящий Му Сюэши, и Третьему принцу он был не нужен. Здесь же, в этом мире, был ложный Чэнь Юцзай, и даже Матушка Чэнь отказывалась его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глубокой ночи Матушка Чэнь, поправив уголок одеяла, тяжело ступая, направилась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ушла, Чэнь Юцзай открыл глаза. Сегодня он не хотел снова погружаться в беспокойный сон. Чувствуя усталость и душевную тяжесть, он решил остаться в сознании, чтобы как следует обдумать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мне просто нужна причина, чтобы окончательно отчаяться, — с пустым взглядом уставившись в белый потолок, пробормотал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взгляну на него один раз, увижу, что он живёт хорошо, и вернусь. Увижу, что он окончательно оставил наше прошлое, и мне нечего будет вспоминать. Сколько бы лет ни прошло, мне достаточно будет увидеть его, назвать по имени и поймать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в руке серебряную монету, Чэнь Юцзай закрыл глаза, ожидая, пока его сердце успокоится, чтобы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прости, мне, возможно, снова придётся уйти надолго. Но я думаю, в это время тебе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 скучаю по тебе, как никогда раньше. Ты чувствуешь это? Если я снова окажусь перед тобой, ты узнаешь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Сюэши! — Третий принц, словно услышав шёпот Му Сюэши, резко очнулся, обнаружив, что всё ещё лежит на скамье.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Он приказал закопать его заживо… — вдруг вспомнил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оставшуюся чашку чая. Напиток давно остыл. Листья плавали в воде, раскрываясь слоями, что указывало на долгое заваривание.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больше часа прошло. Третий принц задумчиво смотрел в окно. Утреннее ясное небо незаметно потемнело, и снова начался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 входа раздался громкий шум. Прежде чем слуги успели понять, что происходит, Третий принц уже покинул помещение и побежал в сторону Дворца ледяного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назад здесь произошла смертельная схватка.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вёл Му Сюэши шаг за шагом к Дворцу ледяного предела. По пути он обдумывал тысячи способов спасти Му Сюэши, а заодно и Третьего принца, но все его попытки разбивались о повторяющиеся слова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тебе ещё осталась хоть капля жалости, позволь мне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если Третий принц сегодня прикажет меня казнить, умру только я. Если ты оставишь меня в живых, умрём мы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могиле, Су Жухань на мгновение застыл, затем, понизив голос, приказал солдатам: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Раскопайте эту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 Сюэши показалась слабая улыбка. От рождения до смерти его настоящее лицо видели лишь несколько человек. Даже стоя у могилы, он не снял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могила была раскопана. Су Жухань замер, глядя на белоснежный гроб, и почувствовал, как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солдаты, копавшие могилу, пали от его меча. Су Жухань взял флакон, слегка капнул на руку, и прозрачная жидкость вытекла.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приказал, чтобы ты был погребён под своим истинным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угодно, — тихо ответил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медленно снял тонкую маску, обнажив лицо невероятной красоты. Если бы это лицо запечатлели на картине и она попала бы в народ, сколько бы людей сокрушалось о потере такого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колебание Су Жуханя, Му Сюэши спокойно улыбнулся и сам спрыгнул в яму глубиной в человеческий рост. Удобно устроившись, он слегка поднял голову, словно подгоняя Су Жуханя.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затаил дыхание и сосредоточился. Он прекрасно знал: стоит ему слегка напрячься, и земля на голове Му Сюэши сравняется с поверхностью, не оставив следов раскопок.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сделав один шаг, через несколько секунд Му Сюэши уже не будет в живых. Су Жухань всё ещё ждал, надеясь, что в этот момент Третий принц прибудет или кто-то сообщит, что его решение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самого начала не появилось ни единой тени. Су Жухань начал постепенно сосредоточивать силу в руках, наблюдая, как лицо Му Сюэши медленно исчезает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что его внутренняя сила заблокирована, и он не может её использовать. Попытавшись снова, он отступил на шаг, чтобы успокоить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перед собой женщину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Линчай, если бы ты не появлялась в этом маленьком дворике снова и снова, я бы и не знал, что ты всё ещё жива, — с лёгкой усмешкой произнёс Су Жухань.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Линчай сначала не разглядела лицо Су Жуханя, но, присмотревшись,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Внутренний дворик моего племянника действительно полон скрытых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Линчай, словно белая бабочка, легко опустилась перед Су Жуханем.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племянника. Я — родная мать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вздрогнул, на лице появилось лёгкое удивление. Оказывается, за происхождением Третьего принца скрывалось столько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оказался сыном Великого наставника Му и первой героини мира боевых искусств Юэ Линчай. Хотя, если подумать, кроме Юэ Линчай, никто не мог бы родить такого красавца, как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в этом дворике? — Юэ Линчай, вопреки своей обычной холодности, заговорила с Су Жуханем, как с давним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 личный телохранитель Третьего принца, — прямо ответил Су Жухань.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служишь моему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ты пробрался сюда, чтобы навредить моему сыну, — Юэ Линчай бросила на Су Жуханя взгляд, который мог бы смутить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Су Жухань усмехнулся. — У меня нет намерений вредить твоему сыну. Я просто хочу, чтобы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хочешь его смерти или Третий принц? — голос Юэ Линчай постепенно становился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разница? — возразил Су Жухань.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конечно, есть, — в глазах Юэ Линчай мелькнул блеск. — Это вопрос о том, кто умрёт — ты или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не умрём, — уверенно ответил Су Жухань.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посмотрим, на что ты способен, — с этими словами Юэ Линчай вытащила из волос нефритовую шпильку, и её длинные, как облако, волосы рассыпались до самых бёдер.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сжал меч в руке, пристально глядя на Юэ Линчай.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назад мы сражались на пике Вэйцзин, бились не на жизнь, а на смерть, но так и не выяснили, кто сильнее. Затем ты ушла из мира боевых искусств, и вот, спустя пять лет, мы встретились в этом дворике.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назад, если бы ты не использовал грязные приёмы, из-за которых я потеряла большую часть сил, я бы не ушла в затворничество на столько лет. А ты как бы легко не занял место главы союза боевых искусств. Я права, Несущий гибель? Хотя, ты, наверное, больше не называешь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использовал никаких грязных приёмов, — твёрдо ответил Су Жухань.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великий глава союза. Если бы ты не собирал мятежников, чтобы свергнуть императорский двор, зачем бы тебе изучать Кровожадный меч? Всем известно, что это техника демонического культа, давно утерянная. Овладев ею, становишься убийцей без жалости. А ты, если бы не замышлял мятеж, зачем бы тебе скрываться рядом с моим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служу Третьему принцу уже больше десяти лет. Если ты говоришь, что у меня были планы мятежа, значит, я начал задумываться об этом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Линчай не стала дальше спорить с Су Жуханем, просто взмахнула шпилькой, и вмиг небо заволокло тучами, словно надвигалась буря. Ещё одно движение — и фигура Су Жуханя скрылась в этой завесе.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выхватил длинный меч, и клинок заиграл, рассекая воздух, пробиваясь сквозь сети, расставленные Юэ Линчай. Меч в его руках двигался плавно и точно, оставляя после себя лишь воздушные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