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был временем тайфунов и гроз, и, как заметил Братец-босс, выбор этого места для отдыха был не самым удачным. Судя по многолетнему опыту, дождь мог затянуться на несколько дней, и выйти из дома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было тем, чего Се Чэнь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грозу он мог каждую минуту наблюдать за своим юным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занимался делами, чтобы уладить все в компании и отправиться туда, где идет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всю жизнь неразлучно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Се Чэня напрягся, и он не чувствовал ни малейшей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маленький друг увлечется изучением мышц, это может стать проблемой…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ванной было достаточно места,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чувствовал себя одновременно счастливым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счастье перевешивало все эти мелкие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облегчение закончилось, когда дверь в ванную тихо открылась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меня для тебя хорошая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спустить воду!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после того, как Цзян Е стал духом, он не ел, не пил и не спал, и, кроме желания поесть, ничего странного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он снова начал спать и есть, и его удивило, куда все это 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поднявшись с тела братца, он почувствовал что-то странное… Сначала подумал, что это просто ветер, но когда из ванной донесся звук воды, он наконец понял, что это не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нужно было спустить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стеклянной кабинке только начал мыться, как кто-то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снаружи раздался свист, направляющийся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ванной и пар скрывали происходящее, но интуиция подсказывала Се Чэню, что лучше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закончит и выйдет,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снаружи, и сейчас выходить было нельзя, тем более что он только начал пользоваться гелем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задавал себе вопрос за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радостью спустил воду, чувствуя себя даже счастливее, чем когда покинул кладбище: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Почему ты не принимаешь ванну? Там же есть ванна! Я жду, когда ты закончишь, чтобы тоже принять ванну, снаружи песок, ты не представляешь, как мне неприятно, когда ты закончишь…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замолчал, оказавшись внутри стеклянной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может просто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витал пар, и, хотя он знал, что братец моется, он не подумал об этом, но теперь, оказавшись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смотрел на спину мужчины, покрытую белой пеной, которая подчеркивала здоровый оттенок кожи и красивую мускулатуру. Пена не скрывала, а скорее добавляла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отвел взгляд, и кончики его ушей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изучал мускулы исключительно из любопытства, то теперь, подглядывая за тем, как мужчина моется, это казалось уже не совсем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 принципе,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вышел, хлопнул себя по голове, пытаясь убедить себя, но все равно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чувствовал себя более растерянным, чем когда-либо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будет вынужден искать утешение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звуки ушли, он быстро смыл гель для душа, вышел, оделся и, стоя перед зеркалом, глубоко вздохнул, прежде чем открыть дверь,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сидя на диване, скрестив ноги, увидев, как дверь открылась, почувствовал легкое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вышел, в его голове мелькнула картина, которую он только что видел, и он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лицу, напоминая себе, что он призрак, и даже если он случайно увидел что-то, братец этого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сам не чувствует неловкости, никто другой не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быстро? Я тоже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терпеть не могу стоять под душем, лежать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вошел в ванную и сразу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просто читаешь мои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наполнена водой, и Цзян Е с радостью сбросил рубашку,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же уже помылся, зачем ты наполнил ванну? Неужели ты только что сполоснулся и теперь собираешься полежать?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бормотал, но Се Чэнь не мог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на пляже прилипал к ногам, и Цзян Е не обращал на это внимания, быстро разделся и погрузился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одежду на край ванны, чтобы в случае чего быстро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братец 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стоял у панорамного окна, глядя на береговую линию, и его настроение было более бурным, чем глубины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легкий свист из ванной, он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закончил мыться, но братец так и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оделся, недовольно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одежда, конечно, не пачкается, но носить ее так долго — просто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когда ты сожжешь мне несколько комплектов одежды, чтобы я мог проверить, получу ли я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я же еще не спустился вниз, так что вряд ли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Е, который всегда заботился о своей внешности, носить одну и ту же одежду больше месяца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надеть одежду братца, но, хотя он и чувствовал, что надел ее, на самом деле оставался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его не видели, так что в принципе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переступить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странным бегать голым в доме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сгущались тучи, и гром грянул неожиданно, одновременно с этим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услышав гром, перестал думать о смене одежды, быстро натянул штаны, схватил рубашку и выбежал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братец, я же говорил, что будет дождь, правда? Но… что они тут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Се Чэнь, снаружи — Се Юань и Сюй Шунянь.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несколько охранников и испуганный менеджер, который пытался объясниться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холодно произнес, и менеджер тут же увел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бесцеремонно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наследник, бросил все дела и уехал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повторил, его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сделал вид, что не слышит, и сел на диван, затем посмотрел на Сюй Шуняня, который все еще стоял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стоишь? Если пришел, значит, гость, а наследник не станет тебя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вел себя так, будто это его дом, удобно устроившись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Шунянь стоял у двери, его глаза за золотыми очками медленно поднялись, чтобы взглянуть на мужчину, стоящего так близко, и его выражение лица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Юань беспокоится о тебе, поэтому мы поспешили сюда,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нахмурился, бросив быстрый взгляд на Сюй Шуняня.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Сюй и Се были давними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приняли в семью Се, их дети часто навещали друг друга, но он никогда не участвовал, поэтому запомнил его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запомнилось ему из-за слухов, которые ходили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Се Чэня еще не высохли, и на одежде были следы воды, но это никак не влияло на его леденящую душу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делал вид, что не замечает этого, его взгляд блуждал по комнате, останавливаясь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резко повернулся и холодно посмотрел на Сюй Шуняня: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Шунянь, что ты несешь? Я беспокоюсь о нем?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наследник, кому он вообще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закончил, закатил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атмосфера здесь не та, тут пахнет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услышав это,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здесь всего пару минут, и то давно ушла, даже если и душилась, запах уже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собака? Нос такой чуткий.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услышав голос рядом, его холодная аура смягчилась, а когда он понял, что он сказал,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едва заметно, мимолетно.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ускользнуло от внимания тех, кто пристально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видишь, я же говорил, что он странный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как будто открыл новую землю, закричал на Сюй Шуняня: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 ванную!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шагнул вперед, блокируя его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вышвырнул?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сделает еще один шаг, то может столкнуться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увидев, как он напрягся, чтобы остановить его, и заметив гнев на его обычно бесстрастном лице, почувствовал, как в нем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прячешь, что так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