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города Чжэньхай раскинулся бескрайний кленовый лес. Глубокая осень окрасила листья в кроваво-красный цвет, и шестнадцать человек, каждый из которых отличался мощным телосложением и суровым выражением лица, пробирались сквозь гущу алых кленов. Их вид был столь грозен, что казалось, будто они идут мстить за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совсем иной. Они направлялись за невестой. Четверо из них несли на плечах красный паланкин с золотым верхом, украшенным жемчугами и эмалевыми кистями. На шёлковой ткани паланкина был вышит узор «Сто птиц, поклоняющихся Фениксу», настолько живой, что казалось, будто птицы вот-вот вырвутся из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их шаг преодолевал пол ли, и, едва они оказались на краю кленового леса, как уже подошли к воротам города Чжэньхай, где их уже давно ждал старый управляющий из семьи Чэнь, известной своими связями с миром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управляющий повёл их вдоль воды, шагая по волнам, пока они не достигли небольшого островка к северу от Чжэньхая.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они пришли, — с поклоном произнёс управляющий, остановившись перед главным домом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своём нынешнем положении тот, кто находился внутри, был желанным для многих демонов и странствующих практикующих. Неудивительно, что их старейшина даже не приложил особых усилий, чтобы Дворец Демонов Ликуй прислал за ним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мужчин стояли рядом с седовласым управляющим, когда один из них, чернолицый великан,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бамбукового дома не было никаких защитных заклинаний, и управляющий, казалось, был чрезмерно осторожен, не используя даже обычные методы восприятия, доступные воинам. Тот, кого они искали, не находился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замер, сердце его сжалось. Если что-то пойдёт не так теперь, когда забирающие уже прибыли, их клан Чэнь из Чжэньхая рискует навлечь на себя гнев даже демонического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Островка Малого Бамбука установлены заклинания, которые дедушка сейчас не в силах разрушить. Он определённо где-то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шестнадцать мужчин уже двинулись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не смог покинуть остров. Как и говорил управляющий, его жизнь висела на волоске, и, даже если бы он сбежал, в мире не нашлось бы для 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вернуться в Чжэньхай только потому, что кто-то хотел ещё немного понаблюдать за его страданиями. Они смотрели, а он продолжал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шестнадцать мужчин и управляющий нашли Чэнь Исиня, он как раз собирался установить надгробие на свежевырытой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медленно обернулся. Его лунное одеяние с серебряной вышивкой и широкими рукавами, мягко ниспадающими вниз, придавало ему неземной вид. Даже этот бедный духовной энергией островок преобразился от одного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слегка встряхнул рукавом, смахнув пыль, и, взглянув на пришедших,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Помогите установить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провозился почти весь день и уже чувствовал усталость. Как раз вовремя нашлись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мужчин и даже управляющий, не раз видевший Чэнь Исиня, замерли на месте, все слова застряли у них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Чэнь Исиня превосходила все описания. Его кожа была белее самого чистого нефрита, а глаза, словно осенние воды, излучали природную духовную энергию, заставляя забыть о мирских заботах. Его губы, слегка сжатые, были окрашены в оттенок, который не смогла бы передать даже самая лучшая киноварь.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такого красавца во Дворец Демонов, даже если не делать с ним ничего, а просто любоваться, было бы редким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даже их холодный и безразличный к мирским делам Повелитель Демонов задумался о том, чтобы... нет, не украсть, а взять его в жёны. Такая красота не встречалась ни в мире людей, ни в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мужчин, придя в себя, не смели больше смотреть на него. Они установили надгробие, как велел Чэнь Исинь, и продолжили вырезать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наконец, вспомнил, что хотел сказать, и, поклонившись, подошёл ближе, остановившись в трёх шагах от Чэнь 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посланцы из Дворца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уже устроившийся на большом камне рядом с могилой, слегка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осмотрел свою новую могилу и с одобрением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Чжэньхае и хотел здесь же умереть. Теперь, перед смертью, ему предстояло отправиться в Южные земли, но хотя бы могила у него останется, пусть даже символическая.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управляющего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Проследи, чтобы за ней присматривали. Когда будет время, я вернусь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чтобы привезти свои останки, а может, чтобы просто выдернуть сорняки на своей могиле. С этой мыслью на губах Чэнь Исиня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красота, усиленная этой улыбкой, оказала на окружающих ошеломляющий эффект. Все вокруг замерли, включая управляющего и шестнадцать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уверенный, что уладил все дела, связанные с его уходом, больше не чувствовал привязанности ни к Чжэньхаю, ни к Островку Малого Бамбука. Он посмотрел на главного из демонов, его лицо было дружелюбным, а голос мягким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в лучшей форме и не могу идти пешком. Есть ли у вас средство передвижения?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своё состояние. Он не мог голодать, уставать, и у него оставалось всего десять лет жизни. Нет смысла мучить себя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Паланкин готов, — ответил чернолицый великан, и четверо мужчин удалились, чтобы принести красный паланкин, оставленный у бамбукового дома. Отныне в Чжэньхае не будет Чэнь Исиня, только Чэнь Исинь из Дворца Демонов Ликуй.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Чэнь Исинь, жестом остановив управляющего, который хотел помочь ему подняться. Он немного посидел, прежде чем медленно направился к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откинули занавески, и Чэнь Исинь заглянул внутрь. Мягкие подушки и шёлковые одеяла — вполне подходящее место для отдыха в пути. На острове, где ресурсов было мало, нечего было и добавлять. Он не оглядываясь вошёл в паланкин, занавески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демон кивнул управляющему, и шестнадцать мужчин начали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сделал несколько шагов за ними, но вскоре потерял их из виду. Заклинания на Островке Малого Бамбука были для обитателей Дворца Демонов пустой формальностью, и в проводнике они не нуждались.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город Чжэньхай, окутанный морским туманом, а затем на высокое надгробие за спиной, и тихо вздохнул, хотя сам не знал, о чём сожалеет.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Чэнь и большинство людей в мире, вероятно, думали, что Чэнь Исинь, оказавшись в такой ситуации, будет полон гнева и страданий. Но те, кто хоть немного знал его, понимали,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каким он был раньше, управляющий не знал, но сейчас в Чэнь Исине не было и тени злобы или гнева. Он провёл на Островке Малого Бамбука три месяца, ухаживая за цветами и греясь на солнце. Когда ему сообщили, что его отправляют в Дворец Демонов Ликуй, он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для него лёгким облачком. Он проиграл в этой игре и принял свой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видимо, настроение поднялось, и он даже вырыл себе символическую могилу. Надпись на надгробии заставила многих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*Могила Чэнь Исиня, Красавца, Покорившего Тайсуань.*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как всегда, с лёгкостью принял звание первого красавца Тайсуаня. Однако слово «покоривший» относилось не только к его красоте. Всё, что он делал до сих пор, не было «лёгким облачком».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города Чжэньхай на севере континента Тайсуань до провинции Чихо на юге, шестнадцать мужчин и Чэнь Исинь добирались больше месяца. На путь туда ушло десять дней, а обратно — почти в три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одним из факторов, но главной причиной стал капризный пассажир в паланкине. Шестнадцать мужчин на собственном опыте узнали, что значит быть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Чэнь Исинь совсем не походил на человека, чья жизнь висела на волоске. Он с интересом изучал новую карту Южных земель, размышляя, что бы съесть на ужин, превратив путь в гастрономическое путешествие с севера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Да, как думаешь, огненный фрукт лучше есть сырым или варить из него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фрукт был обычным плодом Южных земель, и только те, что росли сотни или тысячи лет и накапливали духовную энергию, могли заинтересовать практикующих. Но Чэнь Исинь разрывался между двумя способами приготовления, хотя его ослабленный желудок едва ли выдержал бы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всегда стремился к лучшему, и первый раз хотел попробовать именно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сначала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