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Немедленно начинайте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Люй были потайные ходы, и такие люди, как Люй, давно готовились к подобным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Люй остался. Если он сможет спасти жизнь своих детей, то хотя бы оправдает себя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надеялся на удачу, ведь всё это было связано с общепринятыми «суевериями».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защищённый телохранителями, воспользовался секретным лифтом, чтобы спуститься на минус шестой этаж. Башня уже была окружена полицией, и его побег, конечно, привлёк бы внимание, но никто не ожидал, что на минус шестом этаже есть выход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покинуть Цзянчэн, уехать за границу и встретиться с сестрой, то будет в безопасности. Их зарубежные средства позволяли им жить в роскоши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минус шестом этаже, двери открылись, и два телохранителя вышли первыми, но они тут же встали перед Главой Люй, лицом к человеку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Чжимэн? — Глава Люй с изумлением посмотрел на Чжимэн, появившуюся в этом секретном проходе.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тихо рассмеялась, её белоснежная рука поднялась, чтобы поправить волосы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вас довольно долго,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помощь? — Глава Люй нервничал. Даже если Чжимэн пока ничего не делала, он чувствовал страх, и, почему-то, телохранители рядом не давали ему ощущения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презирала таких мужчин, но раз уж он был из клана Люй, её господин потребовал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следуйте за мной, а эти двое пусть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Чжимэн внезапно появился веер, старинный и изящный. Она слегка махнула им, и два крепких телохранителя упали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в ужасе отшатнулся, с трудом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даже не взглянула на него, грациозно направившись вглубь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привела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вошла в потайную комнату в конце коридора, где Инь Мосяо стоял перед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изящно поклонилась, затем подняла красивый подбородок и жестом указала на Главу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неохотно шагнул вперёд, чуть не споткнувшись, и остановился перед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он посещал лишь дважды, и каждый раз чувствовал себя крайне некомфортно. Здесь царила тяжёлая атмосфера, словно души невинно убитых всё ещё витали в воздухе. Но это была тайна клана Люй. Почему же глава корпорации «Царство Демонов» оказался здесь и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не стал объяснять. Он ждал своего маленького феникса, как и обещал, что Фэн Бай лично заберёт то, что ему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послышались шаги, и Глава Люй начал гадать, кто это мог быть. Он украдкой взглянул на Инь Мосяо и увидел на его лице нечто, что можно было назвать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проходе появилась фигура, Инь Мосяо даже сделал шаг вперёд,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Мосяо, что ты хотел мне показать? О, а этот человек почему здесь? Разве его не должны были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 его характерной прядью золотистых волос, встряхнул головой, открывая ясное и энергичное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Люй не знал Фэн Бая, и никто его не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пригодится, позже мы передадим его полиции, — объяснил Инь Мосяо.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платформе, и его начищенные до блеска туфли слегка ударили по полу. В тот же миг от его ног пошли фиолетовые молнии, которые, словно взрываясь, распространились по всему помещению, поднялись по стенам и в конечном итоге собрались в одной точке над платформой. Фиолетовый свет становился всё ярче, энергия накапливалась и, наконец, превратилась в луч, устремившийся в центр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начали появляться золотые узоры, распространяясь всё дальше, выходя за пределы комнаты и поднимаясь вверх, словно охватывая всю башню. Фэн Бай с удивлением узнал эти узоры и почувствовал исходящую от них энергию — это была энергия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волнением шагнул вперёд. В центре платформы мерцал золотой свет, и что-то внутри звало его. Да, это было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протянул руку, чтобы прикоснуться, но странным образом его остановил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достать, — с разочарованием сказал Фэн Бай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ключ, — успокоил его Инь Мосяо, затем оглянулся на Чжимэн.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поняв, подошла, её изящная рука схватила ошеломлённого Главу Люй и потащила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Что вы делаете! — кричал несчастный мужчина, но в руках Чжимэн он был словно трёхлетний ребёнок, не способный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Люй, не волнуйтесь, просто нужно немного вашей крови. Протяните руку, и как только крови будет достаточно, мы вас отпустим.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другой руке появился кинжал, лезвие которого слегка коснулось шеи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будете сопротивляться, и я случайно перережу вам артерию, 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угроза была слишком откровенной, но эффективной. Глава Люй тут же перестал сопротивляться, теперь он был как агнец на заклании.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убивайте меня... — это была его единственная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Чжимэн проигнорировала его, одним движением разрезав руку. Кровь сразу же хлынула, стекая по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забирай своё. Это по праву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кровь Люй попала на платформу, её каменная поверхность начала трескаться, как будто под воздействием времени, осыпаясь пылью. Под ней оказалась гладкая, прозрачная поверхность из нефрита, а в центре её лежали два светящихся золотом... Фэн Бай не мог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протянул правую руку и прикоснулся, эти два предмета мгновенно превратились в жидкий свет, впитавшись в его кожу. Один остался в его большом пальце правой руки, а другой, двигаясь по кровотоку, достиг среднего пальца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поднял руку, не веря своим глазам. Он почувствовал, как в его теле пробуждается сила, которая всегда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фениксова кость? — с радостью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стоял за его спиной, и Фэн Бай не видел, как его взгляд стал сложным и противоречивым, с лёгкой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Мосяо мог выбирать, он бы не хотел, чтобы Фэн Бай вспоминал их прошлое. Однако возвращение фениксовой кости могло пробудить воспоминания, и он не мог этого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вытащил свой меч из пера феникса, его тонкое лезвие, казалось, почувствовало его силу и слегка задрожало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хвостовое перо молодого господина с горы Наньюй превратилось в этот великолепный меч, столь же гордый и властный, как и его владелец. Но потом Фэн Бай потерял фениксову кость, лишился большей части силы, погрузился в сон, и меч тоже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Бай не придавал значения фениксовой кости, но всего два фрагмента кости напоили его иссохшие силы, словно реку! Что же будет, если он найдёт всю кость? Такого сильного желания он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моя фениксова кость?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увидев, что Фэн Бай убрал меч, на мгновение задержал взгляд на его лице, словно ища изменений, и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давними событиями, я расскажу кратко. Гора Я когда-то была местом медитации Восточного Дракона, и после его смерти она была запечатана. Предки клана Люй были хранителями гробницы Дракона, и только их кровь могла указать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моей фениксовой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Мосяо не хотел рассказывать эту историю, но он не собирался лгать, ведь по мере того, как Фэн Бай будет восстанавливать свою кость, он всё равно всё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твоей фениксовой кости была захоронена вместе с Драконом, чтобы запечатать гору Я. Время шло, человечество развивалось, но гора Я оставалась окружённой морем, а её берега разрушались штормами. Лишь корабли клана Люй могли достичь её. В конце концов, потомки Люй устали от своей миссии и покинули гору, перебравшись на материк. Перед уходом они украли часть твоей фениксовой кости и использовали её для создания злого ритуала, который принёс им богатство и процветание на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