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врачей умеют создавать пилюли, а мастера пилюль, естественно, разбираются в медицине. Цзи Уя в своё время обладал выдающимся талантом в создании пилюль, и его медицинские навыки также достигли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мало кто мог стать его пациентом, ведь не каждый удостаивался чести лечиться у великого демонического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Очистка внутреннего алтаря Свирепого Огненного Питона уже забрала много духовной силы, и сейчас он восстановил лишь две трети. Использовать духовную силу сейчас было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культиватор намеренно скрывает своё состояние, простой осмотр пульса ничего не покажет. Цзи Уя использовал немного духовной силы, чтобы тщательно исследовать тело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её меридианы были скручены некой силой, а духовная платформа, скрытая в даньтяне, также проявляла признаки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внешняя сила, она не только не могла бы практиковать, но и давно потеряла бы свою духовную силу, став обычным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Уя оставалось спокойным, но внутри он был потрясён. Если эта внешняя сила исчезнет, тело мгновенно разрушится.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уже мертво. Яогуан утверждала, что она не захватила тело, а лишь "оказалась в нужном месте". Он не мог не сомневаться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Мёртвые не могут захватывать тела, это скорее можно назвать возвращением души в тело, но это не сохраняет прежнюю культивацию и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Яогуан говорила так уверенно, что Цзи Уя мог только считать это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даже не подозревал, что Мо Чанфэн, который утверждал, что "долгая болезнь сделала его врачом", действительно сможет понять его состояние, поэтому даже не пытался скрыть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Пилюли Белого Тумана помогли? Скажи правду, — Цзи Уя убрал руку. Состояние тела Яогуан было неважным, но проблема, скорее всего, заключалась не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 теле, то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 тело действительно могло сильно повредить душу, ведь это было насильственное использование уже мёртвого тела. В таком случае Пилюли Белого Тумана могли быть неэффективны.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...Они мало помогли, — ответил Чу Тянью с небольшим колебанием.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Пилюли Белого Тумана начального уровня А бесполезны, возможно, Бессмертная роса звёздных слёз уровня S поможет. Она воздействует непосредственно на душу, даже для культиваторов на этапе Выхода из Тела она очень эффективна.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роса звёздных слёз не только лечит повреждения души, но и укрепляет её. Хотя она считается лишь высокого уровня S, она чрезвычайно ценна.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чувствовал себя плохо сегодня из-за телепортационного массива? Продолжение путешествия будет слишком тяжёлым для твоего тела? — Цзи Уя спросил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ему придётся изменить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не знал, о чём думал Цзи Уя, но если бы он сказал "да", Мо Чанфэн, который всегда ставил его на первое место, наверняка сделал бы что-то радикальное.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воспринял его ответ как подтверждение. Провинция Динъюнь была слишком отдалённой, и здесь не только Бессмертную росу звёздных слёз, но и другие подобные вещи было трудно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ещё несколько дней перед отправлением. Ты выглядишь слишком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планировали уехать завтра, но теперь Цзи Уя не мог спокойно отпустить её, желая дать Яогуан больше времени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не стал отказываться. Пространственная сила в его душе была нестабильна, и если завтра он снова воспользуется телепортационным массивом, его тело, не выдержав нагрузки, может начать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так, как сегодня, когда он смог сдержать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однажды видел ноты, которые, как говорили, обладают успокаивающим и целебным эффектом. Возможно, они помогут твоей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не помнил, где он слышал эту мелодию, но она очищала душу и успокаивала разум, помогая избежать падения в Тёмный Путь и даже способствуя крепкому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услышал её, когда ещё был практикующим даосом, и даже после падения в демонический путь, играя на флейте, она помогала ему справляться с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флейту из пурпурного бамбука, висевшую у него на поясе, ловко повертел её в пальцах и поднёс к губам. Мелодия, полная глубины и спокойствия, начала звучать.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 первых нот Чу Тянью понял, что исполнитель обладает высочайшим мастерством. Он знал, что сам не может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Чанфэн, казалось, имел много скрытых сторон, которые были ему непонятны.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мелодию, Чу Тянью не хотел отвлекаться, поэтому просто закрыл глаза и погрузился в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звуках флейты он видел зелёные горы и чистые реки, водопад, с грохотом падающий на камни, и рассвет, окрашивающий вершины гор в золотистые оттенки, а вдали — белую фигуру, скользящую по небу с криком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изменилась, и он словно поднялся над облаками, где восходящее солнце освещало море облаков золотым светом, а затем резко опустился к огромному озеру, где белые птицы взлетали и ныряли в воду, поднимая брызги с листьев лотоса... Мелодия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Низшем Бессмертном Мире тысячи культиваторов, и среди них есть те, кто практикует через музыку. Музыканты используют мелодии для совершенствования, превращая смысл музыки в иллюзии, которые видят слушатели.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не был музыкантом, но его мастерство игры на флейте позволяло ему создавать иллюзии, чтобы показать их слушателю.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открыл глаза, его мысли всё ещё были погружены в мелодию. Виденные им пейзажи казались знакомыми, возможно, музыка пробудила в его памяти что-то давно забытое.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мелодия прекрасна, — искренне сказал он, глядя на Цзи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твои слова неизвестному композитору, — улыбнулся Цзи Уя, больше заботясь о состоянии Яогуан, чем о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прослушивания тебе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Мысли успокоились, и душа, кажется, стабилизировалась, — Чу Тянью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неблагодарным и чувствовал заботу Мо Чанфэна.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также был музыкантом и понимал, что эта мелодия требует больших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эффект был не таким, как он сказал, он был готов солгать ради добрых намерений Мо Чанфэна.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ложь могла успокоить его, то это было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помогло, то пока не найдётся другого способа, будем использовать музыку для успокоения и укрепления твоей души, — улыбнулся Цзи Уя, делая вид, что верит словам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внутри он был подавлен. Эффект мелодии был слабым из-за его текущего уровня культивации, и он не мог раскрыть и одного процента её потенциала.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была почти профанация мелодии. Но если Яогуан говорила так, чтобы его успокоить, он предпочёл "не замечать"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мелодии есть название? — спросил Чу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есть, но я его не знаю, — ответил Цзи Уя. Он не смог вспомнить название мелодии, когда впервые услышал её, и это вызывало у него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беспокойства Цзи Уя о состоянии Яогуан они остались на три дня, прежде чем снова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 для скрытия уровня культивации? — Яогуан держала в руках подаренный ей талисман, смотря на него с недоумением. — Для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поможет избежать многих проблем. Я специально купил его, — Цзи Уя активировал талисман и показал ей,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Яогуан последовала его примеру,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культиваторов часто случались конфликты, и убийства ради сокровищ были не редкостью. Хотя это не обязательно должно было произойти, лучше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талисман не был куплен в магазине, как он сказал. Талисманы, скрывающие уровень культивации, выше среднего уровня C были чрезвычайно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талисман действовал три месяца, и культиваторы ниже этапа Изначального Младенца не могли увидеть их истинный уровень, а те, кто был выше, считали их практикующими на этапе Изначального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создан с использованием крови сердца как чернил и духовной энергии как кисти, каждый штрих требовал полной концентрации.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http://bllate.org/book/15414/1363190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