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ты всегда меня ненавидел, — Цзи Уя шёл рядом с Мо Синфэном, мягко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ненавижу своё происхождение. Отец прав, что ненавидит меня, — с горькой улыбкой ответил Мо Синфэн. По сравнению с братом, который не знал всей правды, он, знавший всё, не имел права ненавидеть его. Ведь настоящим объектом ненависти должен был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Цзи Уя заступился за него в Цветочном зале, Мо Синфэн почувствовал себя ещё более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и мягкий, неудивительно, что отец предпочитал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действительно не ненавидишь меня? Если бы не моя мать, возможно… — Мо Синфэн чувствовал, что его мысли словно на ладони у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прошлом, — прервал его Цзи Уя, спокойно глядя на него. — Я никогда не ненавидел тебя. Отцу просто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Сяоюнь слишком сильно любил мать Мо Чанфэна, и ему было трудно отпустить её. После её смерти он перенёс все свои чувства на старшего сына. Это не было ненавистью к Мо Синфэну, просто отец не мог уделять ему внимание и намеренно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Цзи Уя развеяли мрак в сердце Мо Синфэна. В свои пятнадцать лет юноша, даже если и имел в душе семена ненависти, только начал их проращивать. С тысячелетним опытом Владыки демонов Сюаньли, Цзи Уя легко справлялся с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уходишь из-за меня? — внезапно спросил Мо Синфэн, снова почувствовав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не заботился о Мо Чанфэне. За редкие встречи старший брат всегда относился к нему хорошо, но его собственная зависть заставляла вести себя холодно. Теперь он боялся, что именно из-за него Цзи Уя решил уйти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 Мы с супругой просто хотим поехать посмотреть мир. Вопрос о вступлении в школу ещё обсуждается, — твёрдо ответил Цзи Уя, чтобы Мо Синфэн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спросил Мо Синфэн.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Несмотря на то что твоя невестка кажется скромной и воспитанной, она всегда мечтала путешествовать, — с улыбкой остановился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воспитанная? Старший брат, ты уверен, что не перепутал? Это больше похоже на описание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Синфэн про себя усомнился, но не осмелился сказать это вслух. Хотя старший брат казался добродушным, он чувствовал, что теперь с ним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совсем не похожа на то, что ты говоришь,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гладя ствол Бегонии Серебряной Луны, обернулся к Мо Синфэну.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закончим. Думаю, тебе стоит встретиться с отцом. Возможно, он захочет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Синфэн на мгновение замер, глядя на Цзи Уя под деревом. Его белые одежды развевались на ветру, словно лепестки цветов, падающие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 пробормотал Мо Синфэн, смущённо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заметил ничего странного в его поведении. Такие реакции он видел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Внемлющего Журавлю ·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Яогуан протирает только что купленный меч. На каменном столе рядом лежал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и Цзи Уя, подойдя бесшумно,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какое прекрасное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Тренируешься? — Чу Тянью остановился, подняв голову,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 Может, сделаем перерыв? — с лёгкой усмешкой предложил Цзи Уя, не понимая, почему супруга так равнодушна к романтической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Тянью, думая, что, несмотря на улучшение здоровья, Цзи Уя всё ещё не стоит перегружать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улыбнулся, собираясь уговорить Яогуан отложить меч, но она уже встала, готовая начать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же обещала сделать перерыв, — его улыбка замерла. Неужели он неправильно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отдохни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она всё ещё собирается тренироваться? Супруга, ты, кажется, не совсем понимаешь значение слова «отдых». Цзи Уя едва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была увлечена не только культивацией, но и фехтованием, оставляя мало времени для общения с ним. Неужели практика важнее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сегодня она ради него пропустила утреннюю тренировку, Цзи Уя успокоился. Значит, он всё же важнее? Ну что ж, если супруга старается, это хорошо. Так они быстрее смогут вместе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за столом, другой тренировался во дворе, а вечерний ветерок разносил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подперев подбородок рукой, с тёплой улыбкой наблюдал за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желания были просты: провести жизнь вместе, не предавая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в небе вспыхнули фейерверки, рассыпаясь тысячами искр. Это был конец Праздника Богини Цветов. Цзи Уя вспомнил о цветочной заколке в рукаве, сожалея, что не смог подарить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расстроился, что Яогуан отказалась принять её. Вероятно, она даже не знала, что в этот день принятие заколки означало согласие, а отказ — отречение.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красоты вечной, но ты — исключение, — тихо произнёс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завершая упражнение,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с лёгким недовольством ответил он, не любя, когда его сравнивают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тебе не нравятся комплименты? — с улыбкой спросил Цзи Уя, не ожидая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бы понравилось, если бы так говорили о тебе? — парировал Чу Тянью, не желая раскрывать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рассмеялся Цзи Уя. — Если бы это был кто-то другой, я бы не обрадовался. Но если бы так сказала супруга, я бы с радостью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внешность Мо Чанфэна, Чу Тянью мог бы подумать, что его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тебе нравятся фейерверки? В городе Юньцзян они самые красивые, — Цзи Уя встал рядом с Яогуан,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нравятся, — ответил Чу Тянью, впервые видя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глядя на супругу, которая была на голову ниже его,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много вещей прекраснее фейерверков: горы, реки, времена года. Я покажу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Цзи Уя заставил сердце Чу Тянью учащённо забиться. Он слегка нахмурился, не понимая,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фейерверки рассыпались на тысячи светящихся точек, превратившихся в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протянув руку, Чу Тянью поймал один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охватившие его, словно унесло ветром, и он с облегчением воспользовался возможностью не отвечать на вопрос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иллюзионный спектакль. Говорят, что тот, кто поймает лепесток, получит благословение богини цветов, — с лёгкой грустью объяснил Цзи Уя, понимая, что не стоит давить на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